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BF8" w:rsidRDefault="00E46760" w:rsidP="00776BF8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4820"/>
      </w:tblGrid>
      <w:tr w:rsidR="00776BF8" w:rsidTr="008D7FA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776BF8" w:rsidRPr="008D7FA3" w:rsidRDefault="00776BF8">
            <w:pPr>
              <w:spacing w:line="300" w:lineRule="exact"/>
              <w:jc w:val="center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РЕСПУБЛИКА ТАТАРСТАН</w:t>
            </w:r>
          </w:p>
          <w:p w:rsidR="00776BF8" w:rsidRPr="008D7FA3" w:rsidRDefault="00776BF8">
            <w:pPr>
              <w:spacing w:line="300" w:lineRule="exact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</w:t>
            </w:r>
          </w:p>
          <w:p w:rsidR="00776BF8" w:rsidRPr="008D7FA3" w:rsidRDefault="00776BF8" w:rsidP="00776BF8">
            <w:pPr>
              <w:spacing w:line="300" w:lineRule="exact"/>
              <w:ind w:firstLine="0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Старошешминского сельского поселения</w:t>
            </w:r>
          </w:p>
          <w:p w:rsidR="00776BF8" w:rsidRPr="008D7FA3" w:rsidRDefault="00776BF8" w:rsidP="00776BF8">
            <w:pPr>
              <w:spacing w:line="300" w:lineRule="exact"/>
              <w:ind w:firstLine="0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Нижнекамского муниципального района</w:t>
            </w:r>
          </w:p>
          <w:p w:rsidR="00776BF8" w:rsidRDefault="00776BF8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6BF8" w:rsidRDefault="00776BF8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776BF8" w:rsidRDefault="00776BF8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776BF8" w:rsidRDefault="00776B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76BF8" w:rsidRPr="008D7FA3" w:rsidRDefault="00776BF8" w:rsidP="008D7FA3">
            <w:pPr>
              <w:spacing w:line="300" w:lineRule="exact"/>
              <w:ind w:firstLine="34"/>
              <w:jc w:val="center"/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ТАТАРСТАН РЕСПУБЛИКАСЫ </w:t>
            </w:r>
          </w:p>
          <w:p w:rsidR="00776BF8" w:rsidRPr="008D7FA3" w:rsidRDefault="008D7FA3" w:rsidP="00776BF8">
            <w:pPr>
              <w:spacing w:line="300" w:lineRule="exact"/>
              <w:ind w:firstLine="0"/>
              <w:rPr>
                <w:rFonts w:ascii="Times New Roman" w:eastAsia="Calibri" w:hAnsi="Times New Roman" w:cs="Times New Roman"/>
                <w:sz w:val="27"/>
                <w:szCs w:val="27"/>
                <w:lang w:val="tt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 </w:t>
            </w:r>
            <w:r w:rsidR="00776BF8"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Түбән Кама муниципаль районынын</w:t>
            </w:r>
          </w:p>
          <w:p w:rsidR="00776BF8" w:rsidRPr="008D7FA3" w:rsidRDefault="00776BF8" w:rsidP="008D7FA3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proofErr w:type="gramStart"/>
            <w:r w:rsidRPr="008D7FA3">
              <w:rPr>
                <w:rFonts w:ascii="Times New Roman" w:eastAsia="Calibri" w:hAnsi="Times New Roman" w:cs="Times New Roman"/>
                <w:sz w:val="27"/>
                <w:szCs w:val="27"/>
              </w:rPr>
              <w:t>Иске</w:t>
            </w:r>
            <w:proofErr w:type="gramEnd"/>
            <w:r w:rsidRPr="008D7FA3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8D7FA3">
              <w:rPr>
                <w:rFonts w:ascii="Times New Roman" w:eastAsia="Calibri" w:hAnsi="Times New Roman" w:cs="Times New Roman"/>
                <w:sz w:val="27"/>
                <w:szCs w:val="27"/>
              </w:rPr>
              <w:t>Чишмэ</w:t>
            </w:r>
            <w:proofErr w:type="spellEnd"/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 xml:space="preserve"> жирлеге</w:t>
            </w:r>
          </w:p>
          <w:p w:rsidR="00776BF8" w:rsidRPr="008D7FA3" w:rsidRDefault="00776BF8" w:rsidP="008D7FA3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lang w:val="tt-RU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  <w:lang w:val="tt-RU"/>
              </w:rPr>
              <w:t>Советы</w:t>
            </w:r>
          </w:p>
          <w:p w:rsidR="00776BF8" w:rsidRDefault="00776BF8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76BF8" w:rsidRDefault="00776BF8" w:rsidP="008D7FA3">
            <w:pPr>
              <w:spacing w:line="220" w:lineRule="exac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776BF8" w:rsidRDefault="00776BF8" w:rsidP="008D7FA3">
            <w:pPr>
              <w:spacing w:line="220" w:lineRule="exact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776BF8" w:rsidRDefault="00776BF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776BF8" w:rsidTr="008D7FA3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76BF8" w:rsidRDefault="00776BF8" w:rsidP="00776BF8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rPr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776BF8" w:rsidRDefault="00776BF8" w:rsidP="00776BF8">
      <w:pPr>
        <w:rPr>
          <w:rFonts w:ascii="Calibri" w:hAnsi="Calibri" w:cs="Times New Roman"/>
          <w:lang w:eastAsia="en-US"/>
        </w:rPr>
      </w:pPr>
    </w:p>
    <w:p w:rsidR="008D7FA3" w:rsidRDefault="008D7FA3" w:rsidP="008D7FA3">
      <w:pPr>
        <w:rPr>
          <w:lang w:val="tt-RU"/>
        </w:rPr>
      </w:pPr>
    </w:p>
    <w:p w:rsidR="008D7FA3" w:rsidRDefault="008D7FA3" w:rsidP="008D7FA3">
      <w:pPr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8D7FA3" w:rsidRPr="00FA60CE" w:rsidRDefault="008D7FA3" w:rsidP="008D7FA3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D7FA3" w:rsidRDefault="008D7FA3" w:rsidP="008D7FA3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D7FA3" w:rsidRDefault="008D7FA3" w:rsidP="00CC221A">
      <w:pPr>
        <w:tabs>
          <w:tab w:val="left" w:pos="5245"/>
        </w:tabs>
        <w:ind w:right="-1" w:firstLine="567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20.11.2018 г.                                                             </w:t>
      </w:r>
      <w:r w:rsidR="00A33CD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№</w:t>
      </w:r>
      <w:r w:rsidR="00D362A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31</w:t>
      </w:r>
    </w:p>
    <w:p w:rsidR="008D7FA3" w:rsidRDefault="008D7FA3" w:rsidP="00CC221A">
      <w:pPr>
        <w:ind w:right="-1" w:firstLine="567"/>
        <w:rPr>
          <w:rFonts w:ascii="Times New Roman" w:hAnsi="Times New Roman" w:cs="Times New Roman"/>
          <w:sz w:val="28"/>
          <w:szCs w:val="28"/>
        </w:rPr>
      </w:pPr>
    </w:p>
    <w:p w:rsidR="00776BF8" w:rsidRDefault="00776BF8" w:rsidP="00CC221A">
      <w:pPr>
        <w:ind w:firstLine="567"/>
        <w:rPr>
          <w:rFonts w:ascii="Times New Roman" w:hAnsi="Times New Roman" w:cs="Times New Roman"/>
          <w:sz w:val="28"/>
          <w:szCs w:val="28"/>
          <w:lang w:val="tt-RU"/>
        </w:rPr>
      </w:pPr>
    </w:p>
    <w:p w:rsidR="00776BF8" w:rsidRDefault="00776BF8" w:rsidP="00CC221A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 w:rsidR="00FC3E0E">
        <w:rPr>
          <w:rFonts w:ascii="Times New Roman" w:hAnsi="Times New Roman" w:cs="Times New Roman"/>
          <w:b/>
          <w:color w:val="000000"/>
          <w:sz w:val="28"/>
          <w:szCs w:val="28"/>
        </w:rPr>
        <w:t>проекте бюджета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</w:t>
      </w:r>
    </w:p>
    <w:p w:rsidR="00776BF8" w:rsidRDefault="00776BF8" w:rsidP="00CC221A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поселения Нижнекамского муниципального</w:t>
      </w:r>
    </w:p>
    <w:p w:rsidR="00776BF8" w:rsidRDefault="00776BF8" w:rsidP="00CC221A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рай</w:t>
      </w:r>
      <w:r w:rsidR="002A2D77">
        <w:rPr>
          <w:rFonts w:ascii="Times New Roman" w:hAnsi="Times New Roman" w:cs="Times New Roman"/>
          <w:b/>
          <w:color w:val="000000"/>
          <w:sz w:val="28"/>
          <w:szCs w:val="28"/>
        </w:rPr>
        <w:t>она Республики Татарстан на 2019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776BF8" w:rsidRDefault="002A2D77" w:rsidP="00CC221A">
      <w:pPr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 плановый период 2020-2021</w:t>
      </w:r>
      <w:r w:rsidR="00776B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 </w:t>
      </w:r>
      <w:r w:rsidR="00B64B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76BF8" w:rsidRDefault="00776BF8" w:rsidP="00CC221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F8" w:rsidRDefault="00776BF8" w:rsidP="00CC221A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776BF8" w:rsidRDefault="00776BF8" w:rsidP="00CC221A">
      <w:pPr>
        <w:ind w:right="4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8D7FA3">
        <w:rPr>
          <w:rFonts w:ascii="Times New Roman" w:hAnsi="Times New Roman" w:cs="Times New Roman"/>
          <w:sz w:val="28"/>
          <w:szCs w:val="28"/>
        </w:rPr>
        <w:t>решает:</w:t>
      </w:r>
    </w:p>
    <w:p w:rsidR="005104BA" w:rsidRPr="00BB30E5" w:rsidRDefault="00E46760" w:rsidP="00CC221A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  <w:r w:rsidRPr="00E46760">
        <w:rPr>
          <w:rFonts w:ascii="Times New Roman" w:hAnsi="Times New Roman" w:cs="Times New Roman"/>
        </w:rPr>
        <w:t xml:space="preserve">    </w:t>
      </w:r>
    </w:p>
    <w:p w:rsidR="00A05C4A" w:rsidRPr="008D7FA3" w:rsidRDefault="005104BA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</w:p>
    <w:p w:rsidR="005104BA" w:rsidRPr="008D7FA3" w:rsidRDefault="005104BA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bookmarkStart w:id="0" w:name="sub_100"/>
      <w:r w:rsidRPr="008D7FA3">
        <w:rPr>
          <w:rFonts w:ascii="Times New Roman" w:hAnsi="Times New Roman" w:cs="Times New Roman"/>
          <w:sz w:val="27"/>
          <w:szCs w:val="27"/>
        </w:rPr>
        <w:t>1.Утвердить о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сновные характеристики бюджета</w:t>
      </w:r>
      <w:r w:rsidR="00776BF8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</w:t>
      </w:r>
      <w:proofErr w:type="spellStart"/>
      <w:r w:rsidR="00776BF8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Старошешминского</w:t>
      </w:r>
      <w:proofErr w:type="spellEnd"/>
      <w:r w:rsidR="00776BF8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сельского поселения</w:t>
      </w:r>
      <w:r w:rsidR="00CA29DF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Нижнекамского муниципального района Республики Татарстан</w:t>
      </w:r>
      <w:r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на 201</w:t>
      </w:r>
      <w:r w:rsidR="00D04174"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>9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 год:</w:t>
      </w:r>
    </w:p>
    <w:p w:rsidR="005104BA" w:rsidRPr="008D7FA3" w:rsidRDefault="00CF493A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- общий объем доходов бюджета </w:t>
      </w:r>
      <w:r w:rsidR="005104BA" w:rsidRPr="008D7FA3">
        <w:rPr>
          <w:rFonts w:ascii="Times New Roman" w:hAnsi="Times New Roman" w:cs="Times New Roman"/>
          <w:sz w:val="27"/>
          <w:szCs w:val="27"/>
        </w:rPr>
        <w:t>в сумме</w:t>
      </w:r>
      <w:r w:rsidR="00994507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456770" w:rsidRPr="008D7FA3">
        <w:rPr>
          <w:rFonts w:ascii="Times New Roman" w:hAnsi="Times New Roman" w:cs="Times New Roman"/>
          <w:sz w:val="27"/>
          <w:szCs w:val="27"/>
        </w:rPr>
        <w:t>7 697,7</w:t>
      </w:r>
      <w:r w:rsidR="00A22E32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5104BA" w:rsidRPr="008D7FA3">
        <w:rPr>
          <w:rFonts w:ascii="Times New Roman" w:hAnsi="Times New Roman" w:cs="Times New Roman"/>
          <w:sz w:val="27"/>
          <w:szCs w:val="27"/>
        </w:rPr>
        <w:t>тыс. рублей;</w:t>
      </w:r>
    </w:p>
    <w:p w:rsidR="00B40B46" w:rsidRPr="008D7FA3" w:rsidRDefault="005104BA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- общий объем расходов 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в </w:t>
      </w:r>
      <w:r w:rsidRPr="008D7FA3">
        <w:rPr>
          <w:rFonts w:ascii="Times New Roman" w:hAnsi="Times New Roman" w:cs="Times New Roman"/>
          <w:sz w:val="27"/>
          <w:szCs w:val="27"/>
        </w:rPr>
        <w:t xml:space="preserve">сумме </w:t>
      </w:r>
      <w:r w:rsidR="00456770" w:rsidRPr="008D7FA3">
        <w:rPr>
          <w:rFonts w:ascii="Times New Roman" w:hAnsi="Times New Roman" w:cs="Times New Roman"/>
          <w:sz w:val="27"/>
          <w:szCs w:val="27"/>
        </w:rPr>
        <w:t>7 697,7</w:t>
      </w:r>
      <w:r w:rsidR="000D2FA1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тыс. рублей</w:t>
      </w:r>
      <w:bookmarkEnd w:id="0"/>
      <w:r w:rsidR="003F6195" w:rsidRPr="008D7FA3">
        <w:rPr>
          <w:rFonts w:ascii="Times New Roman" w:hAnsi="Times New Roman" w:cs="Times New Roman"/>
          <w:sz w:val="27"/>
          <w:szCs w:val="27"/>
        </w:rPr>
        <w:t>.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2. Утвердить основные характеристики бюджета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="00D04174" w:rsidRPr="008D7FA3">
        <w:rPr>
          <w:rFonts w:ascii="Times New Roman" w:hAnsi="Times New Roman" w:cs="Times New Roman"/>
          <w:sz w:val="27"/>
          <w:szCs w:val="27"/>
        </w:rPr>
        <w:t>поселения на плановый период 2020</w:t>
      </w:r>
      <w:r w:rsidRPr="008D7FA3">
        <w:rPr>
          <w:rFonts w:ascii="Times New Roman" w:hAnsi="Times New Roman" w:cs="Times New Roman"/>
          <w:sz w:val="27"/>
          <w:szCs w:val="27"/>
        </w:rPr>
        <w:t xml:space="preserve"> и 20</w:t>
      </w:r>
      <w:r w:rsidR="00B47E27" w:rsidRPr="008D7FA3">
        <w:rPr>
          <w:rFonts w:ascii="Times New Roman" w:hAnsi="Times New Roman" w:cs="Times New Roman"/>
          <w:sz w:val="27"/>
          <w:szCs w:val="27"/>
        </w:rPr>
        <w:t>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годов: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 общий объем доходов бюджета на 20</w:t>
      </w:r>
      <w:r w:rsidR="00456770" w:rsidRPr="008D7FA3">
        <w:rPr>
          <w:rFonts w:ascii="Times New Roman" w:hAnsi="Times New Roman" w:cs="Times New Roman"/>
          <w:sz w:val="27"/>
          <w:szCs w:val="27"/>
        </w:rPr>
        <w:t>20 год в сумме 7 822,7</w:t>
      </w:r>
      <w:r w:rsidR="00B47E27" w:rsidRPr="008D7FA3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в сумме</w:t>
      </w:r>
      <w:r w:rsidR="00456770" w:rsidRPr="008D7FA3">
        <w:rPr>
          <w:rFonts w:ascii="Times New Roman" w:hAnsi="Times New Roman" w:cs="Times New Roman"/>
          <w:sz w:val="27"/>
          <w:szCs w:val="27"/>
        </w:rPr>
        <w:t xml:space="preserve">       </w:t>
      </w:r>
      <w:r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456770" w:rsidRPr="008D7FA3">
        <w:rPr>
          <w:rFonts w:ascii="Times New Roman" w:hAnsi="Times New Roman" w:cs="Times New Roman"/>
          <w:sz w:val="27"/>
          <w:szCs w:val="27"/>
        </w:rPr>
        <w:t>8 259,8</w:t>
      </w:r>
      <w:r w:rsidRPr="008D7FA3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55EBB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 общ</w:t>
      </w:r>
      <w:r w:rsidR="00D04174" w:rsidRPr="008D7FA3">
        <w:rPr>
          <w:rFonts w:ascii="Times New Roman" w:hAnsi="Times New Roman" w:cs="Times New Roman"/>
          <w:sz w:val="27"/>
          <w:szCs w:val="27"/>
        </w:rPr>
        <w:t>ий объем расходов бюджета на 2020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456770" w:rsidRPr="008D7FA3">
        <w:rPr>
          <w:rFonts w:ascii="Times New Roman" w:hAnsi="Times New Roman" w:cs="Times New Roman"/>
          <w:sz w:val="27"/>
          <w:szCs w:val="27"/>
        </w:rPr>
        <w:t>7 822,7</w:t>
      </w:r>
      <w:r w:rsidRPr="008D7FA3">
        <w:rPr>
          <w:rFonts w:ascii="Times New Roman" w:hAnsi="Times New Roman" w:cs="Times New Roman"/>
          <w:sz w:val="27"/>
          <w:szCs w:val="27"/>
        </w:rPr>
        <w:t> тыс. рублей</w:t>
      </w:r>
      <w:r w:rsidR="00255EBB" w:rsidRPr="008D7FA3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4474D3" w:rsidRPr="008D7FA3">
        <w:rPr>
          <w:rFonts w:ascii="Times New Roman" w:hAnsi="Times New Roman" w:cs="Times New Roman"/>
          <w:sz w:val="27"/>
          <w:szCs w:val="27"/>
        </w:rPr>
        <w:t>в</w:t>
      </w:r>
      <w:r w:rsidR="00456770" w:rsidRPr="008D7FA3">
        <w:rPr>
          <w:rFonts w:ascii="Times New Roman" w:hAnsi="Times New Roman" w:cs="Times New Roman"/>
          <w:sz w:val="27"/>
          <w:szCs w:val="27"/>
        </w:rPr>
        <w:t>ержденные расходы в сумме 194,0</w:t>
      </w:r>
      <w:r w:rsidR="00255EBB" w:rsidRPr="008D7FA3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D04174" w:rsidRPr="008D7FA3">
        <w:rPr>
          <w:rFonts w:ascii="Times New Roman" w:hAnsi="Times New Roman" w:cs="Times New Roman"/>
          <w:sz w:val="27"/>
          <w:szCs w:val="27"/>
        </w:rPr>
        <w:t>, на 2021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16455D" w:rsidRPr="008D7FA3">
        <w:rPr>
          <w:rFonts w:ascii="Times New Roman" w:hAnsi="Times New Roman" w:cs="Times New Roman"/>
          <w:sz w:val="27"/>
          <w:szCs w:val="27"/>
        </w:rPr>
        <w:t> </w:t>
      </w:r>
      <w:r w:rsidR="00456770" w:rsidRPr="008D7FA3">
        <w:rPr>
          <w:rFonts w:ascii="Times New Roman" w:hAnsi="Times New Roman" w:cs="Times New Roman"/>
          <w:sz w:val="27"/>
          <w:szCs w:val="27"/>
        </w:rPr>
        <w:t>8 259,8</w:t>
      </w:r>
      <w:r w:rsidR="00490333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 xml:space="preserve">  тыс. рублей</w:t>
      </w:r>
      <w:r w:rsidR="00255EBB" w:rsidRPr="008D7FA3">
        <w:rPr>
          <w:rFonts w:ascii="Times New Roman" w:hAnsi="Times New Roman" w:cs="Times New Roman"/>
          <w:sz w:val="27"/>
          <w:szCs w:val="27"/>
        </w:rPr>
        <w:t>, в том числе условно ут</w:t>
      </w:r>
      <w:r w:rsidR="00D04174" w:rsidRPr="008D7FA3">
        <w:rPr>
          <w:rFonts w:ascii="Times New Roman" w:hAnsi="Times New Roman" w:cs="Times New Roman"/>
          <w:sz w:val="27"/>
          <w:szCs w:val="27"/>
        </w:rPr>
        <w:t>в</w:t>
      </w:r>
      <w:r w:rsidR="004474D3" w:rsidRPr="008D7FA3">
        <w:rPr>
          <w:rFonts w:ascii="Times New Roman" w:hAnsi="Times New Roman" w:cs="Times New Roman"/>
          <w:sz w:val="27"/>
          <w:szCs w:val="27"/>
        </w:rPr>
        <w:t xml:space="preserve">ержденные расходы в сумме </w:t>
      </w:r>
      <w:r w:rsidR="00456770" w:rsidRPr="008D7FA3">
        <w:rPr>
          <w:rFonts w:ascii="Times New Roman" w:hAnsi="Times New Roman" w:cs="Times New Roman"/>
          <w:sz w:val="27"/>
          <w:szCs w:val="27"/>
        </w:rPr>
        <w:t>408,8</w:t>
      </w:r>
      <w:r w:rsidR="00255EBB" w:rsidRPr="008D7FA3">
        <w:rPr>
          <w:rFonts w:ascii="Times New Roman" w:hAnsi="Times New Roman" w:cs="Times New Roman"/>
          <w:sz w:val="27"/>
          <w:szCs w:val="27"/>
        </w:rPr>
        <w:t>тыс. рублей.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3. Установить источники финансирования дефицита бюджета: 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 на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(приложение 1); </w:t>
      </w:r>
    </w:p>
    <w:p w:rsidR="00A22E32" w:rsidRPr="008D7FA3" w:rsidRDefault="00D04174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 на плановый период 2020</w:t>
      </w:r>
      <w:r w:rsidR="00B47E27" w:rsidRPr="008D7FA3">
        <w:rPr>
          <w:rFonts w:ascii="Times New Roman" w:hAnsi="Times New Roman" w:cs="Times New Roman"/>
          <w:sz w:val="27"/>
          <w:szCs w:val="27"/>
        </w:rPr>
        <w:t xml:space="preserve"> и 202</w:t>
      </w:r>
      <w:r w:rsidRPr="008D7FA3">
        <w:rPr>
          <w:rFonts w:ascii="Times New Roman" w:hAnsi="Times New Roman" w:cs="Times New Roman"/>
          <w:sz w:val="27"/>
          <w:szCs w:val="27"/>
        </w:rPr>
        <w:t>1</w:t>
      </w:r>
      <w:r w:rsidR="00A22E32" w:rsidRPr="008D7FA3">
        <w:rPr>
          <w:rFonts w:ascii="Times New Roman" w:hAnsi="Times New Roman" w:cs="Times New Roman"/>
          <w:sz w:val="27"/>
          <w:szCs w:val="27"/>
        </w:rPr>
        <w:t xml:space="preserve"> годов (приложение 2).</w:t>
      </w:r>
    </w:p>
    <w:p w:rsidR="00A22E32" w:rsidRPr="008D7FA3" w:rsidRDefault="00A22E32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</w:p>
    <w:p w:rsidR="002D00A0" w:rsidRPr="008D7FA3" w:rsidRDefault="00A22E32" w:rsidP="00CC221A">
      <w:pPr>
        <w:pStyle w:val="af1"/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Ст</w:t>
      </w:r>
      <w:r w:rsidR="002D00A0" w:rsidRPr="008D7FA3">
        <w:rPr>
          <w:rFonts w:ascii="Times New Roman" w:hAnsi="Times New Roman" w:cs="Times New Roman"/>
          <w:b/>
          <w:sz w:val="27"/>
          <w:szCs w:val="27"/>
        </w:rPr>
        <w:t>атья 2</w:t>
      </w:r>
    </w:p>
    <w:p w:rsidR="00EA6446" w:rsidRPr="008D7FA3" w:rsidRDefault="00EA6446" w:rsidP="00CC221A">
      <w:pPr>
        <w:pStyle w:val="af1"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1. Установить, что  верхние пределы внутреннего муниципального долга по долговым обязател</w:t>
      </w:r>
      <w:r w:rsidRPr="008D7FA3">
        <w:rPr>
          <w:rFonts w:ascii="Times New Roman" w:hAnsi="Times New Roman" w:cs="Times New Roman"/>
          <w:sz w:val="27"/>
          <w:szCs w:val="27"/>
        </w:rPr>
        <w:t>ь</w:t>
      </w:r>
      <w:r w:rsidRPr="008D7FA3">
        <w:rPr>
          <w:rFonts w:ascii="Times New Roman" w:hAnsi="Times New Roman" w:cs="Times New Roman"/>
          <w:sz w:val="27"/>
          <w:szCs w:val="27"/>
        </w:rPr>
        <w:t>ствам в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>-20</w:t>
      </w:r>
      <w:r w:rsidR="00D04174" w:rsidRPr="008D7FA3">
        <w:rPr>
          <w:rFonts w:ascii="Times New Roman" w:hAnsi="Times New Roman" w:cs="Times New Roman"/>
          <w:sz w:val="27"/>
          <w:szCs w:val="27"/>
        </w:rPr>
        <w:t>21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годах предусматриваются</w:t>
      </w:r>
      <w:r w:rsidR="00A57FAD" w:rsidRPr="008D7FA3">
        <w:rPr>
          <w:rFonts w:ascii="Times New Roman" w:hAnsi="Times New Roman" w:cs="Times New Roman"/>
          <w:sz w:val="27"/>
          <w:szCs w:val="27"/>
        </w:rPr>
        <w:t xml:space="preserve"> в размере 0</w:t>
      </w:r>
      <w:r w:rsidRPr="008D7FA3">
        <w:rPr>
          <w:rFonts w:ascii="Times New Roman" w:hAnsi="Times New Roman" w:cs="Times New Roman"/>
          <w:sz w:val="27"/>
          <w:szCs w:val="27"/>
        </w:rPr>
        <w:t>.</w:t>
      </w:r>
    </w:p>
    <w:p w:rsidR="00EA6446" w:rsidRPr="008D7FA3" w:rsidRDefault="00EA6446" w:rsidP="00CC221A">
      <w:pPr>
        <w:pStyle w:val="af1"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2. Установить, что</w:t>
      </w:r>
      <w:r w:rsidR="00D04174" w:rsidRPr="008D7FA3">
        <w:rPr>
          <w:rFonts w:ascii="Times New Roman" w:hAnsi="Times New Roman" w:cs="Times New Roman"/>
          <w:sz w:val="27"/>
          <w:szCs w:val="27"/>
        </w:rPr>
        <w:t xml:space="preserve">  внутренние заимствования в 2019-2021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годах  предусма</w:t>
      </w:r>
      <w:r w:rsidRPr="008D7FA3">
        <w:rPr>
          <w:rFonts w:ascii="Times New Roman" w:hAnsi="Times New Roman" w:cs="Times New Roman"/>
          <w:sz w:val="27"/>
          <w:szCs w:val="27"/>
        </w:rPr>
        <w:t>т</w:t>
      </w:r>
      <w:r w:rsidRPr="008D7FA3">
        <w:rPr>
          <w:rFonts w:ascii="Times New Roman" w:hAnsi="Times New Roman" w:cs="Times New Roman"/>
          <w:sz w:val="27"/>
          <w:szCs w:val="27"/>
        </w:rPr>
        <w:lastRenderedPageBreak/>
        <w:t>ривают</w:t>
      </w:r>
      <w:r w:rsidR="00A57FAD" w:rsidRPr="008D7FA3">
        <w:rPr>
          <w:rFonts w:ascii="Times New Roman" w:hAnsi="Times New Roman" w:cs="Times New Roman"/>
          <w:sz w:val="27"/>
          <w:szCs w:val="27"/>
        </w:rPr>
        <w:t>ся в размере 0.</w:t>
      </w:r>
    </w:p>
    <w:p w:rsidR="00EA6446" w:rsidRPr="008D7FA3" w:rsidRDefault="00EA6446" w:rsidP="00CC221A">
      <w:pPr>
        <w:pStyle w:val="af1"/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3.Установить, что предоставление муниципальных гарантий в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="00B47E27" w:rsidRPr="008D7FA3">
        <w:rPr>
          <w:rFonts w:ascii="Times New Roman" w:hAnsi="Times New Roman" w:cs="Times New Roman"/>
          <w:sz w:val="27"/>
          <w:szCs w:val="27"/>
        </w:rPr>
        <w:t>-202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</w:t>
      </w:r>
      <w:r w:rsidRPr="008D7FA3">
        <w:rPr>
          <w:rFonts w:ascii="Times New Roman" w:hAnsi="Times New Roman" w:cs="Times New Roman"/>
          <w:sz w:val="27"/>
          <w:szCs w:val="27"/>
        </w:rPr>
        <w:t>о</w:t>
      </w:r>
      <w:r w:rsidRPr="008D7FA3">
        <w:rPr>
          <w:rFonts w:ascii="Times New Roman" w:hAnsi="Times New Roman" w:cs="Times New Roman"/>
          <w:sz w:val="27"/>
          <w:szCs w:val="27"/>
        </w:rPr>
        <w:t>дах  предусматриваю</w:t>
      </w:r>
      <w:r w:rsidRPr="008D7FA3">
        <w:rPr>
          <w:rFonts w:ascii="Times New Roman" w:hAnsi="Times New Roman" w:cs="Times New Roman"/>
          <w:sz w:val="27"/>
          <w:szCs w:val="27"/>
        </w:rPr>
        <w:t>т</w:t>
      </w:r>
      <w:r w:rsidRPr="008D7FA3">
        <w:rPr>
          <w:rFonts w:ascii="Times New Roman" w:hAnsi="Times New Roman" w:cs="Times New Roman"/>
          <w:sz w:val="27"/>
          <w:szCs w:val="27"/>
        </w:rPr>
        <w:t>ся</w:t>
      </w:r>
      <w:r w:rsidR="00A57FAD" w:rsidRPr="008D7FA3">
        <w:rPr>
          <w:rFonts w:ascii="Times New Roman" w:hAnsi="Times New Roman" w:cs="Times New Roman"/>
          <w:sz w:val="27"/>
          <w:szCs w:val="27"/>
        </w:rPr>
        <w:t xml:space="preserve"> размере 0. </w:t>
      </w:r>
    </w:p>
    <w:p w:rsidR="001C387D" w:rsidRPr="008D7FA3" w:rsidRDefault="001C387D" w:rsidP="00CC221A">
      <w:pPr>
        <w:pStyle w:val="af1"/>
        <w:ind w:firstLine="567"/>
        <w:rPr>
          <w:rFonts w:ascii="Times New Roman" w:hAnsi="Times New Roman" w:cs="Times New Roman"/>
          <w:sz w:val="27"/>
          <w:szCs w:val="27"/>
        </w:rPr>
      </w:pP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Статья 3</w:t>
      </w:r>
    </w:p>
    <w:p w:rsidR="00EA6446" w:rsidRPr="008D7FA3" w:rsidRDefault="00EA6446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Учесть в бюджете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объем доходов на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 (прилож</w:t>
      </w:r>
      <w:r w:rsidRPr="008D7FA3">
        <w:rPr>
          <w:rFonts w:ascii="Times New Roman" w:hAnsi="Times New Roman" w:cs="Times New Roman"/>
          <w:sz w:val="27"/>
          <w:szCs w:val="27"/>
        </w:rPr>
        <w:t>е</w:t>
      </w:r>
      <w:r w:rsidRPr="008D7FA3">
        <w:rPr>
          <w:rFonts w:ascii="Times New Roman" w:hAnsi="Times New Roman" w:cs="Times New Roman"/>
          <w:sz w:val="27"/>
          <w:szCs w:val="27"/>
        </w:rPr>
        <w:t>ние 3) и на плановый период 20</w:t>
      </w:r>
      <w:r w:rsidR="00D04174" w:rsidRPr="008D7FA3">
        <w:rPr>
          <w:rFonts w:ascii="Times New Roman" w:hAnsi="Times New Roman" w:cs="Times New Roman"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sz w:val="27"/>
          <w:szCs w:val="27"/>
        </w:rPr>
        <w:t xml:space="preserve"> и 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годов (приложение 4</w:t>
      </w:r>
      <w:r w:rsidR="00E3152D" w:rsidRPr="008D7FA3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Статья 4</w:t>
      </w:r>
    </w:p>
    <w:p w:rsidR="002D00A0" w:rsidRPr="008D7FA3" w:rsidRDefault="00424CBF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У</w:t>
      </w:r>
      <w:r w:rsidR="002D00A0" w:rsidRPr="008D7FA3">
        <w:rPr>
          <w:rFonts w:ascii="Times New Roman" w:hAnsi="Times New Roman" w:cs="Times New Roman"/>
          <w:sz w:val="27"/>
          <w:szCs w:val="27"/>
        </w:rPr>
        <w:t xml:space="preserve">твердить нормативы распределения доходов в бюджет </w:t>
      </w:r>
      <w:proofErr w:type="spellStart"/>
      <w:r w:rsidR="00CA29DF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CA29DF"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="002D00A0" w:rsidRPr="008D7FA3">
        <w:rPr>
          <w:rFonts w:ascii="Times New Roman" w:hAnsi="Times New Roman" w:cs="Times New Roman"/>
          <w:sz w:val="27"/>
          <w:szCs w:val="27"/>
        </w:rPr>
        <w:t xml:space="preserve"> на 20</w:t>
      </w:r>
      <w:r w:rsidR="00D85D10" w:rsidRPr="008D7FA3">
        <w:rPr>
          <w:rFonts w:ascii="Times New Roman" w:hAnsi="Times New Roman" w:cs="Times New Roman"/>
          <w:sz w:val="27"/>
          <w:szCs w:val="27"/>
        </w:rPr>
        <w:t>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="002D00A0" w:rsidRPr="008D7FA3">
        <w:rPr>
          <w:rFonts w:ascii="Times New Roman" w:hAnsi="Times New Roman" w:cs="Times New Roman"/>
          <w:sz w:val="27"/>
          <w:szCs w:val="27"/>
        </w:rPr>
        <w:t xml:space="preserve"> год </w:t>
      </w:r>
      <w:r w:rsidR="00E3152D" w:rsidRPr="008D7FA3">
        <w:rPr>
          <w:rFonts w:ascii="Times New Roman" w:hAnsi="Times New Roman" w:cs="Times New Roman"/>
          <w:sz w:val="27"/>
          <w:szCs w:val="27"/>
        </w:rPr>
        <w:t>и плановый период 20</w:t>
      </w:r>
      <w:r w:rsidR="00D04174" w:rsidRPr="008D7FA3">
        <w:rPr>
          <w:rFonts w:ascii="Times New Roman" w:hAnsi="Times New Roman" w:cs="Times New Roman"/>
          <w:sz w:val="27"/>
          <w:szCs w:val="27"/>
        </w:rPr>
        <w:t>20</w:t>
      </w:r>
      <w:r w:rsidR="00E3152D" w:rsidRPr="008D7FA3">
        <w:rPr>
          <w:rFonts w:ascii="Times New Roman" w:hAnsi="Times New Roman" w:cs="Times New Roman"/>
          <w:sz w:val="27"/>
          <w:szCs w:val="27"/>
        </w:rPr>
        <w:t xml:space="preserve"> и 20</w:t>
      </w:r>
      <w:r w:rsidR="00B47E27" w:rsidRPr="008D7FA3">
        <w:rPr>
          <w:rFonts w:ascii="Times New Roman" w:hAnsi="Times New Roman" w:cs="Times New Roman"/>
          <w:sz w:val="27"/>
          <w:szCs w:val="27"/>
        </w:rPr>
        <w:t>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="00E3152D" w:rsidRPr="008D7FA3">
        <w:rPr>
          <w:rFonts w:ascii="Times New Roman" w:hAnsi="Times New Roman" w:cs="Times New Roman"/>
          <w:sz w:val="27"/>
          <w:szCs w:val="27"/>
        </w:rPr>
        <w:t xml:space="preserve"> годов </w:t>
      </w:r>
      <w:r w:rsidR="002D00A0" w:rsidRPr="008D7FA3">
        <w:rPr>
          <w:rFonts w:ascii="Times New Roman" w:hAnsi="Times New Roman" w:cs="Times New Roman"/>
          <w:sz w:val="27"/>
          <w:szCs w:val="27"/>
        </w:rPr>
        <w:t>(прилож</w:t>
      </w:r>
      <w:r w:rsidR="002D00A0" w:rsidRPr="008D7FA3">
        <w:rPr>
          <w:rFonts w:ascii="Times New Roman" w:hAnsi="Times New Roman" w:cs="Times New Roman"/>
          <w:sz w:val="27"/>
          <w:szCs w:val="27"/>
        </w:rPr>
        <w:t>е</w:t>
      </w:r>
      <w:r w:rsidR="002D00A0" w:rsidRPr="008D7FA3">
        <w:rPr>
          <w:rFonts w:ascii="Times New Roman" w:hAnsi="Times New Roman" w:cs="Times New Roman"/>
          <w:sz w:val="27"/>
          <w:szCs w:val="27"/>
        </w:rPr>
        <w:t xml:space="preserve">ние </w:t>
      </w:r>
      <w:r w:rsidR="00E3152D" w:rsidRPr="008D7FA3">
        <w:rPr>
          <w:rFonts w:ascii="Times New Roman" w:hAnsi="Times New Roman" w:cs="Times New Roman"/>
          <w:sz w:val="27"/>
          <w:szCs w:val="27"/>
        </w:rPr>
        <w:t>5</w:t>
      </w:r>
      <w:r w:rsidR="001C387D" w:rsidRPr="008D7FA3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D00A0" w:rsidRPr="008D7FA3" w:rsidRDefault="001C387D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E64262" w:rsidRPr="008D7FA3">
        <w:rPr>
          <w:rFonts w:ascii="Times New Roman" w:hAnsi="Times New Roman" w:cs="Times New Roman"/>
          <w:b/>
          <w:sz w:val="27"/>
          <w:szCs w:val="27"/>
        </w:rPr>
        <w:t>5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1. Утвердить перечень главных администраторов доходов бюджета (прилож</w:t>
      </w:r>
      <w:r w:rsidRPr="008D7FA3">
        <w:rPr>
          <w:rFonts w:ascii="Times New Roman" w:hAnsi="Times New Roman" w:cs="Times New Roman"/>
          <w:sz w:val="27"/>
          <w:szCs w:val="27"/>
        </w:rPr>
        <w:t>е</w:t>
      </w:r>
      <w:r w:rsidRPr="008D7FA3">
        <w:rPr>
          <w:rFonts w:ascii="Times New Roman" w:hAnsi="Times New Roman" w:cs="Times New Roman"/>
          <w:sz w:val="27"/>
          <w:szCs w:val="27"/>
        </w:rPr>
        <w:t xml:space="preserve">ния </w:t>
      </w:r>
      <w:r w:rsidR="00CD6F13" w:rsidRPr="008D7FA3">
        <w:rPr>
          <w:rFonts w:ascii="Times New Roman" w:hAnsi="Times New Roman" w:cs="Times New Roman"/>
          <w:sz w:val="27"/>
          <w:szCs w:val="27"/>
        </w:rPr>
        <w:t>6</w:t>
      </w:r>
      <w:r w:rsidR="001C387D" w:rsidRPr="008D7FA3">
        <w:rPr>
          <w:rFonts w:ascii="Times New Roman" w:hAnsi="Times New Roman" w:cs="Times New Roman"/>
          <w:sz w:val="27"/>
          <w:szCs w:val="27"/>
        </w:rPr>
        <w:t>).</w:t>
      </w: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2. Утвердить перечень главных администраторов источников финансиров</w:t>
      </w:r>
      <w:r w:rsidRPr="008D7FA3">
        <w:rPr>
          <w:rFonts w:ascii="Times New Roman" w:hAnsi="Times New Roman" w:cs="Times New Roman"/>
          <w:sz w:val="27"/>
          <w:szCs w:val="27"/>
        </w:rPr>
        <w:t>а</w:t>
      </w:r>
      <w:r w:rsidRPr="008D7FA3">
        <w:rPr>
          <w:rFonts w:ascii="Times New Roman" w:hAnsi="Times New Roman" w:cs="Times New Roman"/>
          <w:sz w:val="27"/>
          <w:szCs w:val="27"/>
        </w:rPr>
        <w:t xml:space="preserve">ния дефицита 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бюджета </w:t>
      </w:r>
      <w:r w:rsidRPr="008D7FA3">
        <w:rPr>
          <w:rFonts w:ascii="Times New Roman" w:hAnsi="Times New Roman" w:cs="Times New Roman"/>
          <w:sz w:val="27"/>
          <w:szCs w:val="27"/>
        </w:rPr>
        <w:t xml:space="preserve">(приложение </w:t>
      </w:r>
      <w:r w:rsidR="00CD6F13" w:rsidRPr="008D7FA3">
        <w:rPr>
          <w:rFonts w:ascii="Times New Roman" w:hAnsi="Times New Roman" w:cs="Times New Roman"/>
          <w:sz w:val="27"/>
          <w:szCs w:val="27"/>
        </w:rPr>
        <w:t>7</w:t>
      </w:r>
      <w:r w:rsidRPr="008D7FA3">
        <w:rPr>
          <w:rFonts w:ascii="Times New Roman" w:hAnsi="Times New Roman" w:cs="Times New Roman"/>
          <w:sz w:val="27"/>
          <w:szCs w:val="27"/>
        </w:rPr>
        <w:t xml:space="preserve">). </w:t>
      </w:r>
    </w:p>
    <w:p w:rsidR="005C4557" w:rsidRPr="008D7FA3" w:rsidRDefault="005C4557" w:rsidP="00CC221A">
      <w:pPr>
        <w:pStyle w:val="af1"/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E64262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6</w:t>
      </w:r>
    </w:p>
    <w:p w:rsidR="00CD6F13" w:rsidRPr="008D7FA3" w:rsidRDefault="00CD6F13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1. Утвердить распределение бюджетных ассигнований по разделам и подра</w:t>
      </w:r>
      <w:r w:rsidRPr="008D7FA3">
        <w:rPr>
          <w:rFonts w:ascii="Times New Roman" w:hAnsi="Times New Roman" w:cs="Times New Roman"/>
          <w:sz w:val="27"/>
          <w:szCs w:val="27"/>
        </w:rPr>
        <w:t>з</w:t>
      </w:r>
      <w:r w:rsidRPr="008D7FA3">
        <w:rPr>
          <w:rFonts w:ascii="Times New Roman" w:hAnsi="Times New Roman" w:cs="Times New Roman"/>
          <w:sz w:val="27"/>
          <w:szCs w:val="27"/>
        </w:rPr>
        <w:t>делам, целевым стат</w:t>
      </w:r>
      <w:r w:rsidRPr="008D7FA3">
        <w:rPr>
          <w:rFonts w:ascii="Times New Roman" w:hAnsi="Times New Roman" w:cs="Times New Roman"/>
          <w:sz w:val="27"/>
          <w:szCs w:val="27"/>
        </w:rPr>
        <w:t>ь</w:t>
      </w:r>
      <w:r w:rsidRPr="008D7FA3">
        <w:rPr>
          <w:rFonts w:ascii="Times New Roman" w:hAnsi="Times New Roman" w:cs="Times New Roman"/>
          <w:sz w:val="27"/>
          <w:szCs w:val="27"/>
        </w:rPr>
        <w:t>ям и видам расходов классификации расходов бюджета:</w:t>
      </w:r>
    </w:p>
    <w:p w:rsidR="00CD6F13" w:rsidRPr="008D7FA3" w:rsidRDefault="00776BF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8D7FA3">
        <w:rPr>
          <w:rFonts w:ascii="Times New Roman" w:hAnsi="Times New Roman" w:cs="Times New Roman"/>
          <w:sz w:val="27"/>
          <w:szCs w:val="27"/>
        </w:rPr>
        <w:t>на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="00CD6F13" w:rsidRPr="008D7FA3">
        <w:rPr>
          <w:rFonts w:ascii="Times New Roman" w:hAnsi="Times New Roman" w:cs="Times New Roman"/>
          <w:sz w:val="27"/>
          <w:szCs w:val="27"/>
        </w:rPr>
        <w:t xml:space="preserve"> год (приложение 8);</w:t>
      </w:r>
    </w:p>
    <w:p w:rsidR="00CD6F13" w:rsidRPr="008D7FA3" w:rsidRDefault="00776BF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8D7FA3">
        <w:rPr>
          <w:rFonts w:ascii="Times New Roman" w:hAnsi="Times New Roman" w:cs="Times New Roman"/>
          <w:sz w:val="27"/>
          <w:szCs w:val="27"/>
        </w:rPr>
        <w:t>на 20</w:t>
      </w:r>
      <w:r w:rsidR="00D04174" w:rsidRPr="008D7FA3">
        <w:rPr>
          <w:rFonts w:ascii="Times New Roman" w:hAnsi="Times New Roman" w:cs="Times New Roman"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sz w:val="27"/>
          <w:szCs w:val="27"/>
        </w:rPr>
        <w:t>-202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="00CD6F13" w:rsidRPr="008D7FA3">
        <w:rPr>
          <w:rFonts w:ascii="Times New Roman" w:hAnsi="Times New Roman" w:cs="Times New Roman"/>
          <w:sz w:val="27"/>
          <w:szCs w:val="27"/>
        </w:rPr>
        <w:t xml:space="preserve"> годы (приложение 9).</w:t>
      </w:r>
    </w:p>
    <w:p w:rsidR="00CD6F13" w:rsidRPr="008D7FA3" w:rsidRDefault="00CD6F13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2. Утвердить ведомственную структуру расходов бюджета:</w:t>
      </w:r>
    </w:p>
    <w:p w:rsidR="00CD6F13" w:rsidRPr="008D7FA3" w:rsidRDefault="00776BF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8D7FA3">
        <w:rPr>
          <w:rFonts w:ascii="Times New Roman" w:hAnsi="Times New Roman" w:cs="Times New Roman"/>
          <w:sz w:val="27"/>
          <w:szCs w:val="27"/>
        </w:rPr>
        <w:t>на 201</w:t>
      </w:r>
      <w:r w:rsidR="00D04174" w:rsidRPr="008D7FA3">
        <w:rPr>
          <w:rFonts w:ascii="Times New Roman" w:hAnsi="Times New Roman" w:cs="Times New Roman"/>
          <w:sz w:val="27"/>
          <w:szCs w:val="27"/>
        </w:rPr>
        <w:t>9</w:t>
      </w:r>
      <w:r w:rsidR="00CD6F13" w:rsidRPr="008D7FA3">
        <w:rPr>
          <w:rFonts w:ascii="Times New Roman" w:hAnsi="Times New Roman" w:cs="Times New Roman"/>
          <w:sz w:val="27"/>
          <w:szCs w:val="27"/>
        </w:rPr>
        <w:t xml:space="preserve"> год (приложение 10);</w:t>
      </w:r>
    </w:p>
    <w:p w:rsidR="00CD6F13" w:rsidRPr="008D7FA3" w:rsidRDefault="00776BF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="00CD6F13" w:rsidRPr="008D7FA3">
        <w:rPr>
          <w:rFonts w:ascii="Times New Roman" w:hAnsi="Times New Roman" w:cs="Times New Roman"/>
          <w:sz w:val="27"/>
          <w:szCs w:val="27"/>
        </w:rPr>
        <w:t>на 20</w:t>
      </w:r>
      <w:r w:rsidR="00D04174" w:rsidRPr="008D7FA3">
        <w:rPr>
          <w:rFonts w:ascii="Times New Roman" w:hAnsi="Times New Roman" w:cs="Times New Roman"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sz w:val="27"/>
          <w:szCs w:val="27"/>
        </w:rPr>
        <w:t>-202</w:t>
      </w:r>
      <w:r w:rsidR="00D04174" w:rsidRPr="008D7FA3">
        <w:rPr>
          <w:rFonts w:ascii="Times New Roman" w:hAnsi="Times New Roman" w:cs="Times New Roman"/>
          <w:sz w:val="27"/>
          <w:szCs w:val="27"/>
        </w:rPr>
        <w:t>1</w:t>
      </w:r>
      <w:r w:rsidR="00CD6F13" w:rsidRPr="008D7FA3">
        <w:rPr>
          <w:rFonts w:ascii="Times New Roman" w:hAnsi="Times New Roman" w:cs="Times New Roman"/>
          <w:sz w:val="27"/>
          <w:szCs w:val="27"/>
        </w:rPr>
        <w:t xml:space="preserve"> годы (приложение 11).</w:t>
      </w:r>
    </w:p>
    <w:p w:rsidR="00D10C02" w:rsidRPr="008D7FA3" w:rsidRDefault="00D10C02" w:rsidP="00CC221A">
      <w:pPr>
        <w:ind w:firstLine="567"/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</w:pP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Статья </w:t>
      </w:r>
      <w:r w:rsidR="00E64262" w:rsidRPr="008D7FA3">
        <w:rPr>
          <w:rFonts w:ascii="Times New Roman" w:hAnsi="Times New Roman" w:cs="Times New Roman"/>
          <w:b/>
          <w:sz w:val="27"/>
          <w:szCs w:val="27"/>
        </w:rPr>
        <w:t>7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в </w:t>
      </w:r>
      <w:r w:rsidRPr="008D7FA3">
        <w:rPr>
          <w:rStyle w:val="a3"/>
          <w:rFonts w:ascii="Times New Roman" w:hAnsi="Times New Roman" w:cs="Times New Roman"/>
          <w:b w:val="0"/>
          <w:bCs w:val="0"/>
          <w:color w:val="auto"/>
          <w:sz w:val="27"/>
          <w:szCs w:val="27"/>
        </w:rPr>
        <w:t xml:space="preserve">бюджет </w:t>
      </w:r>
      <w:r w:rsidRPr="008D7FA3">
        <w:rPr>
          <w:rFonts w:ascii="Times New Roman" w:hAnsi="Times New Roman" w:cs="Times New Roman"/>
          <w:sz w:val="27"/>
          <w:szCs w:val="27"/>
        </w:rPr>
        <w:t>Нижнекамского мун</w:t>
      </w:r>
      <w:r w:rsidRPr="008D7FA3">
        <w:rPr>
          <w:rFonts w:ascii="Times New Roman" w:hAnsi="Times New Roman" w:cs="Times New Roman"/>
          <w:sz w:val="27"/>
          <w:szCs w:val="27"/>
        </w:rPr>
        <w:t>и</w:t>
      </w:r>
      <w:r w:rsidRPr="008D7FA3">
        <w:rPr>
          <w:rFonts w:ascii="Times New Roman" w:hAnsi="Times New Roman" w:cs="Times New Roman"/>
          <w:sz w:val="27"/>
          <w:szCs w:val="27"/>
        </w:rPr>
        <w:t>ципального района на осуществление части полномочий по решению вопросов м</w:t>
      </w:r>
      <w:r w:rsidRPr="008D7FA3">
        <w:rPr>
          <w:rFonts w:ascii="Times New Roman" w:hAnsi="Times New Roman" w:cs="Times New Roman"/>
          <w:sz w:val="27"/>
          <w:szCs w:val="27"/>
        </w:rPr>
        <w:t>е</w:t>
      </w:r>
      <w:r w:rsidRPr="008D7FA3">
        <w:rPr>
          <w:rFonts w:ascii="Times New Roman" w:hAnsi="Times New Roman" w:cs="Times New Roman"/>
          <w:sz w:val="27"/>
          <w:szCs w:val="27"/>
        </w:rPr>
        <w:t>стного значения в соответствии с заключенными соглашениями на основании ст</w:t>
      </w:r>
      <w:r w:rsidRPr="008D7FA3">
        <w:rPr>
          <w:rFonts w:ascii="Times New Roman" w:hAnsi="Times New Roman" w:cs="Times New Roman"/>
          <w:sz w:val="27"/>
          <w:szCs w:val="27"/>
        </w:rPr>
        <w:t>а</w:t>
      </w:r>
      <w:r w:rsidRPr="008D7FA3">
        <w:rPr>
          <w:rFonts w:ascii="Times New Roman" w:hAnsi="Times New Roman" w:cs="Times New Roman"/>
          <w:sz w:val="27"/>
          <w:szCs w:val="27"/>
        </w:rPr>
        <w:t>тьи 142.5 Бюджетного кодекса Российской Ф</w:t>
      </w:r>
      <w:r w:rsidRPr="008D7FA3">
        <w:rPr>
          <w:rFonts w:ascii="Times New Roman" w:hAnsi="Times New Roman" w:cs="Times New Roman"/>
          <w:sz w:val="27"/>
          <w:szCs w:val="27"/>
        </w:rPr>
        <w:t>е</w:t>
      </w:r>
      <w:r w:rsidRPr="008D7FA3">
        <w:rPr>
          <w:rFonts w:ascii="Times New Roman" w:hAnsi="Times New Roman" w:cs="Times New Roman"/>
          <w:sz w:val="27"/>
          <w:szCs w:val="27"/>
        </w:rPr>
        <w:t>дерации: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2019 год в сумме 3,0 тыс. рублей;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2020 год в сумме 3,0 тыс</w:t>
      </w:r>
      <w:proofErr w:type="gramStart"/>
      <w:r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8D7FA3">
        <w:rPr>
          <w:rFonts w:ascii="Times New Roman" w:hAnsi="Times New Roman" w:cs="Times New Roman"/>
          <w:sz w:val="27"/>
          <w:szCs w:val="27"/>
        </w:rPr>
        <w:t>ублей;</w:t>
      </w:r>
    </w:p>
    <w:p w:rsidR="001C205D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2021 год в сумме 3,0 тыс. рублей.</w:t>
      </w:r>
    </w:p>
    <w:p w:rsidR="00D57A1B" w:rsidRPr="008D7FA3" w:rsidRDefault="00D57A1B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подлежащих перечислению из бюджета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в бюджет Нижнекамского мун</w:t>
      </w:r>
      <w:r w:rsidRPr="008D7FA3">
        <w:rPr>
          <w:rFonts w:ascii="Times New Roman" w:hAnsi="Times New Roman" w:cs="Times New Roman"/>
          <w:sz w:val="27"/>
          <w:szCs w:val="27"/>
        </w:rPr>
        <w:t>и</w:t>
      </w:r>
      <w:r w:rsidRPr="008D7FA3">
        <w:rPr>
          <w:rFonts w:ascii="Times New Roman" w:hAnsi="Times New Roman" w:cs="Times New Roman"/>
          <w:sz w:val="27"/>
          <w:szCs w:val="27"/>
        </w:rPr>
        <w:t>ципального района на переданные полномочия по осуществлению внешнего мун</w:t>
      </w:r>
      <w:r w:rsidRPr="008D7FA3">
        <w:rPr>
          <w:rFonts w:ascii="Times New Roman" w:hAnsi="Times New Roman" w:cs="Times New Roman"/>
          <w:sz w:val="27"/>
          <w:szCs w:val="27"/>
        </w:rPr>
        <w:t>и</w:t>
      </w:r>
      <w:r w:rsidRPr="008D7FA3">
        <w:rPr>
          <w:rFonts w:ascii="Times New Roman" w:hAnsi="Times New Roman" w:cs="Times New Roman"/>
          <w:sz w:val="27"/>
          <w:szCs w:val="27"/>
        </w:rPr>
        <w:t>ципального финансового контроля в соответствии с заключенными соглаш</w:t>
      </w:r>
      <w:r w:rsidRPr="008D7FA3">
        <w:rPr>
          <w:rFonts w:ascii="Times New Roman" w:hAnsi="Times New Roman" w:cs="Times New Roman"/>
          <w:sz w:val="27"/>
          <w:szCs w:val="27"/>
        </w:rPr>
        <w:t>е</w:t>
      </w:r>
      <w:r w:rsidRPr="008D7FA3">
        <w:rPr>
          <w:rFonts w:ascii="Times New Roman" w:hAnsi="Times New Roman" w:cs="Times New Roman"/>
          <w:sz w:val="27"/>
          <w:szCs w:val="27"/>
        </w:rPr>
        <w:t>ниями: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2019 год в сумме 5,5 тыс. рублей;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2020 год в сумме 5,5 тыс. рублей;</w:t>
      </w:r>
    </w:p>
    <w:p w:rsidR="001C205D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2021 год в сумме 5,5 тыс. рублей.</w:t>
      </w:r>
    </w:p>
    <w:p w:rsidR="00D57A1B" w:rsidRPr="008D7FA3" w:rsidRDefault="00D57A1B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Утвердить объем межбюджетных субсидий, </w:t>
      </w:r>
      <w:r w:rsidR="00A252D8" w:rsidRPr="008D7FA3">
        <w:rPr>
          <w:rFonts w:ascii="Times New Roman" w:hAnsi="Times New Roman" w:cs="Times New Roman"/>
          <w:sz w:val="27"/>
          <w:szCs w:val="27"/>
        </w:rPr>
        <w:t>передаваемые местным бюдж</w:t>
      </w:r>
      <w:r w:rsidR="00A252D8" w:rsidRPr="008D7FA3">
        <w:rPr>
          <w:rFonts w:ascii="Times New Roman" w:hAnsi="Times New Roman" w:cs="Times New Roman"/>
          <w:sz w:val="27"/>
          <w:szCs w:val="27"/>
        </w:rPr>
        <w:t>е</w:t>
      </w:r>
      <w:r w:rsidR="00A252D8" w:rsidRPr="008D7FA3">
        <w:rPr>
          <w:rFonts w:ascii="Times New Roman" w:hAnsi="Times New Roman" w:cs="Times New Roman"/>
          <w:sz w:val="27"/>
          <w:szCs w:val="27"/>
        </w:rPr>
        <w:t xml:space="preserve">там </w:t>
      </w:r>
      <w:r w:rsidR="00A252D8" w:rsidRPr="008D7FA3">
        <w:rPr>
          <w:rFonts w:ascii="Times New Roman" w:hAnsi="Times New Roman" w:cs="Times New Roman"/>
          <w:sz w:val="27"/>
          <w:szCs w:val="27"/>
        </w:rPr>
        <w:lastRenderedPageBreak/>
        <w:t>для со финансирования расходных обязательств по исполнению полномочий орг</w:t>
      </w:r>
      <w:r w:rsidR="00A252D8" w:rsidRPr="008D7FA3">
        <w:rPr>
          <w:rFonts w:ascii="Times New Roman" w:hAnsi="Times New Roman" w:cs="Times New Roman"/>
          <w:sz w:val="27"/>
          <w:szCs w:val="27"/>
        </w:rPr>
        <w:t>а</w:t>
      </w:r>
      <w:proofErr w:type="gramStart"/>
      <w:r w:rsidR="00A252D8" w:rsidRPr="008D7FA3">
        <w:rPr>
          <w:rFonts w:ascii="Times New Roman" w:hAnsi="Times New Roman" w:cs="Times New Roman"/>
          <w:sz w:val="27"/>
          <w:szCs w:val="27"/>
        </w:rPr>
        <w:t>нов</w:t>
      </w:r>
      <w:proofErr w:type="gramEnd"/>
      <w:r w:rsidR="00A252D8" w:rsidRPr="008D7FA3">
        <w:rPr>
          <w:rFonts w:ascii="Times New Roman" w:hAnsi="Times New Roman" w:cs="Times New Roman"/>
          <w:sz w:val="27"/>
          <w:szCs w:val="27"/>
        </w:rPr>
        <w:t xml:space="preserve"> местного самоуправления по вопросам местного значени</w:t>
      </w:r>
      <w:r w:rsidR="002D3C98" w:rsidRPr="008D7FA3">
        <w:rPr>
          <w:rFonts w:ascii="Times New Roman" w:hAnsi="Times New Roman" w:cs="Times New Roman"/>
          <w:sz w:val="27"/>
          <w:szCs w:val="27"/>
        </w:rPr>
        <w:t>я в соответствии с з</w:t>
      </w:r>
      <w:r w:rsidR="002D3C98" w:rsidRPr="008D7FA3">
        <w:rPr>
          <w:rFonts w:ascii="Times New Roman" w:hAnsi="Times New Roman" w:cs="Times New Roman"/>
          <w:sz w:val="27"/>
          <w:szCs w:val="27"/>
        </w:rPr>
        <w:t>а</w:t>
      </w:r>
      <w:r w:rsidR="002D3C98" w:rsidRPr="008D7FA3">
        <w:rPr>
          <w:rFonts w:ascii="Times New Roman" w:hAnsi="Times New Roman" w:cs="Times New Roman"/>
          <w:sz w:val="27"/>
          <w:szCs w:val="27"/>
        </w:rPr>
        <w:t>ключенными соглашениями на основании статьи 142.5 Бюджетного кодекса Ро</w:t>
      </w:r>
      <w:r w:rsidR="002D3C98" w:rsidRPr="008D7FA3">
        <w:rPr>
          <w:rFonts w:ascii="Times New Roman" w:hAnsi="Times New Roman" w:cs="Times New Roman"/>
          <w:sz w:val="27"/>
          <w:szCs w:val="27"/>
        </w:rPr>
        <w:t>с</w:t>
      </w:r>
      <w:r w:rsidR="002D3C98" w:rsidRPr="008D7FA3">
        <w:rPr>
          <w:rFonts w:ascii="Times New Roman" w:hAnsi="Times New Roman" w:cs="Times New Roman"/>
          <w:sz w:val="27"/>
          <w:szCs w:val="27"/>
        </w:rPr>
        <w:t>сийской Федерации: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2019 год в сумме 3,0 тыс. рублей;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2020 год в сумме 3,0 тыс. рублей;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2021 год в сумме 3,0 тыс. рублей.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Перечисление указанных субсидий осуществлять равными долями ежемеся</w:t>
      </w:r>
      <w:r w:rsidRPr="008D7FA3">
        <w:rPr>
          <w:rFonts w:ascii="Times New Roman" w:hAnsi="Times New Roman" w:cs="Times New Roman"/>
          <w:sz w:val="27"/>
          <w:szCs w:val="27"/>
        </w:rPr>
        <w:t>ч</w:t>
      </w:r>
      <w:r w:rsidRPr="008D7FA3">
        <w:rPr>
          <w:rFonts w:ascii="Times New Roman" w:hAnsi="Times New Roman" w:cs="Times New Roman"/>
          <w:sz w:val="27"/>
          <w:szCs w:val="27"/>
        </w:rPr>
        <w:t xml:space="preserve">но до 30 числа. </w:t>
      </w:r>
    </w:p>
    <w:p w:rsidR="001C205D" w:rsidRPr="008D7FA3" w:rsidRDefault="001C205D" w:rsidP="00CC221A">
      <w:pPr>
        <w:ind w:firstLine="567"/>
        <w:rPr>
          <w:rFonts w:ascii="Times New Roman" w:hAnsi="Times New Roman" w:cs="Times New Roman"/>
          <w:b/>
          <w:sz w:val="27"/>
          <w:szCs w:val="27"/>
        </w:rPr>
      </w:pPr>
    </w:p>
    <w:p w:rsidR="001A075A" w:rsidRPr="008D7FA3" w:rsidRDefault="001A075A" w:rsidP="00CC221A">
      <w:pPr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E64262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8</w:t>
      </w:r>
    </w:p>
    <w:p w:rsidR="00F87D01" w:rsidRPr="008D7FA3" w:rsidRDefault="00F87D01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1. Учесть в бюджете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дотации на в</w:t>
      </w:r>
      <w:r w:rsidRPr="008D7FA3">
        <w:rPr>
          <w:rFonts w:ascii="Times New Roman" w:hAnsi="Times New Roman" w:cs="Times New Roman"/>
          <w:sz w:val="27"/>
          <w:szCs w:val="27"/>
        </w:rPr>
        <w:t>ы</w:t>
      </w:r>
      <w:r w:rsidRPr="008D7FA3">
        <w:rPr>
          <w:rFonts w:ascii="Times New Roman" w:hAnsi="Times New Roman" w:cs="Times New Roman"/>
          <w:sz w:val="27"/>
          <w:szCs w:val="27"/>
        </w:rPr>
        <w:t>равнивание бюдже</w:t>
      </w:r>
      <w:r w:rsidRPr="008D7FA3">
        <w:rPr>
          <w:rFonts w:ascii="Times New Roman" w:hAnsi="Times New Roman" w:cs="Times New Roman"/>
          <w:sz w:val="27"/>
          <w:szCs w:val="27"/>
        </w:rPr>
        <w:t>т</w:t>
      </w:r>
      <w:r w:rsidRPr="008D7FA3">
        <w:rPr>
          <w:rFonts w:ascii="Times New Roman" w:hAnsi="Times New Roman" w:cs="Times New Roman"/>
          <w:sz w:val="27"/>
          <w:szCs w:val="27"/>
        </w:rPr>
        <w:t>ной обеспеченности:</w:t>
      </w:r>
    </w:p>
    <w:p w:rsidR="00F87D01" w:rsidRPr="008D7FA3" w:rsidRDefault="00D233C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 xml:space="preserve">на 2019 год в сумме </w:t>
      </w:r>
      <w:r w:rsidR="00580FE8" w:rsidRPr="008D7FA3">
        <w:rPr>
          <w:rFonts w:ascii="Times New Roman" w:hAnsi="Times New Roman" w:cs="Times New Roman"/>
          <w:sz w:val="27"/>
          <w:szCs w:val="27"/>
        </w:rPr>
        <w:t xml:space="preserve">6 255,4 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8D7FA3" w:rsidRDefault="00D233C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2020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580FE8" w:rsidRPr="008D7FA3">
        <w:rPr>
          <w:rFonts w:ascii="Times New Roman" w:hAnsi="Times New Roman" w:cs="Times New Roman"/>
          <w:sz w:val="27"/>
          <w:szCs w:val="27"/>
        </w:rPr>
        <w:t xml:space="preserve">6 357,1 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F87D01" w:rsidRPr="008D7FA3" w:rsidRDefault="00D233C8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-</w:t>
      </w:r>
      <w:r w:rsidR="00D57A1B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на 2021 год в сумме 6</w:t>
      </w:r>
      <w:r w:rsidR="00580FE8" w:rsidRPr="008D7FA3">
        <w:rPr>
          <w:rFonts w:ascii="Times New Roman" w:hAnsi="Times New Roman" w:cs="Times New Roman"/>
          <w:sz w:val="27"/>
          <w:szCs w:val="27"/>
        </w:rPr>
        <w:t xml:space="preserve"> 763,0 </w:t>
      </w:r>
      <w:r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тыс. рублей  </w:t>
      </w:r>
    </w:p>
    <w:p w:rsidR="00F87D01" w:rsidRPr="008D7FA3" w:rsidRDefault="00F87D01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F87D01" w:rsidRPr="008D7FA3" w:rsidRDefault="00F87D01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Учесть в бюджете </w:t>
      </w: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  объем субвенций на реализацию   полномочий по осуществлению первичного воинского учета на территориях, где отсутс</w:t>
      </w:r>
      <w:r w:rsidRPr="008D7FA3">
        <w:rPr>
          <w:rFonts w:ascii="Times New Roman" w:hAnsi="Times New Roman" w:cs="Times New Roman"/>
          <w:sz w:val="27"/>
          <w:szCs w:val="27"/>
        </w:rPr>
        <w:t>т</w:t>
      </w:r>
      <w:r w:rsidRPr="008D7FA3">
        <w:rPr>
          <w:rFonts w:ascii="Times New Roman" w:hAnsi="Times New Roman" w:cs="Times New Roman"/>
          <w:sz w:val="27"/>
          <w:szCs w:val="27"/>
        </w:rPr>
        <w:t xml:space="preserve">вуют </w:t>
      </w:r>
    </w:p>
    <w:p w:rsidR="00F87D01" w:rsidRPr="008D7FA3" w:rsidRDefault="00F87D01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военные комиссариаты:</w:t>
      </w:r>
    </w:p>
    <w:p w:rsidR="00F87D01" w:rsidRPr="008D7FA3" w:rsidRDefault="00D57A1B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D233C8" w:rsidRPr="008D7FA3">
        <w:rPr>
          <w:rFonts w:ascii="Times New Roman" w:hAnsi="Times New Roman" w:cs="Times New Roman"/>
          <w:sz w:val="27"/>
          <w:szCs w:val="27"/>
        </w:rPr>
        <w:t xml:space="preserve"> на 2019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год в сумме </w:t>
      </w:r>
      <w:r w:rsidR="00D233C8" w:rsidRPr="008D7FA3">
        <w:rPr>
          <w:rFonts w:ascii="Times New Roman" w:hAnsi="Times New Roman" w:cs="Times New Roman"/>
          <w:sz w:val="27"/>
          <w:szCs w:val="27"/>
        </w:rPr>
        <w:t>85,3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F87D01"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F87D01" w:rsidRPr="008D7FA3">
        <w:rPr>
          <w:rFonts w:ascii="Times New Roman" w:hAnsi="Times New Roman" w:cs="Times New Roman"/>
          <w:sz w:val="27"/>
          <w:szCs w:val="27"/>
        </w:rPr>
        <w:t>ублей</w:t>
      </w:r>
    </w:p>
    <w:p w:rsidR="00F87D01" w:rsidRPr="008D7FA3" w:rsidRDefault="00D57A1B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="00D233C8" w:rsidRPr="008D7FA3">
        <w:rPr>
          <w:rFonts w:ascii="Times New Roman" w:hAnsi="Times New Roman" w:cs="Times New Roman"/>
          <w:sz w:val="27"/>
          <w:szCs w:val="27"/>
        </w:rPr>
        <w:t>на 2020 год в сумме 85,6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F87D01"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F87D01" w:rsidRPr="008D7FA3">
        <w:rPr>
          <w:rFonts w:ascii="Times New Roman" w:hAnsi="Times New Roman" w:cs="Times New Roman"/>
          <w:sz w:val="27"/>
          <w:szCs w:val="27"/>
        </w:rPr>
        <w:t xml:space="preserve">ублей </w:t>
      </w:r>
    </w:p>
    <w:p w:rsidR="00F87D01" w:rsidRPr="008D7FA3" w:rsidRDefault="00D57A1B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</w:t>
      </w:r>
      <w:r w:rsidR="00D233C8" w:rsidRPr="008D7FA3">
        <w:rPr>
          <w:rFonts w:ascii="Times New Roman" w:hAnsi="Times New Roman" w:cs="Times New Roman"/>
          <w:sz w:val="27"/>
          <w:szCs w:val="27"/>
        </w:rPr>
        <w:t xml:space="preserve"> на 2021 год в сумме 88,8</w:t>
      </w:r>
      <w:r w:rsidR="00F87D01" w:rsidRPr="008D7FA3">
        <w:rPr>
          <w:rFonts w:ascii="Times New Roman" w:hAnsi="Times New Roman" w:cs="Times New Roman"/>
          <w:sz w:val="27"/>
          <w:szCs w:val="27"/>
        </w:rPr>
        <w:t xml:space="preserve"> тыс</w:t>
      </w:r>
      <w:proofErr w:type="gramStart"/>
      <w:r w:rsidR="00F87D01"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F87D01" w:rsidRPr="008D7FA3">
        <w:rPr>
          <w:rFonts w:ascii="Times New Roman" w:hAnsi="Times New Roman" w:cs="Times New Roman"/>
          <w:sz w:val="27"/>
          <w:szCs w:val="27"/>
        </w:rPr>
        <w:t xml:space="preserve">ублей </w:t>
      </w:r>
    </w:p>
    <w:p w:rsidR="00F87D01" w:rsidRPr="008D7FA3" w:rsidRDefault="00F87D01" w:rsidP="00CC221A">
      <w:pPr>
        <w:suppressAutoHyphens/>
        <w:ind w:firstLine="567"/>
        <w:rPr>
          <w:rFonts w:ascii="Times New Roman" w:hAnsi="Times New Roman" w:cs="Times New Roman"/>
          <w:sz w:val="27"/>
          <w:szCs w:val="27"/>
        </w:rPr>
      </w:pPr>
    </w:p>
    <w:p w:rsidR="002D00A0" w:rsidRPr="008D7FA3" w:rsidRDefault="002D00A0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</w:t>
      </w:r>
      <w:r w:rsidR="00424CBF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 </w:t>
      </w:r>
      <w:r w:rsidR="00E64262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9</w:t>
      </w:r>
    </w:p>
    <w:p w:rsidR="00D10C02" w:rsidRPr="008D7FA3" w:rsidRDefault="002D00A0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Исполнительный комитет </w:t>
      </w:r>
      <w:proofErr w:type="spellStart"/>
      <w:r w:rsidR="00CE2A9D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CE2A9D"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D7FA3">
        <w:rPr>
          <w:rFonts w:ascii="Times New Roman" w:hAnsi="Times New Roman" w:cs="Times New Roman"/>
          <w:sz w:val="27"/>
          <w:szCs w:val="27"/>
        </w:rPr>
        <w:t xml:space="preserve"> не вправе принимать в 20</w:t>
      </w:r>
      <w:r w:rsidR="005049D9" w:rsidRPr="008D7FA3">
        <w:rPr>
          <w:rFonts w:ascii="Times New Roman" w:hAnsi="Times New Roman" w:cs="Times New Roman"/>
          <w:sz w:val="27"/>
          <w:szCs w:val="27"/>
        </w:rPr>
        <w:t>1</w:t>
      </w:r>
      <w:r w:rsidR="00D233C8" w:rsidRPr="008D7FA3">
        <w:rPr>
          <w:rFonts w:ascii="Times New Roman" w:hAnsi="Times New Roman" w:cs="Times New Roman"/>
          <w:sz w:val="27"/>
          <w:szCs w:val="27"/>
        </w:rPr>
        <w:t>9</w:t>
      </w:r>
      <w:r w:rsidR="00C450C6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 xml:space="preserve">году </w:t>
      </w:r>
      <w:r w:rsidR="00F1661F" w:rsidRPr="008D7FA3">
        <w:rPr>
          <w:rFonts w:ascii="Times New Roman" w:hAnsi="Times New Roman" w:cs="Times New Roman"/>
          <w:sz w:val="27"/>
          <w:szCs w:val="27"/>
        </w:rPr>
        <w:t>и плановый период 20</w:t>
      </w:r>
      <w:r w:rsidR="00D233C8" w:rsidRPr="008D7FA3">
        <w:rPr>
          <w:rFonts w:ascii="Times New Roman" w:hAnsi="Times New Roman" w:cs="Times New Roman"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sz w:val="27"/>
          <w:szCs w:val="27"/>
        </w:rPr>
        <w:t xml:space="preserve"> и 202</w:t>
      </w:r>
      <w:r w:rsidR="00D233C8" w:rsidRPr="008D7FA3">
        <w:rPr>
          <w:rFonts w:ascii="Times New Roman" w:hAnsi="Times New Roman" w:cs="Times New Roman"/>
          <w:sz w:val="27"/>
          <w:szCs w:val="27"/>
        </w:rPr>
        <w:t>1</w:t>
      </w:r>
      <w:r w:rsidR="00F1661F" w:rsidRPr="008D7FA3">
        <w:rPr>
          <w:rFonts w:ascii="Times New Roman" w:hAnsi="Times New Roman" w:cs="Times New Roman"/>
          <w:sz w:val="27"/>
          <w:szCs w:val="27"/>
        </w:rPr>
        <w:t xml:space="preserve"> годы</w:t>
      </w:r>
      <w:r w:rsidR="0019058E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sz w:val="27"/>
          <w:szCs w:val="27"/>
        </w:rPr>
        <w:t>решения, прив</w:t>
      </w:r>
      <w:r w:rsidRPr="008D7FA3">
        <w:rPr>
          <w:rFonts w:ascii="Times New Roman" w:hAnsi="Times New Roman" w:cs="Times New Roman"/>
          <w:sz w:val="27"/>
          <w:szCs w:val="27"/>
        </w:rPr>
        <w:t>о</w:t>
      </w:r>
      <w:r w:rsidRPr="008D7FA3">
        <w:rPr>
          <w:rFonts w:ascii="Times New Roman" w:hAnsi="Times New Roman" w:cs="Times New Roman"/>
          <w:sz w:val="27"/>
          <w:szCs w:val="27"/>
        </w:rPr>
        <w:t xml:space="preserve">дящие к увеличению численности муниципальных служащих и работников учреждений и </w:t>
      </w:r>
      <w:r w:rsidR="0019058E" w:rsidRPr="008D7FA3">
        <w:rPr>
          <w:rFonts w:ascii="Times New Roman" w:hAnsi="Times New Roman" w:cs="Times New Roman"/>
          <w:sz w:val="27"/>
          <w:szCs w:val="27"/>
        </w:rPr>
        <w:t xml:space="preserve">иных </w:t>
      </w:r>
      <w:r w:rsidRPr="008D7FA3">
        <w:rPr>
          <w:rFonts w:ascii="Times New Roman" w:hAnsi="Times New Roman" w:cs="Times New Roman"/>
          <w:sz w:val="27"/>
          <w:szCs w:val="27"/>
        </w:rPr>
        <w:t>организаций бюджетной сферы, а также расходов на их содержа</w:t>
      </w:r>
      <w:r w:rsidR="0019058E" w:rsidRPr="008D7FA3">
        <w:rPr>
          <w:rFonts w:ascii="Times New Roman" w:hAnsi="Times New Roman" w:cs="Times New Roman"/>
          <w:sz w:val="27"/>
          <w:szCs w:val="27"/>
        </w:rPr>
        <w:t>ние, за и</w:t>
      </w:r>
      <w:r w:rsidR="0019058E" w:rsidRPr="008D7FA3">
        <w:rPr>
          <w:rFonts w:ascii="Times New Roman" w:hAnsi="Times New Roman" w:cs="Times New Roman"/>
          <w:sz w:val="27"/>
          <w:szCs w:val="27"/>
        </w:rPr>
        <w:t>с</w:t>
      </w:r>
      <w:r w:rsidR="0019058E" w:rsidRPr="008D7FA3">
        <w:rPr>
          <w:rFonts w:ascii="Times New Roman" w:hAnsi="Times New Roman" w:cs="Times New Roman"/>
          <w:sz w:val="27"/>
          <w:szCs w:val="27"/>
        </w:rPr>
        <w:t>ключением случаев, предусмотренных закон</w:t>
      </w:r>
      <w:r w:rsidR="0019058E" w:rsidRPr="008D7FA3">
        <w:rPr>
          <w:rFonts w:ascii="Times New Roman" w:hAnsi="Times New Roman" w:cs="Times New Roman"/>
          <w:sz w:val="27"/>
          <w:szCs w:val="27"/>
        </w:rPr>
        <w:t>а</w:t>
      </w:r>
      <w:r w:rsidR="0019058E" w:rsidRPr="008D7FA3">
        <w:rPr>
          <w:rFonts w:ascii="Times New Roman" w:hAnsi="Times New Roman" w:cs="Times New Roman"/>
          <w:sz w:val="27"/>
          <w:szCs w:val="27"/>
        </w:rPr>
        <w:t>ми Республики Татарстан.</w:t>
      </w:r>
    </w:p>
    <w:p w:rsidR="000F215B" w:rsidRPr="008D7FA3" w:rsidRDefault="000F215B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</w:p>
    <w:p w:rsidR="002D00A0" w:rsidRPr="008D7FA3" w:rsidRDefault="002D00A0" w:rsidP="00CC221A">
      <w:pPr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 xml:space="preserve">Статья </w:t>
      </w:r>
      <w:r w:rsidR="002613BD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  <w:r w:rsidR="00D25400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0</w:t>
      </w:r>
    </w:p>
    <w:p w:rsidR="008E0A3A" w:rsidRPr="008D7FA3" w:rsidRDefault="008E0A3A" w:rsidP="00CC221A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Органы казначейства Министерства финансов Республики Татарстан осущес</w:t>
      </w:r>
      <w:r w:rsidRPr="008D7FA3">
        <w:rPr>
          <w:rFonts w:ascii="Times New Roman" w:hAnsi="Times New Roman" w:cs="Times New Roman"/>
          <w:sz w:val="27"/>
          <w:szCs w:val="27"/>
        </w:rPr>
        <w:t>т</w:t>
      </w:r>
      <w:r w:rsidRPr="008D7FA3">
        <w:rPr>
          <w:rFonts w:ascii="Times New Roman" w:hAnsi="Times New Roman" w:cs="Times New Roman"/>
          <w:sz w:val="27"/>
          <w:szCs w:val="27"/>
        </w:rPr>
        <w:t xml:space="preserve">вляют отдельные функции по исполнению бюджета </w:t>
      </w:r>
      <w:proofErr w:type="spellStart"/>
      <w:r w:rsidR="000F215B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0F215B" w:rsidRPr="008D7FA3">
        <w:rPr>
          <w:rFonts w:ascii="Times New Roman" w:hAnsi="Times New Roman" w:cs="Times New Roman"/>
          <w:sz w:val="27"/>
          <w:szCs w:val="27"/>
        </w:rPr>
        <w:t xml:space="preserve"> сел</w:t>
      </w:r>
      <w:r w:rsidR="000F215B" w:rsidRPr="008D7FA3">
        <w:rPr>
          <w:rFonts w:ascii="Times New Roman" w:hAnsi="Times New Roman" w:cs="Times New Roman"/>
          <w:sz w:val="27"/>
          <w:szCs w:val="27"/>
        </w:rPr>
        <w:t>ь</w:t>
      </w:r>
      <w:r w:rsidR="000F215B" w:rsidRPr="008D7FA3">
        <w:rPr>
          <w:rFonts w:ascii="Times New Roman" w:hAnsi="Times New Roman" w:cs="Times New Roman"/>
          <w:sz w:val="27"/>
          <w:szCs w:val="27"/>
        </w:rPr>
        <w:t>ского поселения</w:t>
      </w:r>
      <w:r w:rsidRPr="008D7FA3">
        <w:rPr>
          <w:rFonts w:ascii="Times New Roman" w:hAnsi="Times New Roman" w:cs="Times New Roman"/>
          <w:sz w:val="27"/>
          <w:szCs w:val="27"/>
        </w:rPr>
        <w:t xml:space="preserve"> в соответствии с заключе</w:t>
      </w:r>
      <w:r w:rsidRPr="008D7FA3">
        <w:rPr>
          <w:rFonts w:ascii="Times New Roman" w:hAnsi="Times New Roman" w:cs="Times New Roman"/>
          <w:sz w:val="27"/>
          <w:szCs w:val="27"/>
        </w:rPr>
        <w:t>н</w:t>
      </w:r>
      <w:r w:rsidRPr="008D7FA3">
        <w:rPr>
          <w:rFonts w:ascii="Times New Roman" w:hAnsi="Times New Roman" w:cs="Times New Roman"/>
          <w:sz w:val="27"/>
          <w:szCs w:val="27"/>
        </w:rPr>
        <w:t xml:space="preserve">ными соглашениями. </w:t>
      </w:r>
    </w:p>
    <w:p w:rsidR="008E0A3A" w:rsidRPr="008D7FA3" w:rsidRDefault="008E0A3A" w:rsidP="008E0A3A">
      <w:pPr>
        <w:ind w:firstLine="709"/>
        <w:rPr>
          <w:rFonts w:ascii="Times New Roman" w:hAnsi="Times New Roman" w:cs="Times New Roman"/>
          <w:b/>
          <w:sz w:val="27"/>
          <w:szCs w:val="27"/>
        </w:rPr>
      </w:pPr>
    </w:p>
    <w:p w:rsidR="008E0A3A" w:rsidRPr="008D7FA3" w:rsidRDefault="008E0A3A" w:rsidP="00A33CD3">
      <w:pPr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Статья 1</w:t>
      </w:r>
      <w:r w:rsidR="00D25400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1</w:t>
      </w:r>
    </w:p>
    <w:p w:rsidR="008E0A3A" w:rsidRPr="008D7FA3" w:rsidRDefault="008E0A3A" w:rsidP="00A33CD3">
      <w:pPr>
        <w:ind w:firstLine="567"/>
        <w:rPr>
          <w:rFonts w:ascii="Times New Roman" w:hAnsi="Times New Roman" w:cs="Times New Roman"/>
          <w:sz w:val="27"/>
          <w:szCs w:val="27"/>
        </w:rPr>
      </w:pPr>
      <w:proofErr w:type="gramStart"/>
      <w:r w:rsidRPr="008D7FA3">
        <w:rPr>
          <w:rFonts w:ascii="Times New Roman" w:hAnsi="Times New Roman" w:cs="Times New Roman"/>
          <w:sz w:val="27"/>
          <w:szCs w:val="27"/>
        </w:rPr>
        <w:t>Остатки средств бюджета</w:t>
      </w:r>
      <w:r w:rsidR="000F215B" w:rsidRPr="008D7FA3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F215B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0F215B"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D7FA3">
        <w:rPr>
          <w:rFonts w:ascii="Times New Roman" w:hAnsi="Times New Roman" w:cs="Times New Roman"/>
          <w:sz w:val="27"/>
          <w:szCs w:val="27"/>
        </w:rPr>
        <w:t xml:space="preserve"> на 1 янв</w:t>
      </w:r>
      <w:r w:rsidRPr="008D7FA3">
        <w:rPr>
          <w:rFonts w:ascii="Times New Roman" w:hAnsi="Times New Roman" w:cs="Times New Roman"/>
          <w:sz w:val="27"/>
          <w:szCs w:val="27"/>
        </w:rPr>
        <w:t>а</w:t>
      </w:r>
      <w:r w:rsidRPr="008D7FA3">
        <w:rPr>
          <w:rFonts w:ascii="Times New Roman" w:hAnsi="Times New Roman" w:cs="Times New Roman"/>
          <w:sz w:val="27"/>
          <w:szCs w:val="27"/>
        </w:rPr>
        <w:t>ря 201</w:t>
      </w:r>
      <w:r w:rsidR="00D233C8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 в объеме, не превышающем сумму остатка неиспользованных бюдже</w:t>
      </w:r>
      <w:r w:rsidRPr="008D7FA3">
        <w:rPr>
          <w:rFonts w:ascii="Times New Roman" w:hAnsi="Times New Roman" w:cs="Times New Roman"/>
          <w:sz w:val="27"/>
          <w:szCs w:val="27"/>
        </w:rPr>
        <w:t>т</w:t>
      </w:r>
      <w:r w:rsidRPr="008D7FA3">
        <w:rPr>
          <w:rFonts w:ascii="Times New Roman" w:hAnsi="Times New Roman" w:cs="Times New Roman"/>
          <w:sz w:val="27"/>
          <w:szCs w:val="27"/>
        </w:rPr>
        <w:t>ных ассигнований на оплату заключенных от имени муниципального образ</w:t>
      </w:r>
      <w:r w:rsidRPr="008D7FA3">
        <w:rPr>
          <w:rFonts w:ascii="Times New Roman" w:hAnsi="Times New Roman" w:cs="Times New Roman"/>
          <w:sz w:val="27"/>
          <w:szCs w:val="27"/>
        </w:rPr>
        <w:t>о</w:t>
      </w:r>
      <w:r w:rsidRPr="008D7FA3">
        <w:rPr>
          <w:rFonts w:ascii="Times New Roman" w:hAnsi="Times New Roman" w:cs="Times New Roman"/>
          <w:sz w:val="27"/>
          <w:szCs w:val="27"/>
        </w:rPr>
        <w:t>вания муниципальных контрактов на поставку товаров, выполнение работ, оказание у</w:t>
      </w:r>
      <w:r w:rsidRPr="008D7FA3">
        <w:rPr>
          <w:rFonts w:ascii="Times New Roman" w:hAnsi="Times New Roman" w:cs="Times New Roman"/>
          <w:sz w:val="27"/>
          <w:szCs w:val="27"/>
        </w:rPr>
        <w:t>с</w:t>
      </w:r>
      <w:r w:rsidRPr="008D7FA3">
        <w:rPr>
          <w:rFonts w:ascii="Times New Roman" w:hAnsi="Times New Roman" w:cs="Times New Roman"/>
          <w:sz w:val="27"/>
          <w:szCs w:val="27"/>
        </w:rPr>
        <w:t>луг, подлежащих в соответствии с условиями  этих муниципальных контрактов о</w:t>
      </w:r>
      <w:r w:rsidRPr="008D7FA3">
        <w:rPr>
          <w:rFonts w:ascii="Times New Roman" w:hAnsi="Times New Roman" w:cs="Times New Roman"/>
          <w:sz w:val="27"/>
          <w:szCs w:val="27"/>
        </w:rPr>
        <w:t>п</w:t>
      </w:r>
      <w:r w:rsidRPr="008D7FA3">
        <w:rPr>
          <w:rFonts w:ascii="Times New Roman" w:hAnsi="Times New Roman" w:cs="Times New Roman"/>
          <w:sz w:val="27"/>
          <w:szCs w:val="27"/>
        </w:rPr>
        <w:t>лате в 201</w:t>
      </w:r>
      <w:r w:rsidR="00D233C8" w:rsidRPr="008D7FA3">
        <w:rPr>
          <w:rFonts w:ascii="Times New Roman" w:hAnsi="Times New Roman" w:cs="Times New Roman"/>
          <w:sz w:val="27"/>
          <w:szCs w:val="27"/>
        </w:rPr>
        <w:t>8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году, направляются 201</w:t>
      </w:r>
      <w:r w:rsidR="00D233C8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году на увеличение соответствующих бю</w:t>
      </w:r>
      <w:r w:rsidRPr="008D7FA3">
        <w:rPr>
          <w:rFonts w:ascii="Times New Roman" w:hAnsi="Times New Roman" w:cs="Times New Roman"/>
          <w:sz w:val="27"/>
          <w:szCs w:val="27"/>
        </w:rPr>
        <w:t>д</w:t>
      </w:r>
      <w:r w:rsidRPr="008D7FA3">
        <w:rPr>
          <w:rFonts w:ascii="Times New Roman" w:hAnsi="Times New Roman" w:cs="Times New Roman"/>
          <w:sz w:val="27"/>
          <w:szCs w:val="27"/>
        </w:rPr>
        <w:t>жетных ассигнований на указанные цели в</w:t>
      </w:r>
      <w:proofErr w:type="gramEnd"/>
      <w:r w:rsidRPr="008D7FA3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8D7FA3">
        <w:rPr>
          <w:rFonts w:ascii="Times New Roman" w:hAnsi="Times New Roman" w:cs="Times New Roman"/>
          <w:sz w:val="27"/>
          <w:szCs w:val="27"/>
        </w:rPr>
        <w:t>случае</w:t>
      </w:r>
      <w:proofErr w:type="gramEnd"/>
      <w:r w:rsidRPr="008D7FA3">
        <w:rPr>
          <w:rFonts w:ascii="Times New Roman" w:hAnsi="Times New Roman" w:cs="Times New Roman"/>
          <w:sz w:val="27"/>
          <w:szCs w:val="27"/>
        </w:rPr>
        <w:t xml:space="preserve"> принятия исполнительным ком</w:t>
      </w:r>
      <w:r w:rsidRPr="008D7FA3">
        <w:rPr>
          <w:rFonts w:ascii="Times New Roman" w:hAnsi="Times New Roman" w:cs="Times New Roman"/>
          <w:sz w:val="27"/>
          <w:szCs w:val="27"/>
        </w:rPr>
        <w:t>и</w:t>
      </w:r>
      <w:r w:rsidRPr="008D7FA3">
        <w:rPr>
          <w:rFonts w:ascii="Times New Roman" w:hAnsi="Times New Roman" w:cs="Times New Roman"/>
          <w:sz w:val="27"/>
          <w:szCs w:val="27"/>
        </w:rPr>
        <w:t xml:space="preserve">тетом </w:t>
      </w:r>
      <w:proofErr w:type="spellStart"/>
      <w:r w:rsidR="002E4EEC"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="002E4EEC" w:rsidRPr="008D7FA3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8D7FA3">
        <w:rPr>
          <w:rFonts w:ascii="Times New Roman" w:hAnsi="Times New Roman" w:cs="Times New Roman"/>
          <w:sz w:val="27"/>
          <w:szCs w:val="27"/>
        </w:rPr>
        <w:t xml:space="preserve"> соответствующего р</w:t>
      </w:r>
      <w:r w:rsidRPr="008D7FA3">
        <w:rPr>
          <w:rFonts w:ascii="Times New Roman" w:hAnsi="Times New Roman" w:cs="Times New Roman"/>
          <w:sz w:val="27"/>
          <w:szCs w:val="27"/>
        </w:rPr>
        <w:t>е</w:t>
      </w:r>
      <w:r w:rsidRPr="008D7FA3">
        <w:rPr>
          <w:rFonts w:ascii="Times New Roman" w:hAnsi="Times New Roman" w:cs="Times New Roman"/>
          <w:sz w:val="27"/>
          <w:szCs w:val="27"/>
        </w:rPr>
        <w:t>шения.</w:t>
      </w:r>
    </w:p>
    <w:p w:rsidR="008E0A3A" w:rsidRPr="008D7FA3" w:rsidRDefault="008E0A3A" w:rsidP="001C387D">
      <w:pPr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</w:p>
    <w:p w:rsidR="008E0A3A" w:rsidRPr="008D7FA3" w:rsidRDefault="008E0A3A" w:rsidP="00A33CD3">
      <w:pPr>
        <w:ind w:firstLine="567"/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</w:pPr>
      <w:r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lastRenderedPageBreak/>
        <w:t>Статья 1</w:t>
      </w:r>
      <w:r w:rsidR="00D25400" w:rsidRPr="008D7FA3">
        <w:rPr>
          <w:rStyle w:val="a3"/>
          <w:rFonts w:ascii="Times New Roman" w:hAnsi="Times New Roman" w:cs="Times New Roman"/>
          <w:bCs w:val="0"/>
          <w:color w:val="auto"/>
          <w:sz w:val="27"/>
          <w:szCs w:val="27"/>
        </w:rPr>
        <w:t>2</w:t>
      </w:r>
    </w:p>
    <w:p w:rsidR="002D00A0" w:rsidRPr="008D7FA3" w:rsidRDefault="002D00A0" w:rsidP="00A33CD3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Настоящее решение вступает в силу с 1 января 20</w:t>
      </w:r>
      <w:r w:rsidR="007E761D" w:rsidRPr="008D7FA3">
        <w:rPr>
          <w:rFonts w:ascii="Times New Roman" w:hAnsi="Times New Roman" w:cs="Times New Roman"/>
          <w:sz w:val="27"/>
          <w:szCs w:val="27"/>
        </w:rPr>
        <w:t>1</w:t>
      </w:r>
      <w:r w:rsidR="00D233C8" w:rsidRPr="008D7FA3">
        <w:rPr>
          <w:rFonts w:ascii="Times New Roman" w:hAnsi="Times New Roman" w:cs="Times New Roman"/>
          <w:sz w:val="27"/>
          <w:szCs w:val="27"/>
        </w:rPr>
        <w:t>9</w:t>
      </w:r>
      <w:r w:rsidRPr="008D7FA3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506B06" w:rsidRPr="008D7FA3" w:rsidRDefault="00506B06" w:rsidP="00A33CD3">
      <w:pPr>
        <w:ind w:firstLine="567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         </w:t>
      </w:r>
    </w:p>
    <w:p w:rsidR="00D10C02" w:rsidRPr="008D7FA3" w:rsidRDefault="00133D5D" w:rsidP="008A668D">
      <w:pPr>
        <w:ind w:firstLine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="00506B06" w:rsidRPr="008D7FA3">
        <w:rPr>
          <w:rFonts w:ascii="Times New Roman" w:hAnsi="Times New Roman" w:cs="Times New Roman"/>
          <w:b/>
          <w:sz w:val="27"/>
          <w:szCs w:val="27"/>
        </w:rPr>
        <w:t>Статья 1</w:t>
      </w:r>
      <w:r w:rsidR="00D25400" w:rsidRPr="008D7FA3">
        <w:rPr>
          <w:rFonts w:ascii="Times New Roman" w:hAnsi="Times New Roman" w:cs="Times New Roman"/>
          <w:b/>
          <w:sz w:val="27"/>
          <w:szCs w:val="27"/>
        </w:rPr>
        <w:t>3</w:t>
      </w:r>
    </w:p>
    <w:p w:rsidR="009A3FA9" w:rsidRPr="008D7FA3" w:rsidRDefault="00506B06" w:rsidP="00133D5D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>Опубликовать настоящее решение и приложения к нему в средствах массовой информ</w:t>
      </w:r>
      <w:r w:rsidRPr="008D7FA3">
        <w:rPr>
          <w:rFonts w:ascii="Times New Roman" w:hAnsi="Times New Roman" w:cs="Times New Roman"/>
          <w:sz w:val="27"/>
          <w:szCs w:val="27"/>
        </w:rPr>
        <w:t>а</w:t>
      </w:r>
      <w:r w:rsidRPr="008D7FA3">
        <w:rPr>
          <w:rFonts w:ascii="Times New Roman" w:hAnsi="Times New Roman" w:cs="Times New Roman"/>
          <w:sz w:val="27"/>
          <w:szCs w:val="27"/>
        </w:rPr>
        <w:t>ции.</w:t>
      </w:r>
    </w:p>
    <w:p w:rsidR="002D00A0" w:rsidRPr="008D7FA3" w:rsidRDefault="002D00A0" w:rsidP="001C387D">
      <w:pPr>
        <w:rPr>
          <w:rFonts w:ascii="Times New Roman" w:hAnsi="Times New Roman" w:cs="Times New Roman"/>
          <w:sz w:val="27"/>
          <w:szCs w:val="27"/>
        </w:rPr>
      </w:pPr>
    </w:p>
    <w:p w:rsidR="00E64262" w:rsidRPr="008D7FA3" w:rsidRDefault="00E64262" w:rsidP="00776BF8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46760" w:rsidRPr="008D7FA3" w:rsidRDefault="00FD43AB" w:rsidP="00FD43AB">
      <w:pPr>
        <w:ind w:right="-442" w:firstLine="0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FD43AB" w:rsidRPr="008D7FA3" w:rsidRDefault="00FD43AB" w:rsidP="00133D5D">
      <w:pPr>
        <w:ind w:firstLine="0"/>
        <w:jc w:val="left"/>
        <w:rPr>
          <w:rFonts w:ascii="Times New Roman" w:hAnsi="Times New Roman" w:cs="Times New Roman"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sz w:val="27"/>
          <w:szCs w:val="27"/>
        </w:rPr>
        <w:t xml:space="preserve"> сель</w:t>
      </w:r>
      <w:r w:rsidR="00E46760" w:rsidRPr="008D7FA3">
        <w:rPr>
          <w:rFonts w:ascii="Times New Roman" w:hAnsi="Times New Roman" w:cs="Times New Roman"/>
          <w:sz w:val="27"/>
          <w:szCs w:val="27"/>
        </w:rPr>
        <w:t xml:space="preserve">ского </w:t>
      </w:r>
      <w:r w:rsidRPr="008D7FA3">
        <w:rPr>
          <w:rFonts w:ascii="Times New Roman" w:hAnsi="Times New Roman" w:cs="Times New Roman"/>
          <w:sz w:val="27"/>
          <w:szCs w:val="27"/>
        </w:rPr>
        <w:t>поселения</w:t>
      </w:r>
      <w:r w:rsidR="00E46760" w:rsidRPr="008D7FA3">
        <w:rPr>
          <w:rFonts w:ascii="Times New Roman" w:hAnsi="Times New Roman" w:cs="Times New Roman"/>
          <w:sz w:val="27"/>
          <w:szCs w:val="27"/>
        </w:rPr>
        <w:t xml:space="preserve">                                  </w:t>
      </w:r>
      <w:r w:rsidR="00133D5D">
        <w:rPr>
          <w:rFonts w:ascii="Times New Roman" w:hAnsi="Times New Roman" w:cs="Times New Roman"/>
          <w:sz w:val="27"/>
          <w:szCs w:val="27"/>
        </w:rPr>
        <w:tab/>
        <w:t xml:space="preserve">       </w:t>
      </w:r>
      <w:r w:rsidR="00E46760" w:rsidRPr="008D7FA3">
        <w:rPr>
          <w:rFonts w:ascii="Times New Roman" w:hAnsi="Times New Roman" w:cs="Times New Roman"/>
          <w:sz w:val="27"/>
          <w:szCs w:val="27"/>
        </w:rPr>
        <w:t xml:space="preserve"> </w:t>
      </w:r>
      <w:r w:rsidR="00776BF8" w:rsidRPr="008D7FA3">
        <w:rPr>
          <w:rFonts w:ascii="Times New Roman" w:hAnsi="Times New Roman" w:cs="Times New Roman"/>
          <w:sz w:val="27"/>
          <w:szCs w:val="27"/>
        </w:rPr>
        <w:t xml:space="preserve">     </w:t>
      </w:r>
      <w:r w:rsidR="00133D5D" w:rsidRPr="008D7FA3">
        <w:rPr>
          <w:rFonts w:ascii="Times New Roman" w:hAnsi="Times New Roman" w:cs="Times New Roman"/>
          <w:sz w:val="27"/>
          <w:szCs w:val="27"/>
        </w:rPr>
        <w:t>Ф.Х.Ахметов</w:t>
      </w:r>
      <w:r w:rsidR="00776BF8" w:rsidRPr="008D7FA3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33D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64262" w:rsidRPr="008D7FA3" w:rsidRDefault="00E6426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64262" w:rsidRPr="008D7FA3" w:rsidRDefault="00E64262" w:rsidP="0089154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91543" w:rsidRPr="008D7FA3" w:rsidRDefault="00891543" w:rsidP="0089154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F2E93" w:rsidRPr="008D7FA3" w:rsidRDefault="004F2E93" w:rsidP="004F2E9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82892" w:rsidRPr="008D7FA3" w:rsidRDefault="0038289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82892" w:rsidRPr="008D7FA3" w:rsidRDefault="0038289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25400" w:rsidRPr="008D7FA3" w:rsidRDefault="00D25400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Default="004474D3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B759E" w:rsidRPr="008D7FA3" w:rsidRDefault="00FB759E" w:rsidP="00F94F86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233C8" w:rsidRPr="008D7FA3" w:rsidRDefault="00D233C8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Style w:val="af"/>
        <w:tblW w:w="4536" w:type="dxa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72CBA" w:rsidTr="00334F3F">
        <w:tc>
          <w:tcPr>
            <w:tcW w:w="4536" w:type="dxa"/>
          </w:tcPr>
          <w:p w:rsidR="00C72CBA" w:rsidRPr="00C72CBA" w:rsidRDefault="00C72CBA" w:rsidP="00C72CBA">
            <w:pPr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Приложение №1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</w:t>
            </w: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решению Совета </w:t>
            </w:r>
            <w:proofErr w:type="spellStart"/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</w:t>
            </w: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spellEnd"/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сел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поселения </w:t>
            </w: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20.11.2018г.</w:t>
            </w:r>
            <w:r w:rsidRPr="00FB75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382892" w:rsidRPr="008D7FA3" w:rsidRDefault="0038289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82892" w:rsidRPr="008D7FA3" w:rsidRDefault="00382892" w:rsidP="00C65E29">
      <w:pPr>
        <w:ind w:left="630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B7BEB" w:rsidRPr="008D7FA3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CB7BEB" w:rsidRPr="008D7FA3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CB7BEB" w:rsidRPr="008D7FA3" w:rsidRDefault="00EF699A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CB7BEB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на 20</w:t>
      </w:r>
      <w:r w:rsidR="00BE2D78" w:rsidRPr="008D7FA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D233C8" w:rsidRPr="008D7FA3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CB7BEB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CB7BEB" w:rsidRPr="008D7FA3" w:rsidRDefault="00CB7BEB" w:rsidP="00961E5E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5" w:type="dxa"/>
        <w:tblInd w:w="250" w:type="dxa"/>
        <w:tblLook w:val="0000"/>
      </w:tblPr>
      <w:tblGrid>
        <w:gridCol w:w="3119"/>
        <w:gridCol w:w="4961"/>
        <w:gridCol w:w="1625"/>
      </w:tblGrid>
      <w:tr w:rsidR="00701E48" w:rsidRPr="008D7FA3" w:rsidTr="00620FD5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8D7FA3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8D7FA3" w:rsidRDefault="00701E48" w:rsidP="00701E4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8D7FA3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701E48" w:rsidRPr="008D7FA3" w:rsidTr="00620FD5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8D7FA3" w:rsidRDefault="00701E48" w:rsidP="008F5D2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8D7FA3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8D7FA3" w:rsidRDefault="00701E48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961E5E" w:rsidRPr="008D7FA3" w:rsidTr="00620FD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961E5E" w:rsidP="005935FA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Источники внутреннего </w:t>
            </w:r>
            <w:r w:rsidR="00D10C02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финансирования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5104BA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961E5E" w:rsidRPr="008D7FA3" w:rsidTr="00620FD5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961E5E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961E5E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961E5E" w:rsidP="00CB7BE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961E5E" w:rsidRPr="008D7FA3" w:rsidTr="00620FD5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остатков 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нежных средств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ь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8D4D02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490333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7 697,7</w:t>
            </w:r>
          </w:p>
        </w:tc>
      </w:tr>
      <w:tr w:rsidR="00961E5E" w:rsidRPr="008D7FA3" w:rsidTr="00620FD5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791B78" w:rsidP="00CB7BE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>01 10</w:t>
            </w:r>
            <w:r w:rsidR="00961E5E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8D7FA3" w:rsidRDefault="00701E48" w:rsidP="008F5D2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>прочих остатков дене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="009D170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ных средств бюджетов 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8D7FA3" w:rsidRDefault="0016455D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7 697,7</w:t>
            </w:r>
          </w:p>
        </w:tc>
      </w:tr>
    </w:tbl>
    <w:p w:rsidR="008F5D2E" w:rsidRPr="008D7FA3" w:rsidRDefault="008F5D2E" w:rsidP="00CB7BEB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334F3F" w:rsidRDefault="00620FD5" w:rsidP="00620FD5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Приложение №2</w:t>
      </w:r>
      <w:r w:rsidR="00334F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4F3F" w:rsidRDefault="00620FD5" w:rsidP="00620FD5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F3F"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="00334F3F"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="00334F3F"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34F3F" w:rsidRPr="00C72CBA" w:rsidRDefault="00620FD5" w:rsidP="00620FD5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334F3F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="00334F3F"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 w:rsidR="00334F3F">
        <w:rPr>
          <w:rFonts w:ascii="Times New Roman" w:eastAsia="Calibri" w:hAnsi="Times New Roman" w:cs="Times New Roman"/>
          <w:sz w:val="24"/>
          <w:szCs w:val="24"/>
        </w:rPr>
        <w:t>31</w:t>
      </w:r>
      <w:r w:rsidR="00334F3F"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34F3F"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9965FF" w:rsidRPr="008D7FA3" w:rsidRDefault="009965FF" w:rsidP="00D10C02">
      <w:pPr>
        <w:ind w:left="5664" w:right="-442" w:firstLine="636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A6446" w:rsidRPr="008D7FA3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EA6446" w:rsidRPr="008D7FA3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</w:p>
    <w:p w:rsidR="00EA6446" w:rsidRPr="008D7FA3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на плановый период 20</w:t>
      </w:r>
      <w:r w:rsidR="00D233C8" w:rsidRPr="008D7FA3">
        <w:rPr>
          <w:rFonts w:ascii="Times New Roman" w:hAnsi="Times New Roman" w:cs="Times New Roman"/>
          <w:b/>
          <w:bCs/>
          <w:sz w:val="27"/>
          <w:szCs w:val="27"/>
        </w:rPr>
        <w:t>20</w:t>
      </w:r>
      <w:r w:rsidR="00B47E27" w:rsidRPr="008D7FA3">
        <w:rPr>
          <w:rFonts w:ascii="Times New Roman" w:hAnsi="Times New Roman" w:cs="Times New Roman"/>
          <w:b/>
          <w:bCs/>
          <w:sz w:val="27"/>
          <w:szCs w:val="27"/>
        </w:rPr>
        <w:t>-202</w:t>
      </w:r>
      <w:r w:rsidR="00D233C8" w:rsidRPr="008D7FA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о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дов</w:t>
      </w:r>
    </w:p>
    <w:p w:rsidR="00EA6446" w:rsidRPr="008D7FA3" w:rsidRDefault="00EA6446" w:rsidP="00EA644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639" w:type="dxa"/>
        <w:tblInd w:w="250" w:type="dxa"/>
        <w:tblLook w:val="0000"/>
      </w:tblPr>
      <w:tblGrid>
        <w:gridCol w:w="3119"/>
        <w:gridCol w:w="3827"/>
        <w:gridCol w:w="1417"/>
        <w:gridCol w:w="1276"/>
      </w:tblGrid>
      <w:tr w:rsidR="00EA6446" w:rsidRPr="008D7FA3" w:rsidTr="00CA38CD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D233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EA6446" w:rsidRPr="008D7FA3" w:rsidTr="00CA38CD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single" w:sz="4" w:space="0" w:color="auto"/>
            </w:tcBorders>
          </w:tcPr>
          <w:p w:rsidR="00EA6446" w:rsidRPr="008D7FA3" w:rsidRDefault="00D233C8" w:rsidP="00D233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Сумма    2020</w:t>
            </w:r>
            <w:r w:rsidR="00EA6446"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1229EE" w:rsidP="00D233C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202</w:t>
            </w:r>
            <w:r w:rsidR="00D233C8"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</w:t>
            </w:r>
            <w:r w:rsidR="00EA6446"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г.</w:t>
            </w:r>
          </w:p>
        </w:tc>
      </w:tr>
      <w:tr w:rsidR="00EA6446" w:rsidRPr="008D7FA3" w:rsidTr="00CA38C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8D7FA3" w:rsidRDefault="00EA6446" w:rsidP="00317220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EA6446" w:rsidRPr="008D7FA3" w:rsidTr="00CA38CD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EA6446" w:rsidRPr="008D7FA3" w:rsidTr="00CA38CD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01 10 0000 510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8D7FA3" w:rsidRDefault="00EA6446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Увеличение прочих остатков 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нежных средств бюджетов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8D7FA3" w:rsidRDefault="00490333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 822,7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8D7FA3" w:rsidRDefault="00490333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 259,8</w:t>
            </w:r>
          </w:p>
        </w:tc>
      </w:tr>
      <w:tr w:rsidR="0016455D" w:rsidRPr="008D7FA3" w:rsidTr="00CA38CD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8D7FA3" w:rsidRDefault="0016455D" w:rsidP="0031722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01 10 0000 610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8D7FA3" w:rsidRDefault="0016455D" w:rsidP="00317220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прочих остатков денежных средств бюджетов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 пос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55D" w:rsidRPr="008D7FA3" w:rsidRDefault="0016455D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 822,7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5D" w:rsidRPr="008D7FA3" w:rsidRDefault="0016455D" w:rsidP="0045677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456770" w:rsidRPr="008D7FA3">
              <w:rPr>
                <w:rFonts w:ascii="Times New Roman" w:hAnsi="Times New Roman" w:cs="Times New Roman"/>
                <w:sz w:val="27"/>
                <w:szCs w:val="27"/>
              </w:rPr>
              <w:t> 259,8</w:t>
            </w:r>
          </w:p>
        </w:tc>
      </w:tr>
    </w:tbl>
    <w:p w:rsidR="00D25400" w:rsidRPr="008D7FA3" w:rsidRDefault="00D25400" w:rsidP="00F87D01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F87D01" w:rsidRPr="008D7FA3" w:rsidRDefault="00F87D01" w:rsidP="00F87D01">
      <w:pPr>
        <w:ind w:firstLine="0"/>
        <w:rPr>
          <w:rFonts w:ascii="Times New Roman" w:eastAsia="Calibri" w:hAnsi="Times New Roman" w:cs="Times New Roman"/>
          <w:sz w:val="27"/>
          <w:szCs w:val="27"/>
        </w:rPr>
      </w:pPr>
    </w:p>
    <w:p w:rsidR="00D35D13" w:rsidRDefault="00D35D13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35D13" w:rsidRDefault="00D35D13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D35D13" w:rsidRDefault="00D35D13" w:rsidP="00D35D1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Приложение №3 </w:t>
      </w:r>
    </w:p>
    <w:p w:rsidR="00D35D13" w:rsidRDefault="00D35D13" w:rsidP="00D35D13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35D13" w:rsidRPr="00C72CBA" w:rsidRDefault="00D35D13" w:rsidP="00D35D13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D233C8" w:rsidRPr="008D7FA3" w:rsidRDefault="00D233C8" w:rsidP="00A96366">
      <w:pPr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843775" w:rsidRPr="008D7FA3" w:rsidRDefault="00F87D01" w:rsidP="00D25400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D233C8" w:rsidRPr="008D7FA3">
        <w:rPr>
          <w:rFonts w:ascii="Times New Roman" w:eastAsia="Calibri" w:hAnsi="Times New Roman" w:cs="Times New Roman"/>
          <w:sz w:val="27"/>
          <w:szCs w:val="27"/>
        </w:rPr>
        <w:t xml:space="preserve">            </w:t>
      </w:r>
      <w:r w:rsidRPr="008D7FA3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A55588" w:rsidRPr="008D7FA3" w:rsidRDefault="00843775" w:rsidP="00843775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A55588" w:rsidRPr="008D7FA3" w:rsidRDefault="0040535B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 w:rsidR="00EF699A"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="00EF699A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A55588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на 201</w:t>
      </w:r>
      <w:r w:rsidR="00D233C8" w:rsidRPr="008D7FA3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="00FC7036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55588" w:rsidRPr="008D7FA3">
        <w:rPr>
          <w:rFonts w:ascii="Times New Roman" w:hAnsi="Times New Roman" w:cs="Times New Roman"/>
          <w:b/>
          <w:bCs/>
          <w:sz w:val="27"/>
          <w:szCs w:val="27"/>
        </w:rPr>
        <w:t>год</w:t>
      </w:r>
    </w:p>
    <w:p w:rsidR="00A55588" w:rsidRPr="008D7FA3" w:rsidRDefault="00A55588" w:rsidP="00A5558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620"/>
      </w:tblGrid>
      <w:tr w:rsidR="00A55588" w:rsidRPr="008D7FA3" w:rsidTr="00D35D13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8D7FA3" w:rsidRDefault="00A55588" w:rsidP="0040535B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A55588" w:rsidRPr="008D7FA3" w:rsidRDefault="0040535B" w:rsidP="0040535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A55588" w:rsidRPr="008D7FA3" w:rsidRDefault="00A55588" w:rsidP="00F961C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A5558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D233C8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1357,0</w:t>
            </w:r>
          </w:p>
        </w:tc>
      </w:tr>
      <w:tr w:rsidR="00A5558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16455D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</w:t>
            </w:r>
            <w:r w:rsidR="00D233C8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35</w:t>
            </w:r>
            <w:r w:rsidR="006F784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  <w:tr w:rsidR="00A5558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16455D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D233C8" w:rsidRPr="008D7FA3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A5558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D233C8" w:rsidP="000C789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</w:t>
            </w:r>
            <w:r w:rsidR="0016455D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</w:tr>
      <w:tr w:rsidR="00A5558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5103" w:type="dxa"/>
            <w:shd w:val="clear" w:color="auto" w:fill="auto"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D233C8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  <w:r w:rsidR="0016455D" w:rsidRPr="008D7FA3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A5558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D233C8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1175,0</w:t>
            </w:r>
          </w:p>
        </w:tc>
      </w:tr>
      <w:tr w:rsidR="00A5558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6F7843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175,</w:t>
            </w:r>
            <w:r w:rsidR="0016455D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A5558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8D7FA3" w:rsidRDefault="00A55588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A55588" w:rsidRPr="008D7FA3" w:rsidRDefault="00A55588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A55588" w:rsidRPr="008D7FA3" w:rsidRDefault="00D233C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  <w:r w:rsidR="006F7843" w:rsidRPr="008D7FA3">
              <w:rPr>
                <w:rFonts w:ascii="Times New Roman" w:hAnsi="Times New Roman" w:cs="Times New Roman"/>
                <w:sz w:val="27"/>
                <w:szCs w:val="27"/>
              </w:rPr>
              <w:t>0,</w:t>
            </w:r>
            <w:r w:rsidR="0016455D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</w:tr>
      <w:tr w:rsidR="00D233C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8D7FA3" w:rsidRDefault="00614A24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D233C8" w:rsidRPr="008D7FA3" w:rsidRDefault="0080798E" w:rsidP="00D233C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имущества, находящегося в государственной и м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ниципальной собстве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8D7FA3" w:rsidRDefault="00D233C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D233C8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8D7FA3" w:rsidRDefault="0080798E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1 11 09000 0</w:t>
            </w:r>
            <w:r w:rsidR="00614A24" w:rsidRPr="008D7FA3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D233C8" w:rsidRPr="008D7FA3" w:rsidRDefault="0080798E" w:rsidP="0040535B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доходы от использования имущ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ства и прав, находящихся в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ной и 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D233C8" w:rsidRPr="008D7FA3" w:rsidRDefault="00D233C8" w:rsidP="0016455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994507" w:rsidRPr="008D7FA3" w:rsidTr="00D35D1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8D7FA3" w:rsidRDefault="00994507" w:rsidP="009945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994507" w:rsidRPr="008D7FA3" w:rsidRDefault="00994507" w:rsidP="0099450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994507" w:rsidRPr="008D7FA3" w:rsidRDefault="00580FE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6340,7</w:t>
            </w:r>
          </w:p>
        </w:tc>
      </w:tr>
      <w:tr w:rsidR="00637678" w:rsidRPr="008D7FA3" w:rsidTr="00D35D1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8D7FA3" w:rsidRDefault="00637678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2 02 15001 10 0000 15</w:t>
            </w:r>
            <w:r w:rsidR="007A0056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shd w:val="clear" w:color="auto" w:fill="auto"/>
          </w:tcPr>
          <w:p w:rsidR="00637678" w:rsidRPr="008D7FA3" w:rsidRDefault="00637678" w:rsidP="006376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Дотации бюджетам сельских поселений на выравнивание уровня бюджетной обесп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8D7FA3" w:rsidRDefault="00580FE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6255,4</w:t>
            </w:r>
          </w:p>
        </w:tc>
      </w:tr>
      <w:tr w:rsidR="00637678" w:rsidRPr="008D7FA3" w:rsidTr="00D35D13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8D7FA3" w:rsidRDefault="00637678" w:rsidP="000A2FB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2 02 35118 10 0000 15</w:t>
            </w:r>
            <w:r w:rsidR="007A0056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637678" w:rsidRPr="008D7FA3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сельских посел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ний на осуществление  первичного вои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ского учета на территориях, где отсутс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вуют военные комисс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637678" w:rsidRPr="008D7FA3" w:rsidRDefault="006F7843" w:rsidP="00F845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E64262" w:rsidRPr="008D7FA3" w:rsidTr="00D35D13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8D7FA3" w:rsidRDefault="00580FE8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7697,7</w:t>
            </w:r>
          </w:p>
        </w:tc>
      </w:tr>
      <w:tr w:rsidR="00E64262" w:rsidRPr="008D7FA3" w:rsidTr="00D35D13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5103" w:type="dxa"/>
            <w:shd w:val="clear" w:color="auto" w:fill="auto"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E64262" w:rsidRPr="008D7FA3" w:rsidRDefault="00E64262" w:rsidP="00F961C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</w:tbl>
    <w:p w:rsidR="001B039E" w:rsidRPr="008D7FA3" w:rsidRDefault="001B039E" w:rsidP="005A3712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B2063" w:rsidRPr="008D7FA3" w:rsidRDefault="00DB2063" w:rsidP="00987BB7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DB2063" w:rsidRPr="008D7FA3" w:rsidRDefault="00DB206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7355D" w:rsidRPr="008D7FA3" w:rsidRDefault="00E7355D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F2E93" w:rsidRPr="008D7FA3" w:rsidRDefault="004F2E9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96366" w:rsidRPr="008D7FA3" w:rsidRDefault="00F87D01" w:rsidP="00F87D01">
      <w:pPr>
        <w:tabs>
          <w:tab w:val="left" w:pos="8040"/>
        </w:tabs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ab/>
      </w:r>
    </w:p>
    <w:p w:rsidR="00F87D01" w:rsidRPr="008D7FA3" w:rsidRDefault="00F87D01" w:rsidP="00F87D01">
      <w:pPr>
        <w:tabs>
          <w:tab w:val="left" w:pos="8040"/>
        </w:tabs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23796" w:rsidRPr="008D7FA3" w:rsidRDefault="00823796" w:rsidP="00F87D01">
      <w:pPr>
        <w:tabs>
          <w:tab w:val="left" w:pos="8040"/>
        </w:tabs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13673" w:rsidRDefault="00E13673" w:rsidP="00E1367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Приложение №4 </w:t>
      </w:r>
    </w:p>
    <w:p w:rsidR="00E13673" w:rsidRDefault="00E13673" w:rsidP="00E13673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13673" w:rsidRPr="00C72CBA" w:rsidRDefault="00E13673" w:rsidP="00E13673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F87D01" w:rsidRPr="008D7FA3" w:rsidRDefault="00F87D01" w:rsidP="00F87D01">
      <w:pPr>
        <w:tabs>
          <w:tab w:val="left" w:pos="8040"/>
        </w:tabs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0860C7" w:rsidRPr="008D7FA3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E81FE3" w:rsidRPr="008D7FA3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:rsidR="000860C7" w:rsidRPr="008D7FA3" w:rsidRDefault="006F7843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на плановый период 2020</w:t>
      </w:r>
      <w:r w:rsidR="00E81FE3" w:rsidRPr="008D7FA3">
        <w:rPr>
          <w:rFonts w:ascii="Times New Roman" w:hAnsi="Times New Roman" w:cs="Times New Roman"/>
          <w:b/>
          <w:bCs/>
          <w:sz w:val="27"/>
          <w:szCs w:val="27"/>
        </w:rPr>
        <w:t>-</w:t>
      </w:r>
      <w:r w:rsidR="00B47E27" w:rsidRPr="008D7FA3">
        <w:rPr>
          <w:rFonts w:ascii="Times New Roman" w:hAnsi="Times New Roman" w:cs="Times New Roman"/>
          <w:b/>
          <w:bCs/>
          <w:sz w:val="27"/>
          <w:szCs w:val="27"/>
        </w:rPr>
        <w:t>202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="000860C7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0860C7" w:rsidRPr="008D7FA3" w:rsidRDefault="000860C7" w:rsidP="000860C7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7"/>
          <w:szCs w:val="27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4536"/>
        <w:gridCol w:w="1275"/>
        <w:gridCol w:w="1276"/>
      </w:tblGrid>
      <w:tr w:rsidR="000860C7" w:rsidRPr="008D7FA3" w:rsidTr="00E13673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</w:p>
          <w:p w:rsidR="000860C7" w:rsidRPr="008D7FA3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дохода</w:t>
            </w: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Наименование </w:t>
            </w:r>
          </w:p>
          <w:p w:rsidR="000860C7" w:rsidRPr="008D7FA3" w:rsidRDefault="000860C7" w:rsidP="006850EF">
            <w:pPr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 </w:t>
            </w:r>
          </w:p>
        </w:tc>
        <w:tc>
          <w:tcPr>
            <w:tcW w:w="2551" w:type="dxa"/>
            <w:gridSpan w:val="2"/>
            <w:shd w:val="clear" w:color="auto" w:fill="auto"/>
            <w:noWrap/>
          </w:tcPr>
          <w:p w:rsidR="000860C7" w:rsidRPr="008D7FA3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0860C7" w:rsidRPr="008D7FA3" w:rsidRDefault="000860C7" w:rsidP="006850EF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shd w:val="clear" w:color="auto" w:fill="auto"/>
            <w:noWrap/>
            <w:vAlign w:val="bottom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1229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2020</w:t>
            </w:r>
            <w:r w:rsidR="000860C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1229EE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202</w:t>
            </w:r>
            <w:r w:rsidR="006F7843"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0860C7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год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1 00 00000 00 0000 000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Д О Х О Д </w:t>
            </w: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Ы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1380,0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1408,0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1 01 00000 00 0000 000</w:t>
            </w:r>
          </w:p>
        </w:tc>
        <w:tc>
          <w:tcPr>
            <w:tcW w:w="4536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142,0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151,0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1 01 02000 01 0000 110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142,0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0D2FA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151,0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1 05 00000 00 0000 000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22,0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1 05 03000 01 0000 110</w:t>
            </w:r>
          </w:p>
        </w:tc>
        <w:tc>
          <w:tcPr>
            <w:tcW w:w="4536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лог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22,0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22,0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1191,0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1210,0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4536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191,0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210,0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4536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1000,0</w:t>
            </w:r>
          </w:p>
        </w:tc>
      </w:tr>
      <w:tr w:rsidR="006F7843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8D7FA3" w:rsidRDefault="00614A2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4536" w:type="dxa"/>
            <w:shd w:val="clear" w:color="auto" w:fill="auto"/>
            <w:noWrap/>
          </w:tcPr>
          <w:p w:rsidR="006F7843" w:rsidRPr="008D7FA3" w:rsidRDefault="0080798E" w:rsidP="006850EF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Доходы от использования имущ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ства, находящегося в государс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венной и муниципальной собс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6F7843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6F7843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25,0</w:t>
            </w:r>
          </w:p>
        </w:tc>
      </w:tr>
      <w:tr w:rsidR="006F7843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8D7FA3" w:rsidRDefault="0080798E" w:rsidP="008079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1 11 09000</w:t>
            </w:r>
            <w:r w:rsidR="00614A24"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614A24" w:rsidRPr="008D7FA3">
              <w:rPr>
                <w:rFonts w:ascii="Times New Roman" w:hAnsi="Times New Roman" w:cs="Times New Roman"/>
                <w:sz w:val="27"/>
                <w:szCs w:val="27"/>
              </w:rPr>
              <w:t>0 0000 120</w:t>
            </w:r>
          </w:p>
        </w:tc>
        <w:tc>
          <w:tcPr>
            <w:tcW w:w="4536" w:type="dxa"/>
            <w:shd w:val="clear" w:color="auto" w:fill="auto"/>
            <w:noWrap/>
          </w:tcPr>
          <w:p w:rsidR="006F7843" w:rsidRPr="008D7FA3" w:rsidRDefault="0080798E" w:rsidP="008079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доходы от использования имущ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ства и прав, находящихся в государственной и 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6F7843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  <w:tc>
          <w:tcPr>
            <w:tcW w:w="1276" w:type="dxa"/>
            <w:shd w:val="clear" w:color="auto" w:fill="auto"/>
          </w:tcPr>
          <w:p w:rsidR="006F7843" w:rsidRPr="008D7FA3" w:rsidRDefault="006F7843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25,0</w:t>
            </w:r>
          </w:p>
        </w:tc>
      </w:tr>
      <w:tr w:rsidR="000860C7" w:rsidRPr="008D7FA3" w:rsidTr="00E1367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2 00 00000 00 0000 000</w:t>
            </w:r>
          </w:p>
        </w:tc>
        <w:tc>
          <w:tcPr>
            <w:tcW w:w="4536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456770" w:rsidP="0067352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6442,7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456770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6851,8</w:t>
            </w:r>
          </w:p>
        </w:tc>
      </w:tr>
      <w:tr w:rsidR="00637678" w:rsidRPr="008D7FA3" w:rsidTr="00E1367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8D7FA3" w:rsidRDefault="007A0056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2 02 15001 10 0000 150</w:t>
            </w:r>
          </w:p>
          <w:p w:rsidR="00637678" w:rsidRPr="008D7FA3" w:rsidRDefault="00637678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536" w:type="dxa"/>
            <w:shd w:val="clear" w:color="auto" w:fill="auto"/>
          </w:tcPr>
          <w:p w:rsidR="00637678" w:rsidRPr="008D7FA3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Дотации бюджетам сельских пос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лений на выравнивание уровня бюджетной обесп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ченности </w:t>
            </w:r>
          </w:p>
        </w:tc>
        <w:tc>
          <w:tcPr>
            <w:tcW w:w="1275" w:type="dxa"/>
            <w:shd w:val="clear" w:color="auto" w:fill="auto"/>
            <w:noWrap/>
          </w:tcPr>
          <w:p w:rsidR="00637678" w:rsidRPr="008D7FA3" w:rsidRDefault="00456770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6357,1</w:t>
            </w:r>
          </w:p>
        </w:tc>
        <w:tc>
          <w:tcPr>
            <w:tcW w:w="1276" w:type="dxa"/>
            <w:shd w:val="clear" w:color="auto" w:fill="auto"/>
          </w:tcPr>
          <w:p w:rsidR="00637678" w:rsidRPr="008D7FA3" w:rsidRDefault="00456770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6763,0</w:t>
            </w:r>
          </w:p>
        </w:tc>
      </w:tr>
      <w:tr w:rsidR="00637678" w:rsidRPr="008D7FA3" w:rsidTr="00E13673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637678" w:rsidRPr="008D7FA3" w:rsidRDefault="00637678" w:rsidP="00C03A1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2 02 35118 10 0000 15</w:t>
            </w:r>
            <w:r w:rsidR="007A0056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4536" w:type="dxa"/>
            <w:shd w:val="clear" w:color="auto" w:fill="auto"/>
            <w:vAlign w:val="bottom"/>
          </w:tcPr>
          <w:p w:rsidR="00637678" w:rsidRPr="008D7FA3" w:rsidRDefault="00637678" w:rsidP="008741E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Субвенции бюджетам сельских п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селений на осуществление  перви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ного воинского учета на территор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ях, где отсутствуют военные коми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сариаты</w:t>
            </w:r>
          </w:p>
        </w:tc>
        <w:tc>
          <w:tcPr>
            <w:tcW w:w="1275" w:type="dxa"/>
            <w:shd w:val="clear" w:color="auto" w:fill="auto"/>
            <w:noWrap/>
          </w:tcPr>
          <w:p w:rsidR="00637678" w:rsidRPr="008D7FA3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276" w:type="dxa"/>
            <w:shd w:val="clear" w:color="auto" w:fill="auto"/>
          </w:tcPr>
          <w:p w:rsidR="00637678" w:rsidRPr="008D7FA3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0860C7" w:rsidRPr="008D7FA3" w:rsidTr="00E13673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456770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7822,7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456770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8259,8</w:t>
            </w:r>
          </w:p>
        </w:tc>
      </w:tr>
      <w:tr w:rsidR="000860C7" w:rsidRPr="008D7FA3" w:rsidTr="00E136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0860C7" w:rsidRPr="008D7FA3" w:rsidRDefault="000860C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iCs/>
                <w:sz w:val="27"/>
                <w:szCs w:val="27"/>
              </w:rPr>
              <w:t>Дефицит</w:t>
            </w:r>
          </w:p>
        </w:tc>
        <w:tc>
          <w:tcPr>
            <w:tcW w:w="1275" w:type="dxa"/>
            <w:shd w:val="clear" w:color="auto" w:fill="auto"/>
            <w:noWrap/>
          </w:tcPr>
          <w:p w:rsidR="000860C7" w:rsidRPr="008D7FA3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860C7" w:rsidRPr="008D7FA3" w:rsidRDefault="006F7843" w:rsidP="006F78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</w:p>
        </w:tc>
      </w:tr>
    </w:tbl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637678" w:rsidRPr="008D7FA3" w:rsidRDefault="00637678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23796" w:rsidRPr="008D7FA3" w:rsidRDefault="00823796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23796" w:rsidRPr="008D7FA3" w:rsidRDefault="00823796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23796" w:rsidRPr="008D7FA3" w:rsidRDefault="00823796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13673" w:rsidRDefault="00E13673" w:rsidP="00E1367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Приложение №5 </w:t>
      </w:r>
    </w:p>
    <w:p w:rsidR="00E13673" w:rsidRDefault="00E13673" w:rsidP="00E13673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13673" w:rsidRPr="00C72CBA" w:rsidRDefault="00E13673" w:rsidP="00E13673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FA65CA" w:rsidRPr="008D7FA3" w:rsidRDefault="00FA65CA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57FAC" w:rsidRPr="008D7FA3" w:rsidRDefault="00A55588" w:rsidP="00D21DAB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Нормативы</w:t>
      </w:r>
      <w:r w:rsidR="00605FA8" w:rsidRPr="008D7FA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b/>
          <w:sz w:val="27"/>
          <w:szCs w:val="27"/>
        </w:rPr>
        <w:t xml:space="preserve">распределения доходов в бюджет </w:t>
      </w:r>
      <w:proofErr w:type="spellStart"/>
      <w:r w:rsidR="00B57FAC" w:rsidRPr="008D7FA3">
        <w:rPr>
          <w:rFonts w:ascii="Times New Roman" w:hAnsi="Times New Roman" w:cs="Times New Roman"/>
          <w:b/>
          <w:sz w:val="27"/>
          <w:szCs w:val="27"/>
        </w:rPr>
        <w:t>Старошешминского</w:t>
      </w:r>
      <w:proofErr w:type="spellEnd"/>
      <w:r w:rsidR="00B57FAC" w:rsidRPr="008D7FA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A55588" w:rsidRPr="008D7FA3" w:rsidRDefault="00B57FAC" w:rsidP="00B57FAC">
      <w:pPr>
        <w:suppressAutoHyphens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сельского поселения </w:t>
      </w:r>
      <w:r w:rsidR="00A55588" w:rsidRPr="008D7FA3">
        <w:rPr>
          <w:rFonts w:ascii="Times New Roman" w:hAnsi="Times New Roman" w:cs="Times New Roman"/>
          <w:b/>
          <w:sz w:val="27"/>
          <w:szCs w:val="27"/>
        </w:rPr>
        <w:t>на 201</w:t>
      </w:r>
      <w:r w:rsidR="006F7843" w:rsidRPr="008D7FA3">
        <w:rPr>
          <w:rFonts w:ascii="Times New Roman" w:hAnsi="Times New Roman" w:cs="Times New Roman"/>
          <w:b/>
          <w:sz w:val="27"/>
          <w:szCs w:val="27"/>
        </w:rPr>
        <w:t>9</w:t>
      </w:r>
      <w:r w:rsidR="000860C7" w:rsidRPr="008D7FA3">
        <w:rPr>
          <w:rFonts w:ascii="Times New Roman" w:hAnsi="Times New Roman" w:cs="Times New Roman"/>
          <w:b/>
          <w:sz w:val="27"/>
          <w:szCs w:val="27"/>
        </w:rPr>
        <w:t xml:space="preserve"> и на плановый период</w:t>
      </w:r>
      <w:r w:rsidR="006F7843" w:rsidRPr="008D7FA3">
        <w:rPr>
          <w:rFonts w:ascii="Times New Roman" w:hAnsi="Times New Roman" w:cs="Times New Roman"/>
          <w:b/>
          <w:sz w:val="27"/>
          <w:szCs w:val="27"/>
        </w:rPr>
        <w:t xml:space="preserve"> 2020</w:t>
      </w:r>
      <w:r w:rsidR="00B47E27" w:rsidRPr="008D7FA3">
        <w:rPr>
          <w:rFonts w:ascii="Times New Roman" w:hAnsi="Times New Roman" w:cs="Times New Roman"/>
          <w:b/>
          <w:sz w:val="27"/>
          <w:szCs w:val="27"/>
        </w:rPr>
        <w:t>-202</w:t>
      </w:r>
      <w:r w:rsidR="006F7843" w:rsidRPr="008D7FA3">
        <w:rPr>
          <w:rFonts w:ascii="Times New Roman" w:hAnsi="Times New Roman" w:cs="Times New Roman"/>
          <w:b/>
          <w:sz w:val="27"/>
          <w:szCs w:val="27"/>
        </w:rPr>
        <w:t>1</w:t>
      </w:r>
      <w:r w:rsidR="00A55588" w:rsidRPr="008D7FA3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 w:rsidR="000860C7" w:rsidRPr="008D7FA3">
        <w:rPr>
          <w:rFonts w:ascii="Times New Roman" w:hAnsi="Times New Roman" w:cs="Times New Roman"/>
          <w:b/>
          <w:sz w:val="27"/>
          <w:szCs w:val="27"/>
        </w:rPr>
        <w:t>ы</w:t>
      </w:r>
      <w:r w:rsidR="00A55588" w:rsidRPr="008D7FA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9519E" w:rsidRPr="008D7FA3" w:rsidRDefault="00A55588" w:rsidP="00E81FE3">
      <w:pPr>
        <w:jc w:val="right"/>
        <w:rPr>
          <w:rFonts w:ascii="Times New Roman" w:hAnsi="Times New Roman" w:cs="Times New Roman"/>
          <w:bCs/>
          <w:sz w:val="27"/>
          <w:szCs w:val="27"/>
        </w:rPr>
      </w:pPr>
      <w:r w:rsidRPr="008D7FA3">
        <w:rPr>
          <w:rFonts w:ascii="Times New Roman" w:hAnsi="Times New Roman" w:cs="Times New Roman"/>
          <w:bCs/>
          <w:sz w:val="27"/>
          <w:szCs w:val="27"/>
        </w:rPr>
        <w:t>(в процентах)</w:t>
      </w:r>
    </w:p>
    <w:tbl>
      <w:tblPr>
        <w:tblW w:w="100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74"/>
        <w:gridCol w:w="6095"/>
        <w:gridCol w:w="1090"/>
      </w:tblGrid>
      <w:tr w:rsidR="001C57C9" w:rsidRPr="008D7FA3" w:rsidTr="00E13673">
        <w:trPr>
          <w:trHeight w:val="665"/>
        </w:trPr>
        <w:tc>
          <w:tcPr>
            <w:tcW w:w="2874" w:type="dxa"/>
            <w:vAlign w:val="center"/>
          </w:tcPr>
          <w:p w:rsidR="001C57C9" w:rsidRPr="008D7FA3" w:rsidRDefault="001C57C9" w:rsidP="001C57C9">
            <w:pPr>
              <w:ind w:left="318"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 классификации</w:t>
            </w:r>
          </w:p>
        </w:tc>
        <w:tc>
          <w:tcPr>
            <w:tcW w:w="6095" w:type="dxa"/>
            <w:vAlign w:val="center"/>
          </w:tcPr>
          <w:p w:rsidR="001C57C9" w:rsidRPr="008D7FA3" w:rsidRDefault="001C57C9" w:rsidP="00E11819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090" w:type="dxa"/>
            <w:vAlign w:val="center"/>
          </w:tcPr>
          <w:p w:rsidR="001C57C9" w:rsidRPr="008D7FA3" w:rsidRDefault="001C57C9" w:rsidP="00E11819">
            <w:pPr>
              <w:ind w:hanging="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Бю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жет пос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ления</w:t>
            </w:r>
          </w:p>
        </w:tc>
      </w:tr>
      <w:tr w:rsidR="001C57C9" w:rsidRPr="008D7FA3" w:rsidTr="00E13673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1 13 00000 00 0000 000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C57C9" w:rsidRPr="008D7FA3" w:rsidTr="00E13673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оказания платных услуг (работ) получателями средств бюджетов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E13673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E13673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компенсации затрат бюджетов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E13673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1 15 00000 00 0000 000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АДМИНИСТРАТИВНЫЕ ПЛАТЕЖИ И СБОРЫ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C57C9" w:rsidRPr="008D7FA3" w:rsidTr="00E13673">
        <w:trPr>
          <w:trHeight w:val="473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Платежи, взимаемые органами управления (организациями)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поселений, за выполнение определенных функций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E13673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1 17 00000 00 0000 000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</w:tr>
      <w:tr w:rsidR="001C57C9" w:rsidRPr="008D7FA3" w:rsidTr="00E13673">
        <w:trPr>
          <w:trHeight w:val="504"/>
        </w:trPr>
        <w:tc>
          <w:tcPr>
            <w:tcW w:w="2874" w:type="dxa"/>
            <w:noWrap/>
          </w:tcPr>
          <w:p w:rsidR="001C57C9" w:rsidRPr="008D7FA3" w:rsidRDefault="001C57C9" w:rsidP="00E11819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Невыясненные поступления, зачисляемые в бюджеты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1C57C9" w:rsidRPr="008D7FA3" w:rsidTr="00E13673">
        <w:trPr>
          <w:trHeight w:val="300"/>
        </w:trPr>
        <w:tc>
          <w:tcPr>
            <w:tcW w:w="2874" w:type="dxa"/>
            <w:noWrap/>
          </w:tcPr>
          <w:p w:rsidR="001C57C9" w:rsidRPr="008D7FA3" w:rsidRDefault="001C57C9" w:rsidP="00386460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6095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неналоговые доходы бюджетов </w:t>
            </w:r>
            <w:r w:rsidR="00386460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  <w:tc>
          <w:tcPr>
            <w:tcW w:w="1090" w:type="dxa"/>
          </w:tcPr>
          <w:p w:rsidR="001C57C9" w:rsidRPr="008D7FA3" w:rsidRDefault="001C57C9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  <w:tr w:rsidR="00386460" w:rsidRPr="008D7FA3" w:rsidTr="00E13673">
        <w:trPr>
          <w:trHeight w:val="300"/>
        </w:trPr>
        <w:tc>
          <w:tcPr>
            <w:tcW w:w="2874" w:type="dxa"/>
            <w:noWrap/>
          </w:tcPr>
          <w:p w:rsidR="00386460" w:rsidRPr="008D7FA3" w:rsidRDefault="00386460" w:rsidP="00386460">
            <w:pPr>
              <w:ind w:left="-42" w:right="-108"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1 17 14030 10 0000 180</w:t>
            </w:r>
          </w:p>
        </w:tc>
        <w:tc>
          <w:tcPr>
            <w:tcW w:w="6095" w:type="dxa"/>
          </w:tcPr>
          <w:p w:rsidR="00386460" w:rsidRPr="008D7FA3" w:rsidRDefault="00386460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090" w:type="dxa"/>
          </w:tcPr>
          <w:p w:rsidR="00386460" w:rsidRPr="008D7FA3" w:rsidRDefault="001739D8" w:rsidP="00E11819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100</w:t>
            </w:r>
          </w:p>
        </w:tc>
      </w:tr>
    </w:tbl>
    <w:p w:rsidR="00247346" w:rsidRPr="008D7FA3" w:rsidRDefault="00247346" w:rsidP="00DB206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229EE" w:rsidRPr="008D7FA3" w:rsidRDefault="001229EE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E81FE3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E81FE3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E81FE3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A2348" w:rsidRDefault="004A2348" w:rsidP="004A2348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Приложение №6 </w:t>
      </w:r>
    </w:p>
    <w:p w:rsidR="004A2348" w:rsidRDefault="004A2348" w:rsidP="004A2348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A2348" w:rsidRPr="00C72CBA" w:rsidRDefault="004A2348" w:rsidP="004A2348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E81FE3" w:rsidRPr="008D7FA3" w:rsidRDefault="00E81FE3" w:rsidP="003B57C4">
      <w:pPr>
        <w:ind w:left="6372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45829" w:rsidRPr="008D7FA3" w:rsidRDefault="00245829" w:rsidP="00245829">
      <w:pPr>
        <w:ind w:firstLine="0"/>
        <w:rPr>
          <w:rFonts w:ascii="Times New Roman" w:hAnsi="Times New Roman" w:cs="Times New Roman"/>
          <w:sz w:val="27"/>
          <w:szCs w:val="27"/>
          <w:lang w:val="tt-RU"/>
        </w:rPr>
      </w:pPr>
    </w:p>
    <w:p w:rsidR="00245829" w:rsidRPr="008D7FA3" w:rsidRDefault="00245829" w:rsidP="002458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E81FE3" w:rsidRPr="008D7FA3" w:rsidRDefault="00B57FAC" w:rsidP="00245829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Главных администраторов доходов бюджета </w:t>
      </w:r>
    </w:p>
    <w:p w:rsidR="00245829" w:rsidRPr="008D7FA3" w:rsidRDefault="00B57FAC" w:rsidP="00E81F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1C57C9" w:rsidRPr="008D7FA3" w:rsidRDefault="001C57C9" w:rsidP="001C57C9">
      <w:pPr>
        <w:ind w:firstLine="0"/>
        <w:rPr>
          <w:rFonts w:ascii="Times New Roman" w:hAnsi="Times New Roman" w:cs="Times New Roman"/>
          <w:sz w:val="27"/>
          <w:szCs w:val="27"/>
          <w:lang w:val="tt-RU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3298"/>
        <w:gridCol w:w="5979"/>
      </w:tblGrid>
      <w:tr w:rsidR="001C57C9" w:rsidRPr="008D7FA3" w:rsidTr="004A2348">
        <w:trPr>
          <w:trHeight w:val="431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</w:t>
            </w:r>
          </w:p>
        </w:tc>
        <w:tc>
          <w:tcPr>
            <w:tcW w:w="3298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Коды бюджетной </w:t>
            </w:r>
          </w:p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классификации</w:t>
            </w:r>
          </w:p>
        </w:tc>
        <w:tc>
          <w:tcPr>
            <w:tcW w:w="5979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</w:tr>
      <w:tr w:rsidR="001C57C9" w:rsidRPr="008D7FA3" w:rsidTr="004A2348">
        <w:trPr>
          <w:trHeight w:val="565"/>
        </w:trPr>
        <w:tc>
          <w:tcPr>
            <w:tcW w:w="9961" w:type="dxa"/>
            <w:gridSpan w:val="3"/>
            <w:vAlign w:val="center"/>
          </w:tcPr>
          <w:p w:rsidR="001C57C9" w:rsidRPr="008D7FA3" w:rsidRDefault="001C57C9" w:rsidP="00E11819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C57C9" w:rsidRPr="008D7FA3" w:rsidTr="004A2348">
        <w:trPr>
          <w:trHeight w:val="600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1 08 04020 01 1000 110</w:t>
            </w:r>
          </w:p>
        </w:tc>
        <w:tc>
          <w:tcPr>
            <w:tcW w:w="5979" w:type="dxa"/>
          </w:tcPr>
          <w:p w:rsidR="001C57C9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1C57C9" w:rsidRPr="008D7FA3" w:rsidTr="004A2348">
        <w:trPr>
          <w:trHeight w:val="600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1 08 04020 01 4000 110</w:t>
            </w:r>
          </w:p>
        </w:tc>
        <w:tc>
          <w:tcPr>
            <w:tcW w:w="5979" w:type="dxa"/>
          </w:tcPr>
          <w:p w:rsidR="001C57C9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1C57C9" w:rsidRPr="008D7FA3" w:rsidTr="004A2348">
        <w:trPr>
          <w:trHeight w:val="494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hanging="4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1 13 01995 10 0000 130</w:t>
            </w:r>
          </w:p>
        </w:tc>
        <w:tc>
          <w:tcPr>
            <w:tcW w:w="5979" w:type="dxa"/>
          </w:tcPr>
          <w:p w:rsidR="001C57C9" w:rsidRPr="008D7FA3" w:rsidRDefault="001C57C9" w:rsidP="00E11819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оказания платных услуг (работ) получателями средств бюджетов 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1C57C9" w:rsidRPr="008D7FA3" w:rsidTr="004A2348">
        <w:trPr>
          <w:trHeight w:val="494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hanging="4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1 13 02065 10 0000 130</w:t>
            </w:r>
          </w:p>
        </w:tc>
        <w:tc>
          <w:tcPr>
            <w:tcW w:w="5979" w:type="dxa"/>
          </w:tcPr>
          <w:p w:rsidR="001C57C9" w:rsidRPr="008D7FA3" w:rsidRDefault="001C57C9" w:rsidP="00E11819">
            <w:pPr>
              <w:ind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Доходы, поступающие в порядке возмещения расходов, понесенных в связи с эк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плуатацией имущества 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1C57C9" w:rsidRPr="008D7FA3" w:rsidTr="004A2348">
        <w:trPr>
          <w:trHeight w:val="355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hanging="4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1 13 02995 10 0000 130</w:t>
            </w:r>
          </w:p>
        </w:tc>
        <w:tc>
          <w:tcPr>
            <w:tcW w:w="5979" w:type="dxa"/>
          </w:tcPr>
          <w:p w:rsidR="001C57C9" w:rsidRPr="008D7FA3" w:rsidRDefault="001C57C9" w:rsidP="00E11819">
            <w:pPr>
              <w:ind w:hanging="4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доходы от компенсации затрат бюджетов 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лений</w:t>
            </w:r>
          </w:p>
        </w:tc>
      </w:tr>
      <w:tr w:rsidR="001C57C9" w:rsidRPr="008D7FA3" w:rsidTr="004A2348">
        <w:trPr>
          <w:trHeight w:val="445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1 15 02050 10 0000 140</w:t>
            </w:r>
          </w:p>
        </w:tc>
        <w:tc>
          <w:tcPr>
            <w:tcW w:w="5979" w:type="dxa"/>
          </w:tcPr>
          <w:p w:rsidR="001C57C9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Платежи, взимаемые органами управления (организациями) поселений за выполнение определенных функций</w:t>
            </w:r>
          </w:p>
        </w:tc>
      </w:tr>
      <w:tr w:rsidR="001C57C9" w:rsidRPr="008D7FA3" w:rsidTr="004A2348">
        <w:trPr>
          <w:trHeight w:val="300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1 17 01050 10 0000 180</w:t>
            </w:r>
          </w:p>
        </w:tc>
        <w:tc>
          <w:tcPr>
            <w:tcW w:w="5979" w:type="dxa"/>
          </w:tcPr>
          <w:p w:rsidR="001C57C9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Невыясненные поступления, зачисляемые в бюджеты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сельских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</w:tr>
      <w:tr w:rsidR="001C57C9" w:rsidRPr="008D7FA3" w:rsidTr="004A2348">
        <w:trPr>
          <w:trHeight w:val="300"/>
        </w:trPr>
        <w:tc>
          <w:tcPr>
            <w:tcW w:w="684" w:type="dxa"/>
          </w:tcPr>
          <w:p w:rsidR="001C57C9" w:rsidRPr="008D7FA3" w:rsidRDefault="001C57C9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1C57C9" w:rsidRPr="008D7FA3" w:rsidRDefault="001C57C9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1 17 05050 10 0000 180</w:t>
            </w:r>
          </w:p>
        </w:tc>
        <w:tc>
          <w:tcPr>
            <w:tcW w:w="5979" w:type="dxa"/>
          </w:tcPr>
          <w:p w:rsidR="00FD0202" w:rsidRPr="008D7FA3" w:rsidRDefault="001C57C9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Прочие неналоговые доходы бюджетов </w:t>
            </w:r>
            <w:r w:rsidR="00FD0202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сельских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FD0202" w:rsidRPr="008D7FA3" w:rsidTr="004A2348">
        <w:trPr>
          <w:trHeight w:val="481"/>
        </w:trPr>
        <w:tc>
          <w:tcPr>
            <w:tcW w:w="684" w:type="dxa"/>
          </w:tcPr>
          <w:p w:rsidR="00FD0202" w:rsidRPr="008D7FA3" w:rsidRDefault="00FD0202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FD0202" w:rsidRPr="008D7FA3" w:rsidRDefault="00FD0202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1 17 14030 10 0000 180</w:t>
            </w:r>
          </w:p>
        </w:tc>
        <w:tc>
          <w:tcPr>
            <w:tcW w:w="5979" w:type="dxa"/>
          </w:tcPr>
          <w:p w:rsidR="00FD0202" w:rsidRPr="008D7FA3" w:rsidRDefault="00FD0202" w:rsidP="00FD0202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Средства самообложения граждан, зачисляемые в бюджеты сельских поселений</w:t>
            </w:r>
          </w:p>
        </w:tc>
      </w:tr>
      <w:tr w:rsidR="00637678" w:rsidRPr="008D7FA3" w:rsidTr="004A2348">
        <w:trPr>
          <w:trHeight w:val="481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2 02 15001 10 0000 15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2 02 15002 10 0000 15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Дотации бюджетам сельских поселений на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поддержку мер по обеспечению сбалансированности бюджетов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2 02 29999 10 0000 15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субсидии бюджетам сельских поселений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2 02 35118 10 0000 15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2 02 35930 10 0000 15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2 02 40014 10 0000 15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2 02 45144 10 0000 15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Межбюджетные трансферты, передаваемые бюджетам сельских поселений на комплектование книжных фондов библиотек муниципальных образований 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2 02 45160 10 0000 15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2 04 05010 10 0000 180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Предоставление негосударственными организациями грантов для получателей средств бюджетов сельских поселений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2 07 05020 10 0000 180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2 07 05030 10 0000 180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Прочие безвозмездные поступления в бюджеты  сельских поселений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2 08 05000 10 0000 180</w:t>
            </w:r>
          </w:p>
        </w:tc>
        <w:tc>
          <w:tcPr>
            <w:tcW w:w="5979" w:type="dxa"/>
          </w:tcPr>
          <w:p w:rsidR="00637678" w:rsidRPr="008D7FA3" w:rsidRDefault="00637678" w:rsidP="005F7A94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Перечисления из бюджетов сельских поселений (в бюджеты </w:t>
            </w:r>
            <w:r w:rsidR="005F7A94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2 19 45160 10 0000 15</w:t>
            </w:r>
            <w:r w:rsidR="00740C66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</w:t>
            </w: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637678" w:rsidRPr="008D7FA3" w:rsidTr="004A2348">
        <w:trPr>
          <w:trHeight w:val="300"/>
        </w:trPr>
        <w:tc>
          <w:tcPr>
            <w:tcW w:w="684" w:type="dxa"/>
          </w:tcPr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lastRenderedPageBreak/>
              <w:t>814</w:t>
            </w:r>
          </w:p>
          <w:p w:rsidR="00637678" w:rsidRPr="008D7FA3" w:rsidRDefault="00637678" w:rsidP="00637678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3298" w:type="dxa"/>
          </w:tcPr>
          <w:p w:rsidR="00637678" w:rsidRPr="008D7FA3" w:rsidRDefault="00740C66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2 19 60010 10 0000 150</w:t>
            </w:r>
          </w:p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</w:p>
        </w:tc>
        <w:tc>
          <w:tcPr>
            <w:tcW w:w="5979" w:type="dxa"/>
          </w:tcPr>
          <w:p w:rsidR="00637678" w:rsidRPr="008D7FA3" w:rsidRDefault="00637678" w:rsidP="00637678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37678" w:rsidRPr="008D7FA3" w:rsidTr="004A2348">
        <w:trPr>
          <w:trHeight w:val="862"/>
        </w:trPr>
        <w:tc>
          <w:tcPr>
            <w:tcW w:w="9961" w:type="dxa"/>
            <w:gridSpan w:val="3"/>
            <w:vAlign w:val="center"/>
          </w:tcPr>
          <w:p w:rsidR="00637678" w:rsidRPr="008D7FA3" w:rsidRDefault="00637678" w:rsidP="00637678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637678" w:rsidRPr="008D7FA3" w:rsidTr="004A2348">
        <w:trPr>
          <w:trHeight w:val="885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1 11 05035 10 0000 120</w:t>
            </w:r>
          </w:p>
        </w:tc>
        <w:tc>
          <w:tcPr>
            <w:tcW w:w="5979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637678" w:rsidRPr="008D7FA3" w:rsidTr="004A2348">
        <w:trPr>
          <w:trHeight w:val="668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1 11 07015 10 0000 120</w:t>
            </w:r>
          </w:p>
        </w:tc>
        <w:tc>
          <w:tcPr>
            <w:tcW w:w="5979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поселениями</w:t>
            </w:r>
          </w:p>
        </w:tc>
      </w:tr>
      <w:tr w:rsidR="00637678" w:rsidRPr="008D7FA3" w:rsidTr="004A2348">
        <w:trPr>
          <w:trHeight w:val="932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1 11 09045 10 0000 120</w:t>
            </w:r>
          </w:p>
        </w:tc>
        <w:tc>
          <w:tcPr>
            <w:tcW w:w="5979" w:type="dxa"/>
          </w:tcPr>
          <w:p w:rsidR="00637678" w:rsidRPr="008D7FA3" w:rsidRDefault="00637678" w:rsidP="00E11819">
            <w:pPr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ва, находящегося в собственности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лений (за исключением имущества муниципал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37678" w:rsidRPr="008D7FA3" w:rsidTr="004A2348">
        <w:trPr>
          <w:trHeight w:val="932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1 14 02052 10 0000 410</w:t>
            </w:r>
          </w:p>
        </w:tc>
        <w:tc>
          <w:tcPr>
            <w:tcW w:w="5979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37678" w:rsidRPr="008D7FA3" w:rsidTr="004A2348">
        <w:trPr>
          <w:trHeight w:val="352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1 14 02052 10 0000 440</w:t>
            </w:r>
          </w:p>
        </w:tc>
        <w:tc>
          <w:tcPr>
            <w:tcW w:w="5979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37678" w:rsidRPr="008D7FA3" w:rsidTr="004A2348">
        <w:trPr>
          <w:trHeight w:val="1373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1 14 02053 10 0000 410</w:t>
            </w:r>
          </w:p>
        </w:tc>
        <w:tc>
          <w:tcPr>
            <w:tcW w:w="5979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637678" w:rsidRPr="008D7FA3" w:rsidTr="004A2348">
        <w:trPr>
          <w:trHeight w:val="697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1 14 02053 10 0000 440</w:t>
            </w:r>
          </w:p>
        </w:tc>
        <w:tc>
          <w:tcPr>
            <w:tcW w:w="5979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Доходы от реализации иного имущества, находящегося в собственности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37678" w:rsidRPr="008D7FA3" w:rsidTr="004A2348">
        <w:trPr>
          <w:trHeight w:val="900"/>
        </w:trPr>
        <w:tc>
          <w:tcPr>
            <w:tcW w:w="684" w:type="dxa"/>
          </w:tcPr>
          <w:p w:rsidR="00637678" w:rsidRPr="008D7FA3" w:rsidRDefault="00637678" w:rsidP="00E11819">
            <w:pPr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815</w:t>
            </w:r>
          </w:p>
        </w:tc>
        <w:tc>
          <w:tcPr>
            <w:tcW w:w="3298" w:type="dxa"/>
          </w:tcPr>
          <w:p w:rsidR="00637678" w:rsidRPr="008D7FA3" w:rsidRDefault="00637678" w:rsidP="004A2348">
            <w:pPr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1 17 01050 10 0000 180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ab/>
            </w:r>
          </w:p>
        </w:tc>
        <w:tc>
          <w:tcPr>
            <w:tcW w:w="5979" w:type="dxa"/>
          </w:tcPr>
          <w:p w:rsidR="00637678" w:rsidRPr="008D7FA3" w:rsidRDefault="00637678" w:rsidP="00E11819">
            <w:pPr>
              <w:suppressAutoHyphens/>
              <w:ind w:firstLine="0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Невыясненные поступления, зачисляемые в бюджеты сельских поселений</w:t>
            </w:r>
          </w:p>
        </w:tc>
      </w:tr>
    </w:tbl>
    <w:p w:rsidR="001C57C9" w:rsidRPr="008D7FA3" w:rsidRDefault="001C57C9" w:rsidP="001C57C9">
      <w:pPr>
        <w:ind w:firstLine="0"/>
        <w:rPr>
          <w:rFonts w:ascii="Times New Roman" w:hAnsi="Times New Roman" w:cs="Times New Roman"/>
          <w:sz w:val="27"/>
          <w:szCs w:val="27"/>
        </w:rPr>
      </w:pPr>
    </w:p>
    <w:p w:rsidR="001C57C9" w:rsidRPr="008D7FA3" w:rsidRDefault="001C57C9" w:rsidP="001C57C9">
      <w:pPr>
        <w:rPr>
          <w:rFonts w:ascii="Times New Roman" w:hAnsi="Times New Roman" w:cs="Times New Roman"/>
          <w:sz w:val="27"/>
          <w:szCs w:val="27"/>
        </w:rPr>
      </w:pPr>
    </w:p>
    <w:p w:rsidR="00573D7E" w:rsidRPr="008D7FA3" w:rsidRDefault="00573D7E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1240CF">
      <w:pPr>
        <w:ind w:left="5940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B039E" w:rsidRPr="008D7FA3" w:rsidRDefault="001B039E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E81FE3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F87D01" w:rsidRPr="008D7FA3" w:rsidRDefault="00F87D01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E81FE3" w:rsidP="003B57C4">
      <w:pPr>
        <w:ind w:left="5664" w:right="-442" w:firstLine="708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C57C9" w:rsidRDefault="001C57C9" w:rsidP="0089544F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A2348" w:rsidRDefault="004A2348" w:rsidP="0089544F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A2348" w:rsidRDefault="004A2348" w:rsidP="004A2348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Приложение №7 </w:t>
      </w:r>
    </w:p>
    <w:p w:rsidR="004A2348" w:rsidRDefault="004A2348" w:rsidP="004A2348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4A2348" w:rsidRPr="00C72CBA" w:rsidRDefault="004A2348" w:rsidP="004A2348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4A2348" w:rsidRDefault="004A2348" w:rsidP="0089544F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A2348" w:rsidRPr="008D7FA3" w:rsidRDefault="004A2348" w:rsidP="0089544F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D1225" w:rsidRPr="008D7FA3" w:rsidRDefault="003D1225" w:rsidP="003D122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>Перечень</w:t>
      </w:r>
    </w:p>
    <w:p w:rsidR="00FF4650" w:rsidRPr="008D7FA3" w:rsidRDefault="003D1225" w:rsidP="004A2348">
      <w:pPr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b/>
          <w:sz w:val="27"/>
          <w:szCs w:val="27"/>
        </w:rPr>
        <w:t xml:space="preserve">главных администраторов источников </w:t>
      </w:r>
      <w:r w:rsidR="00573D7E" w:rsidRPr="008D7FA3">
        <w:rPr>
          <w:rFonts w:ascii="Times New Roman" w:hAnsi="Times New Roman" w:cs="Times New Roman"/>
          <w:b/>
          <w:sz w:val="27"/>
          <w:szCs w:val="27"/>
        </w:rPr>
        <w:t>финансирования дефицита бю</w:t>
      </w:r>
      <w:r w:rsidR="00573D7E" w:rsidRPr="008D7FA3">
        <w:rPr>
          <w:rFonts w:ascii="Times New Roman" w:hAnsi="Times New Roman" w:cs="Times New Roman"/>
          <w:b/>
          <w:sz w:val="27"/>
          <w:szCs w:val="27"/>
        </w:rPr>
        <w:t>д</w:t>
      </w:r>
      <w:r w:rsidR="00573D7E" w:rsidRPr="008D7FA3">
        <w:rPr>
          <w:rFonts w:ascii="Times New Roman" w:hAnsi="Times New Roman" w:cs="Times New Roman"/>
          <w:b/>
          <w:sz w:val="27"/>
          <w:szCs w:val="27"/>
        </w:rPr>
        <w:t>жета</w:t>
      </w:r>
      <w:r w:rsidR="00C9519E" w:rsidRPr="008D7FA3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3D1225" w:rsidRPr="008D7FA3" w:rsidRDefault="00B57FAC" w:rsidP="00C9519E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sz w:val="27"/>
          <w:szCs w:val="27"/>
        </w:rPr>
        <w:t>Старошешми</w:t>
      </w:r>
      <w:r w:rsidR="00C174DB" w:rsidRPr="008D7FA3">
        <w:rPr>
          <w:rFonts w:ascii="Times New Roman" w:hAnsi="Times New Roman" w:cs="Times New Roman"/>
          <w:b/>
          <w:sz w:val="27"/>
          <w:szCs w:val="27"/>
        </w:rPr>
        <w:t>нс</w:t>
      </w:r>
      <w:r w:rsidRPr="008D7FA3">
        <w:rPr>
          <w:rFonts w:ascii="Times New Roman" w:hAnsi="Times New Roman" w:cs="Times New Roman"/>
          <w:b/>
          <w:sz w:val="27"/>
          <w:szCs w:val="27"/>
        </w:rPr>
        <w:t>кого</w:t>
      </w:r>
      <w:proofErr w:type="spellEnd"/>
      <w:r w:rsidRPr="008D7FA3">
        <w:rPr>
          <w:rFonts w:ascii="Times New Roman" w:hAnsi="Times New Roman" w:cs="Times New Roman"/>
          <w:b/>
          <w:sz w:val="27"/>
          <w:szCs w:val="27"/>
        </w:rPr>
        <w:t xml:space="preserve"> сельского поселения</w:t>
      </w:r>
    </w:p>
    <w:p w:rsidR="003D1225" w:rsidRPr="008D7FA3" w:rsidRDefault="003D1225" w:rsidP="003D1225">
      <w:pPr>
        <w:rPr>
          <w:rFonts w:ascii="Times New Roman" w:hAnsi="Times New Roman" w:cs="Times New Roman"/>
          <w:sz w:val="27"/>
          <w:szCs w:val="27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880"/>
        <w:gridCol w:w="151"/>
        <w:gridCol w:w="5812"/>
      </w:tblGrid>
      <w:tr w:rsidR="001739D8" w:rsidRPr="008D7FA3" w:rsidTr="004A2348">
        <w:trPr>
          <w:trHeight w:val="660"/>
        </w:trPr>
        <w:tc>
          <w:tcPr>
            <w:tcW w:w="1080" w:type="dxa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Код </w:t>
            </w:r>
            <w:proofErr w:type="spellStart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адм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нист</w:t>
            </w:r>
            <w:proofErr w:type="spellEnd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-</w:t>
            </w:r>
          </w:p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ратора</w:t>
            </w:r>
            <w:proofErr w:type="spellEnd"/>
          </w:p>
        </w:tc>
        <w:tc>
          <w:tcPr>
            <w:tcW w:w="2880" w:type="dxa"/>
            <w:vAlign w:val="center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Коды бюджетной</w:t>
            </w:r>
          </w:p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классификации</w:t>
            </w:r>
          </w:p>
        </w:tc>
        <w:tc>
          <w:tcPr>
            <w:tcW w:w="5963" w:type="dxa"/>
            <w:gridSpan w:val="2"/>
            <w:vAlign w:val="center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</w:tr>
      <w:tr w:rsidR="001739D8" w:rsidRPr="008D7FA3" w:rsidTr="004A2348">
        <w:trPr>
          <w:trHeight w:val="914"/>
        </w:trPr>
        <w:tc>
          <w:tcPr>
            <w:tcW w:w="9923" w:type="dxa"/>
            <w:gridSpan w:val="4"/>
            <w:vAlign w:val="center"/>
          </w:tcPr>
          <w:p w:rsidR="001739D8" w:rsidRPr="008D7FA3" w:rsidRDefault="001739D8" w:rsidP="00E11819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1739D8" w:rsidRPr="008D7FA3" w:rsidTr="004A2348">
        <w:trPr>
          <w:trHeight w:val="654"/>
        </w:trPr>
        <w:tc>
          <w:tcPr>
            <w:tcW w:w="1080" w:type="dxa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031" w:type="dxa"/>
            <w:gridSpan w:val="2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01 10 0000 510</w:t>
            </w:r>
          </w:p>
        </w:tc>
        <w:tc>
          <w:tcPr>
            <w:tcW w:w="5812" w:type="dxa"/>
          </w:tcPr>
          <w:p w:rsidR="001739D8" w:rsidRPr="008D7FA3" w:rsidRDefault="001739D8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Увеличение прочих о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статков денежных средств бюджетов</w:t>
            </w:r>
            <w:r w:rsidR="00DB2063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се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льских</w:t>
            </w:r>
            <w:r w:rsidR="00DB2063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поселений</w:t>
            </w:r>
          </w:p>
        </w:tc>
      </w:tr>
      <w:tr w:rsidR="001739D8" w:rsidRPr="008D7FA3" w:rsidTr="004A2348">
        <w:trPr>
          <w:trHeight w:val="692"/>
        </w:trPr>
        <w:tc>
          <w:tcPr>
            <w:tcW w:w="1080" w:type="dxa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814</w:t>
            </w:r>
          </w:p>
        </w:tc>
        <w:tc>
          <w:tcPr>
            <w:tcW w:w="3031" w:type="dxa"/>
            <w:gridSpan w:val="2"/>
          </w:tcPr>
          <w:p w:rsidR="001739D8" w:rsidRPr="008D7FA3" w:rsidRDefault="001739D8" w:rsidP="00E11819">
            <w:pPr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01 05 02</w:t>
            </w:r>
            <w:r w:rsidR="00637678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01 10 0000 610</w:t>
            </w:r>
          </w:p>
        </w:tc>
        <w:tc>
          <w:tcPr>
            <w:tcW w:w="5812" w:type="dxa"/>
          </w:tcPr>
          <w:p w:rsidR="001739D8" w:rsidRPr="008D7FA3" w:rsidRDefault="001739D8" w:rsidP="00E11819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Уменьшение прочих остатков денежных средств </w:t>
            </w:r>
            <w:r w:rsidR="009D1707"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бюджетов сельских поселений</w:t>
            </w:r>
          </w:p>
        </w:tc>
      </w:tr>
    </w:tbl>
    <w:p w:rsidR="00D779DC" w:rsidRPr="008D7FA3" w:rsidRDefault="00D779DC" w:rsidP="004610CE">
      <w:pPr>
        <w:ind w:left="5954"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D779DC" w:rsidRPr="008D7FA3" w:rsidRDefault="00D779DC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E81FE3" w:rsidRPr="008D7FA3" w:rsidRDefault="00E81FE3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F87D01" w:rsidRPr="008D7FA3" w:rsidRDefault="00F87D01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B971D3" w:rsidRDefault="00B971D3" w:rsidP="00B971D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Приложение №8 </w:t>
      </w:r>
    </w:p>
    <w:p w:rsidR="00B971D3" w:rsidRDefault="00B971D3" w:rsidP="00B971D3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B971D3" w:rsidRPr="00C72CBA" w:rsidRDefault="00B971D3" w:rsidP="00B971D3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1105D4" w:rsidRPr="008D7FA3" w:rsidRDefault="001105D4" w:rsidP="00C9519E">
      <w:pPr>
        <w:ind w:right="-442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4474D3" w:rsidRPr="008D7FA3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Распределение</w:t>
      </w:r>
    </w:p>
    <w:p w:rsidR="004A4CB6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бюджетных ассигнований по разделам, подразделам, целевым статьям </w:t>
      </w:r>
    </w:p>
    <w:p w:rsidR="004A4CB6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и группам </w:t>
      </w:r>
      <w:proofErr w:type="gram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</w:t>
      </w:r>
      <w:proofErr w:type="gram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:rsidR="004A4CB6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муниц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пального образования «</w:t>
      </w: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Старошешминское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сельское поселение» Нижнекамского мун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и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ципального района Республики Татарстан </w:t>
      </w:r>
    </w:p>
    <w:p w:rsidR="004474D3" w:rsidRPr="008D7FA3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на 2019 год</w:t>
      </w:r>
    </w:p>
    <w:p w:rsidR="00D62449" w:rsidRPr="008D7FA3" w:rsidRDefault="00D62449" w:rsidP="00D62449">
      <w:pPr>
        <w:ind w:left="5232" w:right="-442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                                 тыс. руб.</w:t>
      </w:r>
    </w:p>
    <w:tbl>
      <w:tblPr>
        <w:tblW w:w="9781" w:type="dxa"/>
        <w:tblInd w:w="108" w:type="dxa"/>
        <w:tblLayout w:type="fixed"/>
        <w:tblLook w:val="04A0"/>
      </w:tblPr>
      <w:tblGrid>
        <w:gridCol w:w="4820"/>
        <w:gridCol w:w="567"/>
        <w:gridCol w:w="567"/>
        <w:gridCol w:w="1842"/>
        <w:gridCol w:w="667"/>
        <w:gridCol w:w="1318"/>
      </w:tblGrid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</w:tr>
      <w:tr w:rsidR="0089544F" w:rsidRPr="008D7FA3" w:rsidTr="00A8409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9544F" w:rsidRPr="008D7FA3" w:rsidRDefault="0089544F" w:rsidP="0089544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учрежд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ние «Исполнительный комитет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рошешминского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посел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ния</w:t>
            </w:r>
            <w:r w:rsidR="003A407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Нижнекамского муниципальн</w:t>
            </w:r>
            <w:r w:rsidR="003A407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="003A407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района Республики Т</w:t>
            </w:r>
            <w:r w:rsidR="003A407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="003A4073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тарстан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3585C" w:rsidRPr="008D7FA3" w:rsidTr="00A8409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3585C" w:rsidRPr="008D7FA3" w:rsidRDefault="00D3585C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3585C" w:rsidRPr="008D7FA3" w:rsidRDefault="0045677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2444,10</w:t>
            </w:r>
          </w:p>
        </w:tc>
      </w:tr>
      <w:tr w:rsidR="00D62449" w:rsidRPr="008D7FA3" w:rsidTr="00A8409E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 законодател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ных (представительных)  органов государственной власти и предст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вительных органов  муниципальных образов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</w:t>
            </w:r>
            <w:r w:rsidR="00F35080"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0F304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679,0</w:t>
            </w:r>
          </w:p>
        </w:tc>
      </w:tr>
      <w:tr w:rsidR="00D62449" w:rsidRPr="008D7FA3" w:rsidTr="00A8409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управление в сфере 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тановленных функций гос. власти субъектов РФ и органов местного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моупра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35080"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0F304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D62449" w:rsidRPr="008D7FA3" w:rsidTr="00A8409E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нами, казенными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F35080"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0F304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D62449" w:rsidRPr="008D7FA3" w:rsidTr="00A8409E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 Правительства Российской Федерации, высших 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полнительных органов государс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венной власти субъектов Российской Федерации, местных админ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Руководство и управление в сфере устано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1278,3</w:t>
            </w:r>
          </w:p>
        </w:tc>
      </w:tr>
      <w:tr w:rsidR="00D62449" w:rsidRPr="008D7FA3" w:rsidTr="00A8409E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на выплату персоналу в 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нами, казенными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0F304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766,1</w:t>
            </w:r>
          </w:p>
        </w:tc>
      </w:tr>
      <w:tr w:rsidR="00E03EBD" w:rsidRPr="008D7FA3" w:rsidTr="00A8409E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EBD" w:rsidRPr="008D7FA3" w:rsidRDefault="00E03EBD" w:rsidP="00E03EB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EBD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03EBD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BD" w:rsidRPr="008D7FA3" w:rsidRDefault="0049750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3EBD" w:rsidRPr="008D7FA3" w:rsidRDefault="0049750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EBD" w:rsidRPr="008D7FA3" w:rsidRDefault="0049750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D62449" w:rsidRPr="008D7FA3" w:rsidTr="00A8409E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деятельности финанс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вых, налоговых и таможенных орг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нов и органов финансового (фина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сово-бюджетного) на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D62449" w:rsidRPr="008D7FA3" w:rsidTr="00A8409E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ваемые на осуществление части 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номочий по решению вопросов мес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ного значения в соответствии с закл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ченными соглаш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45677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483,8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449" w:rsidRPr="008D7FA3" w:rsidRDefault="0045677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вопр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5,5</w:t>
            </w:r>
          </w:p>
        </w:tc>
      </w:tr>
      <w:tr w:rsidR="00D62449" w:rsidRPr="008D7FA3" w:rsidTr="00A8409E">
        <w:trPr>
          <w:trHeight w:val="13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ваемые на осуществление части 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номочий по решению вопросов мес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ного значения в соответствии с закл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ченными соглаш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нами, казёнными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354,0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обязательств гос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</w:t>
            </w:r>
            <w:r w:rsidR="00B77650" w:rsidRPr="008D7FA3">
              <w:rPr>
                <w:rFonts w:ascii="Times New Roman" w:hAnsi="Times New Roman" w:cs="Times New Roman"/>
                <w:sz w:val="27"/>
                <w:szCs w:val="27"/>
              </w:rPr>
              <w:t> 92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="00B77650"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B7765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2C4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85,3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Осуществление первичного воинского учета на территориях, где отсутств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ют военные коми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нами, казёнными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воохран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</w:tr>
      <w:tr w:rsidR="00D62449" w:rsidRPr="008D7FA3" w:rsidTr="00A8409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Предупреждение и ликвидация после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ствий чрезвычайных ситуаций и ст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хийных бедствий природного и техн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генного 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3A4073" w:rsidRPr="008D7FA3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3A4073" w:rsidRPr="008D7FA3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2449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D3585C" w:rsidRPr="008D7FA3" w:rsidTr="00A8409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585C" w:rsidRPr="008D7FA3" w:rsidRDefault="006C047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585C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2145,7</w:t>
            </w:r>
          </w:p>
        </w:tc>
      </w:tr>
      <w:tr w:rsidR="0089544F" w:rsidRPr="008D7FA3" w:rsidTr="00A8409E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544F" w:rsidRPr="008D7FA3" w:rsidRDefault="0089544F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89544F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</w:t>
            </w:r>
            <w:r w:rsidR="0080798E" w:rsidRPr="008D7FA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544F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3585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</w:t>
            </w:r>
            <w:r w:rsidR="006C0474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2117,7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842,0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</w:t>
            </w:r>
            <w:r w:rsidR="00D62449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1275,7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45677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243</w:t>
            </w:r>
            <w:r w:rsidR="004A17AA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4,8</w:t>
            </w:r>
          </w:p>
        </w:tc>
      </w:tr>
      <w:tr w:rsidR="00D62449" w:rsidRPr="008D7FA3" w:rsidTr="00A8409E">
        <w:trPr>
          <w:trHeight w:val="69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организаций и исполнител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2389,2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Обеспечение деятельности клубов и кул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турно 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2389,2</w:t>
            </w:r>
          </w:p>
        </w:tc>
      </w:tr>
      <w:tr w:rsidR="00D62449" w:rsidRPr="008D7FA3" w:rsidTr="00A8409E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лях обеспечения выполнения функций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сударственными (муниципальными) орг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нами, казёнными учреждениями, органами управления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E03EB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363,8</w:t>
            </w:r>
          </w:p>
        </w:tc>
      </w:tr>
      <w:tr w:rsidR="00D62449" w:rsidRPr="008D7FA3" w:rsidTr="00A8409E">
        <w:trPr>
          <w:trHeight w:val="8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352815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2025,4</w:t>
            </w:r>
          </w:p>
        </w:tc>
      </w:tr>
      <w:tr w:rsidR="003A4073" w:rsidRPr="008D7FA3" w:rsidTr="00A8409E">
        <w:trPr>
          <w:trHeight w:val="8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A4073" w:rsidRPr="008D7FA3" w:rsidRDefault="00E03EB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3A407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073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D62449" w:rsidRPr="008D7FA3" w:rsidTr="00A8409E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62449" w:rsidRPr="008D7FA3" w:rsidRDefault="00D62449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D6244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62449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7697,7</w:t>
            </w:r>
          </w:p>
        </w:tc>
      </w:tr>
    </w:tbl>
    <w:p w:rsidR="003A1E77" w:rsidRPr="008D7FA3" w:rsidRDefault="003A1E77" w:rsidP="003A1E77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3A1E77" w:rsidRPr="008D7FA3" w:rsidRDefault="003A1E77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Pr="008D7FA3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E2F1D" w:rsidRPr="008D7FA3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1C4A4D" w:rsidRDefault="001C4A4D" w:rsidP="001C4A4D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Приложение №9</w:t>
      </w:r>
    </w:p>
    <w:p w:rsidR="001C4A4D" w:rsidRDefault="001C4A4D" w:rsidP="001C4A4D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C4A4D" w:rsidRPr="00C72CBA" w:rsidRDefault="001C4A4D" w:rsidP="001C4A4D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5E2F1D" w:rsidRPr="008D7FA3" w:rsidRDefault="005E2F1D" w:rsidP="00F34725">
      <w:pPr>
        <w:ind w:left="6372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4474D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4474D3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Распределение</w:t>
      </w:r>
    </w:p>
    <w:p w:rsidR="004474D3" w:rsidRPr="008D7FA3" w:rsidRDefault="004474D3" w:rsidP="004474D3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бюджетных ассигнований по разделам, подразделам, целевым статьям и группам </w:t>
      </w:r>
      <w:proofErr w:type="gram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видов расходов классификации расходов бюджета муниципального</w:t>
      </w:r>
      <w:proofErr w:type="gram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о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б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>разования «</w:t>
      </w: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Старошешминское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 сельское поселение» Нижнекамского </w:t>
      </w:r>
    </w:p>
    <w:p w:rsidR="004474D3" w:rsidRPr="008D7FA3" w:rsidRDefault="004474D3" w:rsidP="004474D3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муниципального района Республики Татарстан                                                                        на плановый период 2020-2021 год</w:t>
      </w:r>
      <w:r w:rsidRPr="008D7FA3">
        <w:rPr>
          <w:rFonts w:ascii="Times New Roman" w:hAnsi="Times New Roman" w:cs="Times New Roman"/>
          <w:b/>
          <w:sz w:val="27"/>
          <w:szCs w:val="27"/>
        </w:rPr>
        <w:t>ы</w:t>
      </w:r>
    </w:p>
    <w:p w:rsidR="0053427C" w:rsidRPr="008D7FA3" w:rsidRDefault="005E2F1D" w:rsidP="0053427C">
      <w:pPr>
        <w:ind w:left="5232" w:right="-442" w:firstLine="708"/>
        <w:jc w:val="center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     </w:t>
      </w:r>
      <w:r w:rsidR="001C4A4D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8D7FA3">
        <w:rPr>
          <w:rFonts w:ascii="Times New Roman" w:hAnsi="Times New Roman" w:cs="Times New Roman"/>
          <w:sz w:val="27"/>
          <w:szCs w:val="27"/>
        </w:rPr>
        <w:t>тыс. руб.</w:t>
      </w:r>
    </w:p>
    <w:tbl>
      <w:tblPr>
        <w:tblW w:w="9924" w:type="dxa"/>
        <w:tblInd w:w="108" w:type="dxa"/>
        <w:tblLayout w:type="fixed"/>
        <w:tblLook w:val="04A0"/>
      </w:tblPr>
      <w:tblGrid>
        <w:gridCol w:w="3261"/>
        <w:gridCol w:w="709"/>
        <w:gridCol w:w="709"/>
        <w:gridCol w:w="1984"/>
        <w:gridCol w:w="709"/>
        <w:gridCol w:w="1276"/>
        <w:gridCol w:w="1276"/>
      </w:tblGrid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1229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201</w:t>
            </w:r>
            <w:r w:rsidR="001229EE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1229E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20</w:t>
            </w:r>
            <w:r w:rsidR="001229EE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год</w:t>
            </w:r>
          </w:p>
        </w:tc>
      </w:tr>
      <w:tr w:rsidR="005E2F1D" w:rsidRPr="008D7FA3" w:rsidTr="001C4A4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312CDC" w:rsidP="006850E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53E07" w:rsidRPr="008D7FA3" w:rsidTr="001C4A4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53E07" w:rsidRPr="008D7FA3" w:rsidRDefault="00A53E07" w:rsidP="00A53E0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ное учреждение «И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полн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тельный комитет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Старошешминского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поселения Нижнекамского мун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ципального района Ре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пу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лики Татарстан»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E2F1D" w:rsidRPr="008D7FA3" w:rsidTr="001C4A4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6C047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3F83" w:rsidRDefault="00A73F8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5E2F1D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2486,4</w:t>
            </w:r>
          </w:p>
          <w:p w:rsidR="009134AE" w:rsidRPr="008D7FA3" w:rsidRDefault="009134A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E2F1D" w:rsidRPr="008D7FA3" w:rsidTr="001C4A4D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Функционирование  зак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нодательных (представ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тельных)  органов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дарственной власти и представительных орг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нов  муниципальных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83D6F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679,0</w:t>
            </w:r>
          </w:p>
        </w:tc>
      </w:tr>
      <w:tr w:rsidR="005E2F1D" w:rsidRPr="008D7FA3" w:rsidTr="001C4A4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ние в сфере установле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фун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гос. власти субъектов РФ и органов местного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5E2F1D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EA09C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5E2F1D" w:rsidRPr="008D7FA3" w:rsidTr="00A73F83">
        <w:trPr>
          <w:trHeight w:val="4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казенными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ми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</w:t>
            </w:r>
            <w:r w:rsidR="005E2F1D"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5E2F1D" w:rsidRPr="008D7FA3" w:rsidTr="001C4A4D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Функционирование  Пр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вительства Российской Федерации, высших 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полн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тельных органов 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венной власти субъектов Российской Федерации, местных 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1293,8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Руководство и управл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ние в сфере установле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фун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1293,8</w:t>
            </w:r>
          </w:p>
        </w:tc>
      </w:tr>
      <w:tr w:rsidR="005E2F1D" w:rsidRPr="008D7FA3" w:rsidTr="001C4A4D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казенными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781,6</w:t>
            </w:r>
          </w:p>
        </w:tc>
      </w:tr>
      <w:tr w:rsidR="00A53E07" w:rsidRPr="008D7FA3" w:rsidTr="001C4A4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3E07" w:rsidRPr="008D7FA3" w:rsidRDefault="00A53E07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асси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53E07" w:rsidRPr="008D7FA3" w:rsidRDefault="00A53E07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E2F1D" w:rsidRPr="008D7FA3" w:rsidTr="001C4A4D">
        <w:trPr>
          <w:trHeight w:val="418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сти финансовых, нал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говых и таможенных органов и органов ф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нансового (ф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нансово-бюджетного) на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5E2F1D" w:rsidRPr="008D7FA3" w:rsidTr="001C4A4D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ферты, передаваемые на осуществление части полномочий по решению вопросов местного знач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ключенными соглаш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E2F1D" w:rsidRPr="008D7FA3" w:rsidTr="001C4A4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E2F1D" w:rsidRPr="008D7FA3" w:rsidTr="001C4A4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497,6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510,60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Уплата налога на имущ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ство организаций и 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мельн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4A17A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5E2F1D" w:rsidRPr="008D7FA3" w:rsidTr="001C4A4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Другие общегосударс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73523" w:rsidRPr="008D7FA3" w:rsidRDefault="0067352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en-US"/>
              </w:rPr>
            </w:pPr>
          </w:p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E2F1D" w:rsidRPr="008D7FA3" w:rsidTr="001C4A4D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ферты, передаваемые на осуществление части полномочий по решению вопросов местного знач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 соответствии с 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ключенными соглаш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E2F1D" w:rsidRPr="008D7FA3" w:rsidTr="001C4A4D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367,8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DA0E29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380,8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</w:t>
            </w:r>
            <w:r w:rsidR="00153A20" w:rsidRPr="008D7FA3">
              <w:rPr>
                <w:rFonts w:ascii="Times New Roman" w:hAnsi="Times New Roman" w:cs="Times New Roman"/>
                <w:sz w:val="27"/>
                <w:szCs w:val="27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84642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84642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99 0 00 923</w:t>
            </w:r>
            <w:r w:rsidR="00153A20"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84642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84642D" w:rsidRPr="008D7FA3">
              <w:rPr>
                <w:rFonts w:ascii="Times New Roman" w:hAnsi="Times New Roman" w:cs="Times New Roman"/>
                <w:sz w:val="27"/>
                <w:szCs w:val="27"/>
              </w:rPr>
              <w:t>6,3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Мобилизационная и вневойсковая подгото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673523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88,8</w:t>
            </w:r>
          </w:p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Осуществление перви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ного воинского учета на территориях, где отсутс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вуют военные комисс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Национальная безопа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ность и правоохран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тельная деятел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EC1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</w:tr>
      <w:tr w:rsidR="005E2F1D" w:rsidRPr="008D7FA3" w:rsidTr="001C4A4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Предупреждение и ли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видация последствий чрезв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чайных ситуаций и стихийных бедствий пр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родного и техногенного х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155648" w:rsidRPr="008D7FA3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EC1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5E2F1D" w:rsidRPr="008D7FA3" w:rsidTr="001C4A4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2F1D" w:rsidRPr="008D7FA3" w:rsidRDefault="005E2F1D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</w:t>
            </w:r>
            <w:r w:rsidR="00155648" w:rsidRPr="008D7FA3">
              <w:rPr>
                <w:rFonts w:ascii="Times New Roman" w:hAnsi="Times New Roman" w:cs="Times New Roman"/>
                <w:sz w:val="27"/>
                <w:szCs w:val="27"/>
              </w:rPr>
              <w:t>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2F1D" w:rsidRPr="008D7FA3" w:rsidRDefault="005E2F1D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2F1D" w:rsidRPr="008D7FA3" w:rsidRDefault="00EC1F2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6C0474" w:rsidRPr="008D7FA3" w:rsidTr="001C4A4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0474" w:rsidRPr="008D7FA3" w:rsidRDefault="006C0474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хозяйс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6C0474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0474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0474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2112,1</w:t>
            </w:r>
          </w:p>
        </w:tc>
      </w:tr>
      <w:tr w:rsidR="00694EEE" w:rsidRPr="008D7FA3" w:rsidTr="001C4A4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</w:t>
            </w:r>
            <w:r w:rsidR="0080798E" w:rsidRPr="008D7FA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28,0</w:t>
            </w:r>
          </w:p>
        </w:tc>
      </w:tr>
      <w:tr w:rsidR="00694EEE" w:rsidRPr="008D7FA3" w:rsidTr="001C4A4D">
        <w:trPr>
          <w:trHeight w:val="524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2084,1</w:t>
            </w:r>
          </w:p>
        </w:tc>
      </w:tr>
      <w:tr w:rsidR="00694EEE" w:rsidRPr="008D7FA3" w:rsidTr="001C4A4D">
        <w:trPr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1217,2</w:t>
            </w:r>
          </w:p>
        </w:tc>
      </w:tr>
      <w:tr w:rsidR="00694EEE" w:rsidRPr="008D7FA3" w:rsidTr="001C4A4D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Прочие мероприятия по благоустройству горо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ских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ругов и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EA09C3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616,3</w:t>
            </w:r>
          </w:p>
        </w:tc>
      </w:tr>
      <w:tr w:rsidR="00694EEE" w:rsidRPr="008D7FA3" w:rsidTr="001C4A4D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250,6</w:t>
            </w:r>
          </w:p>
        </w:tc>
      </w:tr>
      <w:tr w:rsidR="00694EEE" w:rsidRPr="008D7FA3" w:rsidTr="001C4A4D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2504,</w:t>
            </w:r>
            <w:r w:rsidR="0053427C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2575,</w:t>
            </w:r>
            <w:r w:rsidR="0053427C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9</w:t>
            </w:r>
          </w:p>
        </w:tc>
      </w:tr>
      <w:tr w:rsidR="00694EEE" w:rsidRPr="008D7FA3" w:rsidTr="001C4A4D">
        <w:trPr>
          <w:trHeight w:val="690"/>
        </w:trPr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"Развитие клубных, концертных организ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ций и исполнительского иску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ства"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2458,7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2530,</w:t>
            </w:r>
            <w:r w:rsidR="0053427C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</w:p>
        </w:tc>
      </w:tr>
      <w:tr w:rsidR="00694EEE" w:rsidRPr="008D7FA3" w:rsidTr="001C4A4D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соналу в целях обеспеч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учрежд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ления государственн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377,6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392,7</w:t>
            </w:r>
          </w:p>
        </w:tc>
      </w:tr>
      <w:tr w:rsidR="00694EEE" w:rsidRPr="008D7FA3" w:rsidTr="001C4A4D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2081,1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15564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53427C" w:rsidRPr="008D7FA3">
              <w:rPr>
                <w:rFonts w:ascii="Times New Roman" w:hAnsi="Times New Roman" w:cs="Times New Roman"/>
                <w:sz w:val="27"/>
                <w:szCs w:val="27"/>
              </w:rPr>
              <w:t>137,6</w:t>
            </w:r>
          </w:p>
        </w:tc>
      </w:tr>
      <w:tr w:rsidR="00694EEE" w:rsidRPr="008D7FA3" w:rsidTr="001C4A4D">
        <w:trPr>
          <w:trHeight w:val="88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94EEE" w:rsidRPr="008D7FA3" w:rsidRDefault="00E6347F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Уплата налога на имущ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ство организаций и 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мельн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694EEE" w:rsidRPr="008D7FA3" w:rsidTr="001C4A4D">
        <w:trPr>
          <w:trHeight w:val="3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94EEE" w:rsidRPr="008D7FA3" w:rsidRDefault="00694EEE" w:rsidP="006850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Всего расходов (без у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ловно утвержденных расх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694EE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7628,7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94EEE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7851,0</w:t>
            </w:r>
          </w:p>
        </w:tc>
      </w:tr>
    </w:tbl>
    <w:p w:rsidR="0053427C" w:rsidRPr="008D7FA3" w:rsidRDefault="0053427C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53427C" w:rsidRPr="008D7FA3" w:rsidRDefault="0053427C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C14E6D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600F8" w:rsidRPr="008D7FA3" w:rsidRDefault="00C600F8" w:rsidP="00312CDC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312CDC" w:rsidRPr="008D7FA3" w:rsidRDefault="00312CDC" w:rsidP="00312CDC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4474D3" w:rsidRPr="008D7FA3" w:rsidRDefault="004474D3" w:rsidP="00312CDC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A73F83" w:rsidRDefault="00A73F83" w:rsidP="00A73F83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Приложение №10 </w:t>
      </w:r>
    </w:p>
    <w:p w:rsidR="00A73F83" w:rsidRDefault="00A73F83" w:rsidP="00A73F83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73F83" w:rsidRPr="00C72CBA" w:rsidRDefault="00A73F83" w:rsidP="00A73F83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DF61D0" w:rsidRPr="008D7FA3" w:rsidRDefault="00DF61D0" w:rsidP="00E81FE3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F51E2F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C9519E" w:rsidRPr="008D7FA3" w:rsidRDefault="000F215B" w:rsidP="00C9519E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</w:p>
    <w:p w:rsidR="00D83A73" w:rsidRPr="008D7FA3" w:rsidRDefault="00D83A73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>на 201</w:t>
      </w:r>
      <w:r w:rsidR="0053427C" w:rsidRPr="008D7FA3">
        <w:rPr>
          <w:rFonts w:ascii="Times New Roman" w:hAnsi="Times New Roman" w:cs="Times New Roman"/>
          <w:b/>
          <w:bCs/>
          <w:sz w:val="27"/>
          <w:szCs w:val="27"/>
        </w:rPr>
        <w:t>9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</w:t>
      </w:r>
      <w:r w:rsidR="00E81FE3" w:rsidRPr="008D7FA3">
        <w:rPr>
          <w:rFonts w:ascii="Times New Roman" w:hAnsi="Times New Roman" w:cs="Times New Roman"/>
          <w:b/>
          <w:bCs/>
          <w:sz w:val="27"/>
          <w:szCs w:val="27"/>
        </w:rPr>
        <w:t>д</w:t>
      </w:r>
      <w:r w:rsidRPr="008D7FA3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53427C" w:rsidRPr="008D7FA3" w:rsidRDefault="00D83A73" w:rsidP="0053427C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</w:t>
      </w:r>
      <w:r w:rsidR="00A73F83">
        <w:rPr>
          <w:rFonts w:ascii="Times New Roman" w:hAnsi="Times New Roman" w:cs="Times New Roman"/>
          <w:sz w:val="27"/>
          <w:szCs w:val="27"/>
        </w:rPr>
        <w:t xml:space="preserve">                              </w:t>
      </w:r>
      <w:r w:rsidRPr="008D7FA3">
        <w:rPr>
          <w:rFonts w:ascii="Times New Roman" w:hAnsi="Times New Roman" w:cs="Times New Roman"/>
          <w:sz w:val="27"/>
          <w:szCs w:val="27"/>
        </w:rPr>
        <w:t>тыс</w:t>
      </w:r>
      <w:r w:rsidR="00987BB7" w:rsidRPr="008D7FA3">
        <w:rPr>
          <w:rFonts w:ascii="Times New Roman" w:hAnsi="Times New Roman" w:cs="Times New Roman"/>
          <w:sz w:val="27"/>
          <w:szCs w:val="27"/>
        </w:rPr>
        <w:t>. р</w:t>
      </w:r>
      <w:r w:rsidRPr="008D7FA3"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9781" w:type="dxa"/>
        <w:tblInd w:w="108" w:type="dxa"/>
        <w:tblLayout w:type="fixed"/>
        <w:tblLook w:val="04A0"/>
      </w:tblPr>
      <w:tblGrid>
        <w:gridCol w:w="4253"/>
        <w:gridCol w:w="709"/>
        <w:gridCol w:w="567"/>
        <w:gridCol w:w="567"/>
        <w:gridCol w:w="1842"/>
        <w:gridCol w:w="709"/>
        <w:gridCol w:w="1134"/>
      </w:tblGrid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Вед-во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AB4030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Совет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Старошешминского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ского поселения Нижнекамск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го муниципального района Ре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публики Тата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4030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580FE8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679,0</w:t>
            </w:r>
          </w:p>
        </w:tc>
      </w:tr>
      <w:tr w:rsidR="00AB4030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Функционирование высшего должностного лица субъекта Российской Федерации и мун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ципального образов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B4030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Непрограммные направления 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AB4030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Глава муниципального образов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AB4030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4030" w:rsidRPr="008D7FA3" w:rsidRDefault="00AB4030" w:rsidP="00AB403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30" w:rsidRPr="008D7FA3" w:rsidRDefault="00AB4030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казенное учр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ждение «Исполнительный к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митет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Старошешминского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ского поселения Нижнекамск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го муниципального района Ре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публики Т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80FE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1765,10</w:t>
            </w:r>
          </w:p>
        </w:tc>
      </w:tr>
      <w:tr w:rsidR="0053427C" w:rsidRPr="008D7FA3" w:rsidTr="00EE083C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Функционирование  Правител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ства Российской Федерации, высших исполнительных орг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нов государственной власти субъектов Российской Федер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ции, местных админ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Руководство и управление в сфере у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1278,3</w:t>
            </w:r>
          </w:p>
        </w:tc>
      </w:tr>
      <w:tr w:rsidR="0053427C" w:rsidRPr="008D7FA3" w:rsidTr="00EE083C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766,1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3427C" w:rsidRPr="008D7FA3" w:rsidTr="00EE083C">
        <w:trPr>
          <w:trHeight w:val="41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деятельности ф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нансовых, налоговых и там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женных органов и органов ф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нанс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53427C" w:rsidRPr="008D7FA3" w:rsidTr="00EE083C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редаваемые на осуществление части 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номочий по решению вопросов местного значения в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ответствии с заключенными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80FE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483,8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80FE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общегосударственные в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5,5</w:t>
            </w:r>
          </w:p>
        </w:tc>
      </w:tr>
      <w:tr w:rsidR="0053427C" w:rsidRPr="008D7FA3" w:rsidTr="00EE083C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редаваемые на осуществление части 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номочий по решению вопросов местного значения в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ответствии с заключенными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казё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354,0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>Выполнение других обязательств г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99 0 00 92350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Мобилизационная и вневойск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вая подг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85,3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Осуществление первичного вои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ского учета на территориях, где отсутствуют военные комиссари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казё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85,3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безопасность и правоохранительная деятел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</w:tr>
      <w:tr w:rsidR="0053427C" w:rsidRPr="008D7FA3" w:rsidTr="00EE083C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Предупреждение и ликвидация последствий чрезвычайных ситу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стихийных бедствий пр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родного и техн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53427C" w:rsidRPr="008D7FA3" w:rsidTr="00EE083C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хозя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й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2145,7</w:t>
            </w:r>
          </w:p>
        </w:tc>
      </w:tr>
      <w:tr w:rsidR="0053427C" w:rsidRPr="008D7FA3" w:rsidTr="00EE083C">
        <w:trPr>
          <w:trHeight w:val="45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99 0 00 </w:t>
            </w:r>
            <w:r w:rsidR="00C000A6" w:rsidRPr="008D7FA3">
              <w:rPr>
                <w:rFonts w:ascii="Times New Roman" w:hAnsi="Times New Roman" w:cs="Times New Roman"/>
                <w:sz w:val="27"/>
                <w:szCs w:val="27"/>
              </w:rPr>
              <w:t>256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2117,7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842,0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1275,7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80FE8" w:rsidP="00580FE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2432</w:t>
            </w:r>
            <w:r w:rsidR="0053427C"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</w:t>
            </w:r>
          </w:p>
        </w:tc>
      </w:tr>
      <w:tr w:rsidR="0053427C" w:rsidRPr="008D7FA3" w:rsidTr="00EE083C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мероприятие "Разв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тие клубных, концертных орг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низаций и исполнительского искусства"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2389,2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Обеспечение деятельности кл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бов и культурно -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2389,2</w:t>
            </w:r>
          </w:p>
        </w:tc>
      </w:tr>
      <w:tr w:rsidR="0053427C" w:rsidRPr="008D7FA3" w:rsidTr="00EE083C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ниципальными) органами, казё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учреждениями, органами управления государственными внебюдже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363,8</w:t>
            </w:r>
          </w:p>
        </w:tc>
      </w:tr>
      <w:tr w:rsidR="0053427C" w:rsidRPr="008D7FA3" w:rsidTr="00EE083C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работ и услуг для государственных (муниц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2025,4</w:t>
            </w:r>
          </w:p>
        </w:tc>
      </w:tr>
      <w:tr w:rsidR="0053427C" w:rsidRPr="008D7FA3" w:rsidTr="00EE083C">
        <w:trPr>
          <w:trHeight w:val="88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80FE8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43,0</w:t>
            </w:r>
          </w:p>
        </w:tc>
      </w:tr>
      <w:tr w:rsidR="0053427C" w:rsidRPr="008D7FA3" w:rsidTr="00EE083C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427C" w:rsidRPr="008D7FA3" w:rsidRDefault="0053427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7845,0</w:t>
            </w:r>
          </w:p>
        </w:tc>
      </w:tr>
    </w:tbl>
    <w:p w:rsidR="0053427C" w:rsidRPr="008D7FA3" w:rsidRDefault="0053427C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83A73" w:rsidRPr="008D7FA3" w:rsidRDefault="00D83A73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D83A73" w:rsidRPr="008D7FA3" w:rsidRDefault="00D83A73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F1FB7" w:rsidRPr="008D7FA3" w:rsidRDefault="009F1FB7" w:rsidP="00160BCA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B759CD" w:rsidRPr="008D7FA3" w:rsidRDefault="00B759CD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59CD" w:rsidRPr="008D7FA3" w:rsidRDefault="00B759CD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B759CD" w:rsidRPr="008D7FA3" w:rsidRDefault="00B759CD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6C6803" w:rsidRPr="008D7FA3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6C6803" w:rsidRPr="008D7FA3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6C6803" w:rsidRPr="008D7FA3" w:rsidRDefault="006C6803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C000A6" w:rsidRPr="008D7FA3" w:rsidRDefault="00C000A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26630D" w:rsidRPr="008D7FA3" w:rsidRDefault="0026630D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823796" w:rsidRDefault="00823796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E083C" w:rsidRDefault="00EE083C" w:rsidP="00EE083C">
      <w:pPr>
        <w:ind w:left="4944" w:firstLine="12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Приложение №11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E083C" w:rsidRDefault="00EE083C" w:rsidP="00EE083C">
      <w:pPr>
        <w:ind w:left="4224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к решению Совета </w:t>
      </w:r>
      <w:proofErr w:type="spellStart"/>
      <w:r w:rsidRPr="00FB759E">
        <w:rPr>
          <w:rFonts w:ascii="Times New Roman" w:eastAsia="Calibri" w:hAnsi="Times New Roman" w:cs="Times New Roman"/>
          <w:sz w:val="24"/>
          <w:szCs w:val="24"/>
        </w:rPr>
        <w:t>Старошешминского</w:t>
      </w:r>
      <w:proofErr w:type="spellEnd"/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E083C" w:rsidRPr="00C72CBA" w:rsidRDefault="00EE083C" w:rsidP="00EE083C">
      <w:pPr>
        <w:ind w:left="4956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</w:t>
      </w:r>
      <w:r w:rsidRPr="00FB759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31</w:t>
      </w:r>
      <w:r w:rsidRPr="00FB759E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20.11.2018г.</w:t>
      </w:r>
    </w:p>
    <w:p w:rsidR="00EE083C" w:rsidRPr="008D7FA3" w:rsidRDefault="00EE083C" w:rsidP="00F87D01">
      <w:pPr>
        <w:ind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</w:p>
    <w:p w:rsidR="00E81FE3" w:rsidRPr="008D7FA3" w:rsidRDefault="006C6803" w:rsidP="006C680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6C6803" w:rsidRPr="008D7FA3" w:rsidRDefault="006C6803" w:rsidP="00E81FE3">
      <w:pPr>
        <w:ind w:firstLine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proofErr w:type="spell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Старошешминского</w:t>
      </w:r>
      <w:proofErr w:type="spellEnd"/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</w:t>
      </w:r>
      <w:r w:rsidR="00E81FE3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proofErr w:type="gramStart"/>
      <w:r w:rsidRPr="008D7FA3">
        <w:rPr>
          <w:rFonts w:ascii="Times New Roman" w:hAnsi="Times New Roman" w:cs="Times New Roman"/>
          <w:b/>
          <w:bCs/>
          <w:sz w:val="27"/>
          <w:szCs w:val="27"/>
        </w:rPr>
        <w:t>плановый</w:t>
      </w:r>
      <w:proofErr w:type="gramEnd"/>
      <w:r w:rsidR="0053427C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2020</w:t>
      </w:r>
      <w:r w:rsidR="00B47E27"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и 202</w:t>
      </w:r>
      <w:r w:rsidR="0053427C" w:rsidRPr="008D7FA3">
        <w:rPr>
          <w:rFonts w:ascii="Times New Roman" w:hAnsi="Times New Roman" w:cs="Times New Roman"/>
          <w:b/>
          <w:bCs/>
          <w:sz w:val="27"/>
          <w:szCs w:val="27"/>
        </w:rPr>
        <w:t>1</w:t>
      </w:r>
      <w:r w:rsidRPr="008D7FA3">
        <w:rPr>
          <w:rFonts w:ascii="Times New Roman" w:hAnsi="Times New Roman" w:cs="Times New Roman"/>
          <w:b/>
          <w:bCs/>
          <w:sz w:val="27"/>
          <w:szCs w:val="27"/>
        </w:rPr>
        <w:t xml:space="preserve"> годов</w:t>
      </w:r>
    </w:p>
    <w:p w:rsidR="0053427C" w:rsidRPr="008D7FA3" w:rsidRDefault="006C6803" w:rsidP="0053427C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  <w:r w:rsidRPr="008D7FA3">
        <w:rPr>
          <w:rFonts w:ascii="Times New Roman" w:hAnsi="Times New Roman" w:cs="Times New Roman"/>
          <w:sz w:val="27"/>
          <w:szCs w:val="27"/>
        </w:rPr>
        <w:t xml:space="preserve">                        </w:t>
      </w:r>
      <w:r w:rsidR="00E81FE3" w:rsidRPr="008D7FA3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тыс</w:t>
      </w:r>
      <w:proofErr w:type="gramStart"/>
      <w:r w:rsidR="00E81FE3" w:rsidRPr="008D7FA3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="00E81FE3" w:rsidRPr="008D7FA3">
        <w:rPr>
          <w:rFonts w:ascii="Times New Roman" w:hAnsi="Times New Roman" w:cs="Times New Roman"/>
          <w:sz w:val="27"/>
          <w:szCs w:val="27"/>
        </w:rPr>
        <w:t>уб.</w:t>
      </w:r>
    </w:p>
    <w:tbl>
      <w:tblPr>
        <w:tblW w:w="9781" w:type="dxa"/>
        <w:tblInd w:w="108" w:type="dxa"/>
        <w:tblLayout w:type="fixed"/>
        <w:tblLook w:val="04A0"/>
      </w:tblPr>
      <w:tblGrid>
        <w:gridCol w:w="2835"/>
        <w:gridCol w:w="708"/>
        <w:gridCol w:w="567"/>
        <w:gridCol w:w="709"/>
        <w:gridCol w:w="1985"/>
        <w:gridCol w:w="708"/>
        <w:gridCol w:w="1134"/>
        <w:gridCol w:w="1135"/>
      </w:tblGrid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Вед-во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proofErr w:type="gram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2019 год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Сумма 2020 год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9C65EA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Совет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Староше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ш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сельского поселения Нижн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камского муниц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пального района Республики Тата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стан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65EA" w:rsidRPr="008D7FA3" w:rsidRDefault="009C65EA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C65EA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Общегосударстве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ные в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679,0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679,0</w:t>
            </w:r>
          </w:p>
        </w:tc>
      </w:tr>
      <w:tr w:rsidR="009C65EA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Функционирование высшего должнос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ного лица субъекта Российской Федер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ции и муниципал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ного образ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9C65EA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Непрограммные 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9C65EA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Глава муниципальн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го 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9C65EA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нения функций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дарственными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казенными учр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внебю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799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5EA" w:rsidRPr="008D7FA3" w:rsidRDefault="009C65EA" w:rsidP="009C65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679,0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Муниципальное к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зенное учреждение «Исполнительный комитет </w:t>
            </w:r>
            <w:proofErr w:type="spellStart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Староше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ш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минского</w:t>
            </w:r>
            <w:proofErr w:type="spellEnd"/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 сельского 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поселения Нижн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камского муниц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пального района Республики Тата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стан»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312CDC" w:rsidRPr="008D7FA3" w:rsidTr="002B002F">
        <w:trPr>
          <w:trHeight w:val="634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lastRenderedPageBreak/>
              <w:t>Общегосударстве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ные в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1786,6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1807,4</w:t>
            </w:r>
          </w:p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</w:tr>
      <w:tr w:rsidR="00312CDC" w:rsidRPr="008D7FA3" w:rsidTr="002B002F">
        <w:trPr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Функционирование  Правительства Ро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сийской Федерации, высших исполнител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органов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ственной власти суб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ъ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ектов Российской Ф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дерации, местных 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министр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1286,0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1293,8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Руководство и упра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ление в сфере уст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новле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1286,0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1293,8</w:t>
            </w:r>
          </w:p>
        </w:tc>
      </w:tr>
      <w:tr w:rsidR="00312CDC" w:rsidRPr="008D7FA3" w:rsidTr="002B002F">
        <w:trPr>
          <w:trHeight w:val="172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нения функций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дарственными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казенными учр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внебю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509,2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дарственных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773,8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781,6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12CDC" w:rsidRPr="008D7FA3" w:rsidTr="002B002F">
        <w:trPr>
          <w:trHeight w:val="41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Обеспечение де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тельности финанс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вых, налоговых и там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женных органов и органов финанс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вого (фина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3,0</w:t>
            </w:r>
          </w:p>
        </w:tc>
      </w:tr>
      <w:tr w:rsidR="00312CDC" w:rsidRPr="008D7FA3" w:rsidTr="002B002F">
        <w:trPr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Межбюджетные трансферты, перед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ваемые на осущест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ление части полном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чий по решению 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просов местного зн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чения в соответствии с заключенными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глашени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3,0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Другие общегосуда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497,6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510,6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Уплата налога на имущество организ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земельного 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98,0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Другие общегосуда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</w:p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  <w:lang w:val="en-US"/>
              </w:rPr>
            </w:pPr>
          </w:p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312CDC" w:rsidRPr="008D7FA3" w:rsidTr="002B002F">
        <w:trPr>
          <w:trHeight w:val="13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трансферты, перед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ваемые на осущест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ление части полном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чий по решению 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просов местного зн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чения в соответствии с заключенными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глашени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5,5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нения функций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дарственными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внебю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367,8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380,8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Выполнение других обязательств госуда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26,3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дарственных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99 0 00 92350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26,3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lastRenderedPageBreak/>
              <w:t>Мобилизационная и вневойсковая подг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59C6" w:rsidRPr="008D7FA3" w:rsidRDefault="008759C6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88,8</w:t>
            </w:r>
          </w:p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Осуществление пе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вичного воинского учета на территориях, где отсутствуют в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енные коми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нения функций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дарственными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внебю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85,6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88,8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Национальная без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пасность и правоо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х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ранительная де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587,8</w:t>
            </w:r>
          </w:p>
        </w:tc>
      </w:tr>
      <w:tr w:rsidR="00312CDC" w:rsidRPr="008D7FA3" w:rsidTr="002B002F">
        <w:trPr>
          <w:trHeight w:val="10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Предупреждение и ликвидация последс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вий чрезвычайных 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ций и стихийных бе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ствий природного и техногенного хара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дарственных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587,8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Жилищно-коммунальное х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о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1985,4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2112,1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F35080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99 0 00 256</w:t>
            </w:r>
            <w:r w:rsidR="0080798E" w:rsidRPr="008D7FA3">
              <w:rPr>
                <w:rFonts w:ascii="Times New Roman" w:hAnsi="Times New Roman" w:cs="Times New Roman"/>
                <w:sz w:val="27"/>
                <w:szCs w:val="27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80798E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28,0</w:t>
            </w:r>
          </w:p>
        </w:tc>
      </w:tr>
      <w:tr w:rsidR="00312CDC" w:rsidRPr="008D7FA3" w:rsidTr="002B002F">
        <w:trPr>
          <w:trHeight w:val="524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1957,4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2084,1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875,7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1217,2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 xml:space="preserve">Прочие мероприятия по благоустройству городских округов и 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посел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831,1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Cs/>
                <w:sz w:val="27"/>
                <w:szCs w:val="27"/>
              </w:rPr>
              <w:t>616,3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дарственных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99 0 00 78050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250,6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250,6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2504,3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2575,9</w:t>
            </w:r>
          </w:p>
        </w:tc>
      </w:tr>
      <w:tr w:rsidR="00312CDC" w:rsidRPr="008D7FA3" w:rsidTr="002B002F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Основное меропри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я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тие "Развитие клу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ных, концертных 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ганизаций и испо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нительского иску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ства"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2458,7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2530,3</w:t>
            </w:r>
          </w:p>
        </w:tc>
      </w:tr>
      <w:tr w:rsidR="00312CDC" w:rsidRPr="008D7FA3" w:rsidTr="002B002F">
        <w:trPr>
          <w:trHeight w:val="10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Расходы на выплату персоналу в целях обеспечения выпо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нения функций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дарственными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ципальными) орган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ми, казёнными учр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ниями, органами управления госуда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ственными внебю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377,6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392,7</w:t>
            </w:r>
          </w:p>
        </w:tc>
      </w:tr>
      <w:tr w:rsidR="00312CDC" w:rsidRPr="008D7FA3" w:rsidTr="002B002F">
        <w:trPr>
          <w:trHeight w:val="8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Закупка товаров, р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бот и услуг для гос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дарственных (мун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ципал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2081,1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2137,6</w:t>
            </w:r>
          </w:p>
        </w:tc>
      </w:tr>
      <w:tr w:rsidR="00312CDC" w:rsidRPr="008D7FA3" w:rsidTr="002B002F">
        <w:trPr>
          <w:trHeight w:val="8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Иные бюджетные а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01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sz w:val="27"/>
                <w:szCs w:val="27"/>
              </w:rPr>
              <w:t>45,6</w:t>
            </w:r>
          </w:p>
        </w:tc>
      </w:tr>
      <w:tr w:rsidR="00312CDC" w:rsidRPr="008D7FA3" w:rsidTr="002B002F">
        <w:trPr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Всего расходов (без условно утвержде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</w:t>
            </w:r>
            <w:r w:rsidRPr="008D7FA3">
              <w:rPr>
                <w:rFonts w:ascii="Times New Roman" w:hAnsi="Times New Roman" w:cs="Times New Roman"/>
                <w:b/>
                <w:sz w:val="27"/>
                <w:szCs w:val="27"/>
              </w:rPr>
              <w:t>ных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312CDC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12CDC" w:rsidRPr="008D7FA3" w:rsidRDefault="00D55B62" w:rsidP="00312CD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7628,7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2CDC" w:rsidRPr="008D7FA3" w:rsidRDefault="00D55B62" w:rsidP="008759C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8D7FA3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7851,0</w:t>
            </w:r>
          </w:p>
        </w:tc>
      </w:tr>
    </w:tbl>
    <w:p w:rsidR="0053427C" w:rsidRPr="008D7FA3" w:rsidRDefault="0053427C" w:rsidP="00E81FE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53427C" w:rsidRPr="008D7FA3" w:rsidRDefault="0053427C" w:rsidP="00E81FE3">
      <w:pPr>
        <w:ind w:firstLine="0"/>
        <w:jc w:val="center"/>
        <w:rPr>
          <w:rFonts w:ascii="Times New Roman" w:hAnsi="Times New Roman" w:cs="Times New Roman"/>
          <w:sz w:val="27"/>
          <w:szCs w:val="27"/>
        </w:rPr>
      </w:pPr>
    </w:p>
    <w:p w:rsidR="006C6803" w:rsidRPr="008D7FA3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  <w:lang w:val="en-US"/>
        </w:rPr>
      </w:pPr>
    </w:p>
    <w:p w:rsidR="006C6803" w:rsidRPr="00614A24" w:rsidRDefault="006C6803" w:rsidP="007213DB">
      <w:pPr>
        <w:ind w:left="7080" w:right="-442" w:firstLine="0"/>
        <w:jc w:val="left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sectPr w:rsidR="006C6803" w:rsidRPr="00614A24" w:rsidSect="00A33CD3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 w:code="9"/>
      <w:pgMar w:top="993" w:right="707" w:bottom="993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5FF" w:rsidRDefault="00E975FF">
      <w:r>
        <w:separator/>
      </w:r>
    </w:p>
  </w:endnote>
  <w:endnote w:type="continuationSeparator" w:id="0">
    <w:p w:rsidR="00E975FF" w:rsidRDefault="00E97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83" w:rsidRDefault="00A73F8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73F83" w:rsidRDefault="00A73F8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83" w:rsidRDefault="00A73F83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002F">
      <w:rPr>
        <w:rStyle w:val="a9"/>
        <w:noProof/>
      </w:rPr>
      <w:t>30</w:t>
    </w:r>
    <w:r>
      <w:rPr>
        <w:rStyle w:val="a9"/>
      </w:rPr>
      <w:fldChar w:fldCharType="end"/>
    </w:r>
  </w:p>
  <w:p w:rsidR="00A73F83" w:rsidRPr="00CF493A" w:rsidRDefault="00A73F83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83" w:rsidRDefault="00A73F83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C:\Users\Старошешминск\Desktop\2018г Тимушова\ПРОТОКОЛ заседаний Совета СП (02-02)\№40\решение о бюджете 2019 г (1).docx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5FF" w:rsidRDefault="00E975FF">
      <w:r>
        <w:separator/>
      </w:r>
    </w:p>
  </w:footnote>
  <w:footnote w:type="continuationSeparator" w:id="0">
    <w:p w:rsidR="00E975FF" w:rsidRDefault="00E97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F83" w:rsidRDefault="00A73F83" w:rsidP="002A2D77">
    <w:pPr>
      <w:pStyle w:val="a8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B13"/>
    <w:rsid w:val="00004FCB"/>
    <w:rsid w:val="00006865"/>
    <w:rsid w:val="0001031C"/>
    <w:rsid w:val="00010CC4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B40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B01"/>
    <w:rsid w:val="000D25E3"/>
    <w:rsid w:val="000D2B82"/>
    <w:rsid w:val="000D2FA1"/>
    <w:rsid w:val="000D448E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3D5D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5F1A"/>
    <w:rsid w:val="00177BEF"/>
    <w:rsid w:val="001827EB"/>
    <w:rsid w:val="00185F8F"/>
    <w:rsid w:val="00186173"/>
    <w:rsid w:val="00187F01"/>
    <w:rsid w:val="0019058E"/>
    <w:rsid w:val="0019244F"/>
    <w:rsid w:val="00194E5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659"/>
    <w:rsid w:val="001B2BEA"/>
    <w:rsid w:val="001B5258"/>
    <w:rsid w:val="001C1BDE"/>
    <w:rsid w:val="001C205D"/>
    <w:rsid w:val="001C2477"/>
    <w:rsid w:val="001C387D"/>
    <w:rsid w:val="001C4927"/>
    <w:rsid w:val="001C4A4D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76C8"/>
    <w:rsid w:val="001D7F45"/>
    <w:rsid w:val="001E1598"/>
    <w:rsid w:val="001E2672"/>
    <w:rsid w:val="001E2C37"/>
    <w:rsid w:val="001E62FD"/>
    <w:rsid w:val="001E6C1A"/>
    <w:rsid w:val="001F0099"/>
    <w:rsid w:val="001F2AC7"/>
    <w:rsid w:val="001F2C3E"/>
    <w:rsid w:val="001F3111"/>
    <w:rsid w:val="001F3B7B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38CA"/>
    <w:rsid w:val="00216811"/>
    <w:rsid w:val="00217329"/>
    <w:rsid w:val="00217472"/>
    <w:rsid w:val="00221917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613BD"/>
    <w:rsid w:val="00262A02"/>
    <w:rsid w:val="00264E6D"/>
    <w:rsid w:val="0026527F"/>
    <w:rsid w:val="0026630D"/>
    <w:rsid w:val="00270052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02F"/>
    <w:rsid w:val="002B0D6D"/>
    <w:rsid w:val="002B25BE"/>
    <w:rsid w:val="002B287C"/>
    <w:rsid w:val="002B2DDC"/>
    <w:rsid w:val="002B39D4"/>
    <w:rsid w:val="002B4130"/>
    <w:rsid w:val="002B46E5"/>
    <w:rsid w:val="002B557A"/>
    <w:rsid w:val="002C40C6"/>
    <w:rsid w:val="002C4511"/>
    <w:rsid w:val="002C4F22"/>
    <w:rsid w:val="002C6D8F"/>
    <w:rsid w:val="002D00A0"/>
    <w:rsid w:val="002D1B1E"/>
    <w:rsid w:val="002D31CA"/>
    <w:rsid w:val="002D3C98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F053A"/>
    <w:rsid w:val="002F1B0D"/>
    <w:rsid w:val="002F3084"/>
    <w:rsid w:val="002F3E41"/>
    <w:rsid w:val="003034EF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2CA7"/>
    <w:rsid w:val="00333099"/>
    <w:rsid w:val="003341FA"/>
    <w:rsid w:val="00334781"/>
    <w:rsid w:val="00334B5E"/>
    <w:rsid w:val="00334F3F"/>
    <w:rsid w:val="003351E0"/>
    <w:rsid w:val="00336B2C"/>
    <w:rsid w:val="0034355E"/>
    <w:rsid w:val="003437EA"/>
    <w:rsid w:val="003460B6"/>
    <w:rsid w:val="0034640F"/>
    <w:rsid w:val="00347386"/>
    <w:rsid w:val="00351E37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6E0F"/>
    <w:rsid w:val="0037743D"/>
    <w:rsid w:val="00377B67"/>
    <w:rsid w:val="0038117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C70"/>
    <w:rsid w:val="003C3B00"/>
    <w:rsid w:val="003C636B"/>
    <w:rsid w:val="003C6544"/>
    <w:rsid w:val="003D1225"/>
    <w:rsid w:val="003D560F"/>
    <w:rsid w:val="003D63DC"/>
    <w:rsid w:val="003D6F77"/>
    <w:rsid w:val="003E04D2"/>
    <w:rsid w:val="003E2DBF"/>
    <w:rsid w:val="003E5214"/>
    <w:rsid w:val="003F6195"/>
    <w:rsid w:val="003F6205"/>
    <w:rsid w:val="004000A8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467C2"/>
    <w:rsid w:val="004474D3"/>
    <w:rsid w:val="0045088B"/>
    <w:rsid w:val="00451543"/>
    <w:rsid w:val="00454ACA"/>
    <w:rsid w:val="00455149"/>
    <w:rsid w:val="00456770"/>
    <w:rsid w:val="00456E01"/>
    <w:rsid w:val="004577D8"/>
    <w:rsid w:val="00457FD4"/>
    <w:rsid w:val="004610CE"/>
    <w:rsid w:val="00461BC4"/>
    <w:rsid w:val="00461C3F"/>
    <w:rsid w:val="00464E8A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17AA"/>
    <w:rsid w:val="004A20EA"/>
    <w:rsid w:val="004A2255"/>
    <w:rsid w:val="004A2348"/>
    <w:rsid w:val="004A25A0"/>
    <w:rsid w:val="004A4CB6"/>
    <w:rsid w:val="004A6F46"/>
    <w:rsid w:val="004B1562"/>
    <w:rsid w:val="004B2055"/>
    <w:rsid w:val="004B25C7"/>
    <w:rsid w:val="004B57E1"/>
    <w:rsid w:val="004B5A68"/>
    <w:rsid w:val="004B6771"/>
    <w:rsid w:val="004C020C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2E93"/>
    <w:rsid w:val="004F3AA3"/>
    <w:rsid w:val="004F7077"/>
    <w:rsid w:val="005005D3"/>
    <w:rsid w:val="00503FFF"/>
    <w:rsid w:val="005049D9"/>
    <w:rsid w:val="005050F0"/>
    <w:rsid w:val="005067F3"/>
    <w:rsid w:val="00506B06"/>
    <w:rsid w:val="00506EAA"/>
    <w:rsid w:val="005104BA"/>
    <w:rsid w:val="00510C30"/>
    <w:rsid w:val="00513868"/>
    <w:rsid w:val="00514610"/>
    <w:rsid w:val="00516068"/>
    <w:rsid w:val="005163E7"/>
    <w:rsid w:val="00516F21"/>
    <w:rsid w:val="00517D6B"/>
    <w:rsid w:val="0052001E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0FE8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F12F7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11DC0"/>
    <w:rsid w:val="00612A7F"/>
    <w:rsid w:val="00614A24"/>
    <w:rsid w:val="00620400"/>
    <w:rsid w:val="00620FD5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28F1"/>
    <w:rsid w:val="006B2FE2"/>
    <w:rsid w:val="006B4606"/>
    <w:rsid w:val="006C0474"/>
    <w:rsid w:val="006C33C0"/>
    <w:rsid w:val="006C661A"/>
    <w:rsid w:val="006C680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438A"/>
    <w:rsid w:val="00714D91"/>
    <w:rsid w:val="00714E08"/>
    <w:rsid w:val="007172A7"/>
    <w:rsid w:val="007213DB"/>
    <w:rsid w:val="00724289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50F"/>
    <w:rsid w:val="00765177"/>
    <w:rsid w:val="00765463"/>
    <w:rsid w:val="007667F4"/>
    <w:rsid w:val="00767EED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B4C"/>
    <w:rsid w:val="007B1F02"/>
    <w:rsid w:val="007B4D93"/>
    <w:rsid w:val="007B6554"/>
    <w:rsid w:val="007B66FC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826"/>
    <w:rsid w:val="007D586E"/>
    <w:rsid w:val="007D6CE1"/>
    <w:rsid w:val="007E2D68"/>
    <w:rsid w:val="007E67ED"/>
    <w:rsid w:val="007E6BB8"/>
    <w:rsid w:val="007E706F"/>
    <w:rsid w:val="007E761D"/>
    <w:rsid w:val="007E7739"/>
    <w:rsid w:val="007F0C18"/>
    <w:rsid w:val="007F0F6A"/>
    <w:rsid w:val="007F4833"/>
    <w:rsid w:val="007F6913"/>
    <w:rsid w:val="00801CCA"/>
    <w:rsid w:val="00802F6A"/>
    <w:rsid w:val="00804941"/>
    <w:rsid w:val="00804B98"/>
    <w:rsid w:val="0080798E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3796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1543"/>
    <w:rsid w:val="00891579"/>
    <w:rsid w:val="0089200A"/>
    <w:rsid w:val="00893BD5"/>
    <w:rsid w:val="0089544F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2E6F"/>
    <w:rsid w:val="008D4402"/>
    <w:rsid w:val="008D4429"/>
    <w:rsid w:val="008D45F1"/>
    <w:rsid w:val="008D4D02"/>
    <w:rsid w:val="008D5884"/>
    <w:rsid w:val="008D5CEE"/>
    <w:rsid w:val="008D6021"/>
    <w:rsid w:val="008D7A9F"/>
    <w:rsid w:val="008D7FA3"/>
    <w:rsid w:val="008E0A3A"/>
    <w:rsid w:val="008E0DD1"/>
    <w:rsid w:val="008E2081"/>
    <w:rsid w:val="008E2547"/>
    <w:rsid w:val="008E3F66"/>
    <w:rsid w:val="008E65BF"/>
    <w:rsid w:val="008E71BA"/>
    <w:rsid w:val="008E75E9"/>
    <w:rsid w:val="008F172D"/>
    <w:rsid w:val="008F17F9"/>
    <w:rsid w:val="008F30AE"/>
    <w:rsid w:val="008F4055"/>
    <w:rsid w:val="008F5D2E"/>
    <w:rsid w:val="008F61AD"/>
    <w:rsid w:val="008F77A5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6780"/>
    <w:rsid w:val="00935B28"/>
    <w:rsid w:val="00935D84"/>
    <w:rsid w:val="00936336"/>
    <w:rsid w:val="009370C5"/>
    <w:rsid w:val="009416D5"/>
    <w:rsid w:val="00943017"/>
    <w:rsid w:val="00944283"/>
    <w:rsid w:val="009505FF"/>
    <w:rsid w:val="00952EA2"/>
    <w:rsid w:val="0095391D"/>
    <w:rsid w:val="00954B84"/>
    <w:rsid w:val="009552B0"/>
    <w:rsid w:val="009570A2"/>
    <w:rsid w:val="00961A9C"/>
    <w:rsid w:val="00961E5E"/>
    <w:rsid w:val="009625AC"/>
    <w:rsid w:val="009639D2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7B74"/>
    <w:rsid w:val="00987BB7"/>
    <w:rsid w:val="009907A6"/>
    <w:rsid w:val="00990D53"/>
    <w:rsid w:val="00992920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5EA"/>
    <w:rsid w:val="009C6C28"/>
    <w:rsid w:val="009D1707"/>
    <w:rsid w:val="009D2334"/>
    <w:rsid w:val="009D41D4"/>
    <w:rsid w:val="009D4ADC"/>
    <w:rsid w:val="009D6203"/>
    <w:rsid w:val="009D63EE"/>
    <w:rsid w:val="009D71BE"/>
    <w:rsid w:val="009D72A3"/>
    <w:rsid w:val="009E069F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52D8"/>
    <w:rsid w:val="00A26323"/>
    <w:rsid w:val="00A26A18"/>
    <w:rsid w:val="00A31D37"/>
    <w:rsid w:val="00A33846"/>
    <w:rsid w:val="00A33BDD"/>
    <w:rsid w:val="00A33CD3"/>
    <w:rsid w:val="00A35744"/>
    <w:rsid w:val="00A366A8"/>
    <w:rsid w:val="00A3770C"/>
    <w:rsid w:val="00A4013B"/>
    <w:rsid w:val="00A45A48"/>
    <w:rsid w:val="00A4715C"/>
    <w:rsid w:val="00A471D9"/>
    <w:rsid w:val="00A47CFE"/>
    <w:rsid w:val="00A50C93"/>
    <w:rsid w:val="00A52D84"/>
    <w:rsid w:val="00A53E07"/>
    <w:rsid w:val="00A55588"/>
    <w:rsid w:val="00A56F28"/>
    <w:rsid w:val="00A57FAD"/>
    <w:rsid w:val="00A6133C"/>
    <w:rsid w:val="00A62E57"/>
    <w:rsid w:val="00A64E31"/>
    <w:rsid w:val="00A66F78"/>
    <w:rsid w:val="00A67871"/>
    <w:rsid w:val="00A67FBA"/>
    <w:rsid w:val="00A73F83"/>
    <w:rsid w:val="00A75C03"/>
    <w:rsid w:val="00A80026"/>
    <w:rsid w:val="00A81C51"/>
    <w:rsid w:val="00A8409E"/>
    <w:rsid w:val="00A872E9"/>
    <w:rsid w:val="00A903F3"/>
    <w:rsid w:val="00A921A3"/>
    <w:rsid w:val="00A92618"/>
    <w:rsid w:val="00A9453C"/>
    <w:rsid w:val="00A96366"/>
    <w:rsid w:val="00AA15F5"/>
    <w:rsid w:val="00AA1A48"/>
    <w:rsid w:val="00AA447E"/>
    <w:rsid w:val="00AB1393"/>
    <w:rsid w:val="00AB143B"/>
    <w:rsid w:val="00AB4030"/>
    <w:rsid w:val="00AB4753"/>
    <w:rsid w:val="00AB586D"/>
    <w:rsid w:val="00AB5BBD"/>
    <w:rsid w:val="00AB668D"/>
    <w:rsid w:val="00AB67DD"/>
    <w:rsid w:val="00AB6A70"/>
    <w:rsid w:val="00AB7B48"/>
    <w:rsid w:val="00AC270A"/>
    <w:rsid w:val="00AC3F5B"/>
    <w:rsid w:val="00AC44D6"/>
    <w:rsid w:val="00AC588F"/>
    <w:rsid w:val="00AC7E75"/>
    <w:rsid w:val="00AD2C6F"/>
    <w:rsid w:val="00AD3469"/>
    <w:rsid w:val="00AD35F7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6433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526C"/>
    <w:rsid w:val="00B95D77"/>
    <w:rsid w:val="00B96304"/>
    <w:rsid w:val="00B971D3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258"/>
    <w:rsid w:val="00BB458A"/>
    <w:rsid w:val="00BB5443"/>
    <w:rsid w:val="00BB77E5"/>
    <w:rsid w:val="00BC0212"/>
    <w:rsid w:val="00BC2BD2"/>
    <w:rsid w:val="00BC5484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2446"/>
    <w:rsid w:val="00C5674D"/>
    <w:rsid w:val="00C600F8"/>
    <w:rsid w:val="00C61A8A"/>
    <w:rsid w:val="00C64921"/>
    <w:rsid w:val="00C65E29"/>
    <w:rsid w:val="00C6754F"/>
    <w:rsid w:val="00C71548"/>
    <w:rsid w:val="00C72082"/>
    <w:rsid w:val="00C72CBA"/>
    <w:rsid w:val="00C72E6A"/>
    <w:rsid w:val="00C74EFA"/>
    <w:rsid w:val="00C7535F"/>
    <w:rsid w:val="00C7718C"/>
    <w:rsid w:val="00C77D21"/>
    <w:rsid w:val="00C810EC"/>
    <w:rsid w:val="00C814E9"/>
    <w:rsid w:val="00C81687"/>
    <w:rsid w:val="00C82A08"/>
    <w:rsid w:val="00C83D6F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38CD"/>
    <w:rsid w:val="00CA5305"/>
    <w:rsid w:val="00CA5854"/>
    <w:rsid w:val="00CA6AE4"/>
    <w:rsid w:val="00CA76A6"/>
    <w:rsid w:val="00CA77E5"/>
    <w:rsid w:val="00CA7964"/>
    <w:rsid w:val="00CB41C9"/>
    <w:rsid w:val="00CB67EE"/>
    <w:rsid w:val="00CB743B"/>
    <w:rsid w:val="00CB7BEB"/>
    <w:rsid w:val="00CC057F"/>
    <w:rsid w:val="00CC0743"/>
    <w:rsid w:val="00CC120A"/>
    <w:rsid w:val="00CC187D"/>
    <w:rsid w:val="00CC221A"/>
    <w:rsid w:val="00CC3D22"/>
    <w:rsid w:val="00CC3DBF"/>
    <w:rsid w:val="00CC45B3"/>
    <w:rsid w:val="00CC671E"/>
    <w:rsid w:val="00CC6E51"/>
    <w:rsid w:val="00CC7F02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94B"/>
    <w:rsid w:val="00D07637"/>
    <w:rsid w:val="00D07CBC"/>
    <w:rsid w:val="00D07FCE"/>
    <w:rsid w:val="00D10C02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5400"/>
    <w:rsid w:val="00D3174A"/>
    <w:rsid w:val="00D31E65"/>
    <w:rsid w:val="00D324BD"/>
    <w:rsid w:val="00D33025"/>
    <w:rsid w:val="00D35503"/>
    <w:rsid w:val="00D3585C"/>
    <w:rsid w:val="00D35D13"/>
    <w:rsid w:val="00D362AC"/>
    <w:rsid w:val="00D43732"/>
    <w:rsid w:val="00D461BD"/>
    <w:rsid w:val="00D51279"/>
    <w:rsid w:val="00D54B30"/>
    <w:rsid w:val="00D54E18"/>
    <w:rsid w:val="00D55B62"/>
    <w:rsid w:val="00D5797A"/>
    <w:rsid w:val="00D57A1B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5607"/>
    <w:rsid w:val="00D967D5"/>
    <w:rsid w:val="00DA0E29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3673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C12"/>
    <w:rsid w:val="00E5238E"/>
    <w:rsid w:val="00E52893"/>
    <w:rsid w:val="00E52C86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975FF"/>
    <w:rsid w:val="00EA09C3"/>
    <w:rsid w:val="00EA3037"/>
    <w:rsid w:val="00EA6446"/>
    <w:rsid w:val="00EB0271"/>
    <w:rsid w:val="00EB08F4"/>
    <w:rsid w:val="00EB0E83"/>
    <w:rsid w:val="00EB16A7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62AB"/>
    <w:rsid w:val="00EC6399"/>
    <w:rsid w:val="00ED0EF1"/>
    <w:rsid w:val="00ED5469"/>
    <w:rsid w:val="00ED7717"/>
    <w:rsid w:val="00EE083C"/>
    <w:rsid w:val="00EE0CC0"/>
    <w:rsid w:val="00EE1DB0"/>
    <w:rsid w:val="00EE2C86"/>
    <w:rsid w:val="00EE2D7F"/>
    <w:rsid w:val="00EE3575"/>
    <w:rsid w:val="00EF3399"/>
    <w:rsid w:val="00EF386F"/>
    <w:rsid w:val="00EF3E9A"/>
    <w:rsid w:val="00EF5127"/>
    <w:rsid w:val="00EF699A"/>
    <w:rsid w:val="00EF6C54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661F"/>
    <w:rsid w:val="00F173D9"/>
    <w:rsid w:val="00F21175"/>
    <w:rsid w:val="00F2128B"/>
    <w:rsid w:val="00F220A5"/>
    <w:rsid w:val="00F2352A"/>
    <w:rsid w:val="00F253EF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6082D"/>
    <w:rsid w:val="00F621F4"/>
    <w:rsid w:val="00F62420"/>
    <w:rsid w:val="00F63B91"/>
    <w:rsid w:val="00F64D50"/>
    <w:rsid w:val="00F653F4"/>
    <w:rsid w:val="00F66A17"/>
    <w:rsid w:val="00F675E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1F58"/>
    <w:rsid w:val="00F9259D"/>
    <w:rsid w:val="00F94F86"/>
    <w:rsid w:val="00F961CF"/>
    <w:rsid w:val="00F964D5"/>
    <w:rsid w:val="00F97F97"/>
    <w:rsid w:val="00FA061D"/>
    <w:rsid w:val="00FA4C9B"/>
    <w:rsid w:val="00FA65CA"/>
    <w:rsid w:val="00FA673F"/>
    <w:rsid w:val="00FB2A2B"/>
    <w:rsid w:val="00FB2A2D"/>
    <w:rsid w:val="00FB5D99"/>
    <w:rsid w:val="00FB5E5C"/>
    <w:rsid w:val="00FB69A5"/>
    <w:rsid w:val="00FB6C56"/>
    <w:rsid w:val="00FB759E"/>
    <w:rsid w:val="00FB7ABC"/>
    <w:rsid w:val="00FB7AD5"/>
    <w:rsid w:val="00FB7B3F"/>
    <w:rsid w:val="00FC0475"/>
    <w:rsid w:val="00FC0C09"/>
    <w:rsid w:val="00FC30AD"/>
    <w:rsid w:val="00FC34B5"/>
    <w:rsid w:val="00FC3E0E"/>
    <w:rsid w:val="00FC7036"/>
    <w:rsid w:val="00FC7B09"/>
    <w:rsid w:val="00FD0202"/>
    <w:rsid w:val="00FD1CD7"/>
    <w:rsid w:val="00FD3E82"/>
    <w:rsid w:val="00FD43AB"/>
    <w:rsid w:val="00FD6B63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F8311-7802-45A9-A3A2-A7BB9EB1E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30</Pages>
  <Words>5817</Words>
  <Characters>33161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Старошешминск</cp:lastModifiedBy>
  <cp:revision>55</cp:revision>
  <cp:lastPrinted>2018-12-19T07:46:00Z</cp:lastPrinted>
  <dcterms:created xsi:type="dcterms:W3CDTF">2018-01-19T09:03:00Z</dcterms:created>
  <dcterms:modified xsi:type="dcterms:W3CDTF">2018-12-19T08:02:00Z</dcterms:modified>
</cp:coreProperties>
</file>